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61D1B2" w14:textId="676F5B39" w:rsidR="003359CF" w:rsidRPr="00A12FB3" w:rsidRDefault="003359CF" w:rsidP="00EA3800">
      <w:pPr>
        <w:spacing w:after="0" w:line="20" w:lineRule="atLeast"/>
      </w:pPr>
      <w:r w:rsidRPr="00A12FB3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7F00FA9D" wp14:editId="3BB18630">
            <wp:simplePos x="1135117" y="362607"/>
            <wp:positionH relativeFrom="column">
              <wp:posOffset>1132555</wp:posOffset>
            </wp:positionH>
            <wp:positionV relativeFrom="paragraph">
              <wp:align>top</wp:align>
            </wp:positionV>
            <wp:extent cx="12384000" cy="9572172"/>
            <wp:effectExtent l="0" t="0" r="0" b="0"/>
            <wp:wrapSquare wrapText="bothSides"/>
            <wp:docPr id="6" name="Image 6" descr="http://upload.wikimedia.org/wikipedia/commons/thumb/9/98/Paul_C%C3%A9zanne_179.jpg/1024px-Paul_C%C3%A9zanne_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upload.wikimedia.org/wikipedia/commons/thumb/9/98/Paul_C%C3%A9zanne_179.jpg/1024px-Paul_C%C3%A9zanne_17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4000" cy="957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800">
        <w:br w:type="textWrapping" w:clear="all"/>
      </w:r>
    </w:p>
    <w:p w14:paraId="33B661AC" w14:textId="5E3904DA" w:rsidR="003359CF" w:rsidRPr="00EA3800" w:rsidRDefault="000A6A78" w:rsidP="001B604F">
      <w:pPr>
        <w:spacing w:after="0" w:line="20" w:lineRule="atLeast"/>
        <w:jc w:val="center"/>
        <w:rPr>
          <w:sz w:val="28"/>
        </w:rPr>
      </w:pPr>
      <w:r w:rsidRPr="00EA3800">
        <w:rPr>
          <w:sz w:val="28"/>
        </w:rPr>
        <w:t xml:space="preserve">1. </w:t>
      </w:r>
      <w:r w:rsidR="00A50080" w:rsidRPr="00EA3800">
        <w:rPr>
          <w:sz w:val="28"/>
        </w:rPr>
        <w:t xml:space="preserve">Nature-morte aux pommes et aux oranges, Paul Cézanne (1895-1900) // </w:t>
      </w:r>
      <w:r w:rsidR="003359CF" w:rsidRPr="00EA3800">
        <w:rPr>
          <w:sz w:val="28"/>
        </w:rPr>
        <w:t>http://fr.wikipedia.org/wiki/Nature_morte#mediaviewer/Fichier:Paul_C%C3%A9zanne_179.jpg</w:t>
      </w:r>
    </w:p>
    <w:p w14:paraId="76CDCC50" w14:textId="77777777" w:rsidR="00240316" w:rsidRPr="00A12FB3" w:rsidRDefault="003359CF" w:rsidP="001B604F">
      <w:pPr>
        <w:spacing w:after="0" w:line="20" w:lineRule="atLeast"/>
        <w:jc w:val="center"/>
      </w:pPr>
      <w:r w:rsidRPr="00A12FB3">
        <w:rPr>
          <w:noProof/>
          <w:lang w:eastAsia="fr-FR"/>
        </w:rPr>
        <w:lastRenderedPageBreak/>
        <w:drawing>
          <wp:inline distT="0" distB="0" distL="0" distR="0" wp14:anchorId="169E1D98" wp14:editId="34E5C37F">
            <wp:extent cx="12816000" cy="9755475"/>
            <wp:effectExtent l="0" t="0" r="5080" b="0"/>
            <wp:docPr id="1" name="Image 1" descr="http://ecole.lambda.free.fr/IMG/jpg/cezanne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cole.lambda.free.fr/IMG/jpg/cezanne107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6000" cy="975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24082E" w14:textId="131390D3" w:rsidR="003359CF" w:rsidRPr="00EA3800" w:rsidRDefault="00EA3800" w:rsidP="001B604F">
      <w:pPr>
        <w:spacing w:after="0" w:line="20" w:lineRule="atLeast"/>
        <w:jc w:val="center"/>
        <w:rPr>
          <w:sz w:val="28"/>
          <w:lang w:val="en-US"/>
        </w:rPr>
      </w:pPr>
      <w:r w:rsidRPr="00EA3800">
        <w:rPr>
          <w:rStyle w:val="CitationHTML"/>
          <w:sz w:val="28"/>
          <w:lang w:val="en-US"/>
        </w:rPr>
        <w:t>1bis</w:t>
      </w:r>
      <w:r w:rsidR="00A12FB3" w:rsidRPr="00EA3800">
        <w:rPr>
          <w:rStyle w:val="CitationHTML"/>
          <w:sz w:val="28"/>
          <w:lang w:val="en-US"/>
        </w:rPr>
        <w:t>. Paul</w:t>
      </w:r>
      <w:r w:rsidR="00A50080" w:rsidRPr="00EA3800">
        <w:rPr>
          <w:rStyle w:val="CitationHTML"/>
          <w:sz w:val="28"/>
          <w:lang w:val="en-US"/>
        </w:rPr>
        <w:t xml:space="preserve"> Cézanne, </w:t>
      </w:r>
      <w:r w:rsidR="003359CF" w:rsidRPr="00EA3800">
        <w:rPr>
          <w:rStyle w:val="CitationHTML"/>
          <w:sz w:val="28"/>
          <w:lang w:val="en-US"/>
        </w:rPr>
        <w:t>Still Life with Apples</w:t>
      </w:r>
      <w:r w:rsidR="003359CF" w:rsidRPr="00EA3800">
        <w:rPr>
          <w:sz w:val="28"/>
          <w:lang w:val="en-US"/>
        </w:rPr>
        <w:t xml:space="preserve"> </w:t>
      </w:r>
      <w:r w:rsidR="00A50080" w:rsidRPr="00EA3800">
        <w:rPr>
          <w:sz w:val="28"/>
          <w:lang w:val="en-US"/>
        </w:rPr>
        <w:t>// c. 1890 (110 Kb); Oil on canvas</w:t>
      </w:r>
      <w:r w:rsidR="003359CF" w:rsidRPr="00EA3800">
        <w:rPr>
          <w:sz w:val="28"/>
          <w:lang w:val="en-US"/>
        </w:rPr>
        <w:t>;</w:t>
      </w:r>
      <w:r w:rsidR="00A50080" w:rsidRPr="00EA3800">
        <w:rPr>
          <w:sz w:val="28"/>
          <w:lang w:val="en-US"/>
        </w:rPr>
        <w:t xml:space="preserve"> The Hermitage, St. Petersburg</w:t>
      </w:r>
    </w:p>
    <w:p w14:paraId="115AB4F0" w14:textId="77777777" w:rsidR="00A50080" w:rsidRPr="00A12FB3" w:rsidRDefault="00A50080" w:rsidP="001B604F">
      <w:pPr>
        <w:spacing w:after="0" w:line="20" w:lineRule="atLeast"/>
        <w:jc w:val="center"/>
      </w:pPr>
      <w:r w:rsidRPr="00A12FB3">
        <w:rPr>
          <w:noProof/>
          <w:lang w:eastAsia="fr-FR"/>
        </w:rPr>
        <w:lastRenderedPageBreak/>
        <w:drawing>
          <wp:inline distT="0" distB="0" distL="0" distR="0" wp14:anchorId="5EB6F2AD" wp14:editId="07767BC4">
            <wp:extent cx="12312000" cy="9735049"/>
            <wp:effectExtent l="0" t="0" r="0" b="0"/>
            <wp:docPr id="8" name="Image 8" descr="http://www.ibiblio.org/wm/paint/auth/cezanne/sl/cezanne.kitchen-ta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ibiblio.org/wm/paint/auth/cezanne/sl/cezanne.kitchen-tabl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000" cy="9735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C2810" w14:textId="1624894E" w:rsidR="00A50080" w:rsidRPr="00EA3800" w:rsidRDefault="00EA3800" w:rsidP="001B604F">
      <w:pPr>
        <w:spacing w:after="0" w:line="20" w:lineRule="atLeast"/>
        <w:jc w:val="center"/>
        <w:rPr>
          <w:sz w:val="28"/>
          <w:lang w:val="en-US"/>
        </w:rPr>
      </w:pPr>
      <w:r w:rsidRPr="00EA3800">
        <w:rPr>
          <w:sz w:val="28"/>
          <w:lang w:val="en-US"/>
        </w:rPr>
        <w:t>4</w:t>
      </w:r>
      <w:r w:rsidR="00A12FB3" w:rsidRPr="00EA3800">
        <w:rPr>
          <w:sz w:val="28"/>
          <w:lang w:val="en-US"/>
        </w:rPr>
        <w:t>. Paul</w:t>
      </w:r>
      <w:r w:rsidR="00A50080" w:rsidRPr="00EA3800">
        <w:rPr>
          <w:sz w:val="28"/>
          <w:lang w:val="en-US"/>
        </w:rPr>
        <w:t xml:space="preserve"> Cézanne, </w:t>
      </w:r>
      <w:r w:rsidR="00A50080" w:rsidRPr="00EA3800">
        <w:rPr>
          <w:rStyle w:val="CitationHTML"/>
          <w:sz w:val="28"/>
          <w:lang w:val="en-US"/>
        </w:rPr>
        <w:t>Still Life With a Basket (Kitchen Table)</w:t>
      </w:r>
      <w:r w:rsidR="00A50080" w:rsidRPr="00EA3800">
        <w:rPr>
          <w:sz w:val="28"/>
          <w:lang w:val="en-US"/>
        </w:rPr>
        <w:t xml:space="preserve"> // c. 1890-95; Musée d'Orsay, Paris</w:t>
      </w:r>
    </w:p>
    <w:p w14:paraId="1BF9D597" w14:textId="77777777" w:rsidR="003359CF" w:rsidRPr="00A12FB3" w:rsidRDefault="003359CF" w:rsidP="001B604F">
      <w:pPr>
        <w:spacing w:after="0" w:line="20" w:lineRule="atLeast"/>
        <w:jc w:val="center"/>
      </w:pPr>
      <w:r w:rsidRPr="00A12FB3">
        <w:rPr>
          <w:noProof/>
          <w:lang w:eastAsia="fr-FR"/>
        </w:rPr>
        <w:lastRenderedPageBreak/>
        <w:drawing>
          <wp:inline distT="0" distB="0" distL="0" distR="0" wp14:anchorId="3714546B" wp14:editId="20EABB5A">
            <wp:extent cx="14400000" cy="9599305"/>
            <wp:effectExtent l="0" t="0" r="1905" b="1905"/>
            <wp:docPr id="2" name="Image 2" descr="http://www.caponzio.it/files/Nature-Mort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aponzio.it/files/Nature-Morte-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0" cy="959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7281D" w14:textId="00BDCBF8" w:rsidR="003359CF" w:rsidRPr="00EA3800" w:rsidRDefault="00A12FB3" w:rsidP="00EA3800">
      <w:pPr>
        <w:spacing w:after="0" w:line="20" w:lineRule="atLeast"/>
        <w:jc w:val="center"/>
        <w:rPr>
          <w:sz w:val="28"/>
          <w:lang w:val="en-US"/>
        </w:rPr>
      </w:pPr>
      <w:r w:rsidRPr="00EA3800">
        <w:rPr>
          <w:rStyle w:val="fs32"/>
          <w:sz w:val="28"/>
          <w:lang w:val="en-US"/>
        </w:rPr>
        <w:t>2</w:t>
      </w:r>
      <w:r w:rsidR="000A6A78" w:rsidRPr="00EA3800">
        <w:rPr>
          <w:rStyle w:val="fs32"/>
          <w:sz w:val="28"/>
          <w:lang w:val="en-US"/>
        </w:rPr>
        <w:t>.</w:t>
      </w:r>
      <w:r w:rsidR="001B604F" w:rsidRPr="00EA3800">
        <w:rPr>
          <w:rStyle w:val="fs32"/>
          <w:sz w:val="28"/>
          <w:lang w:val="en-US"/>
        </w:rPr>
        <w:t xml:space="preserve">Stefano Paolini // </w:t>
      </w:r>
      <w:r w:rsidR="003359CF" w:rsidRPr="00EA3800">
        <w:rPr>
          <w:sz w:val="28"/>
          <w:lang w:val="en-US"/>
        </w:rPr>
        <w:t>http://www.caponzio.it/files/Nature-Morte-3.jpg</w:t>
      </w:r>
    </w:p>
    <w:p w14:paraId="0D1A89A9" w14:textId="77777777" w:rsidR="001B604F" w:rsidRPr="00A12FB3" w:rsidRDefault="003359CF" w:rsidP="001B604F">
      <w:pPr>
        <w:spacing w:after="0" w:line="20" w:lineRule="atLeast"/>
        <w:jc w:val="center"/>
      </w:pPr>
      <w:r w:rsidRPr="00A12FB3">
        <w:rPr>
          <w:noProof/>
          <w:lang w:eastAsia="fr-FR"/>
        </w:rPr>
        <w:lastRenderedPageBreak/>
        <w:drawing>
          <wp:inline distT="0" distB="0" distL="0" distR="0" wp14:anchorId="2B5A23B9" wp14:editId="7F117A4F">
            <wp:extent cx="11952000" cy="9740518"/>
            <wp:effectExtent l="0" t="0" r="0" b="0"/>
            <wp:docPr id="3" name="Image 3" descr="http://www.ibiblio.org/wm/paint/auth/cezanne/sl/cezanne.sk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ibiblio.org/wm/paint/auth/cezanne/sl/cezanne.skull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2000" cy="9740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FDF93" w14:textId="24E29171" w:rsidR="00EA3800" w:rsidRPr="00EA3800" w:rsidRDefault="00A12FB3" w:rsidP="001B604F">
      <w:pPr>
        <w:spacing w:after="0" w:line="20" w:lineRule="atLeast"/>
        <w:jc w:val="center"/>
        <w:rPr>
          <w:sz w:val="28"/>
        </w:rPr>
      </w:pPr>
      <w:r w:rsidRPr="00EA3800">
        <w:rPr>
          <w:sz w:val="28"/>
        </w:rPr>
        <w:t>6. Paul</w:t>
      </w:r>
      <w:r w:rsidR="001B604F" w:rsidRPr="00EA3800">
        <w:rPr>
          <w:sz w:val="28"/>
        </w:rPr>
        <w:t xml:space="preserve"> Cézanne, </w:t>
      </w:r>
      <w:r w:rsidR="003359CF" w:rsidRPr="00EA3800">
        <w:rPr>
          <w:sz w:val="28"/>
        </w:rPr>
        <w:t>http://www.ibiblio.org/wm/paint/auth/cezanne/sl/cezanne.skull.jpg</w:t>
      </w:r>
    </w:p>
    <w:p w14:paraId="37D0F9AC" w14:textId="77777777" w:rsidR="003359CF" w:rsidRPr="00A12FB3" w:rsidRDefault="003359CF" w:rsidP="001B604F">
      <w:pPr>
        <w:spacing w:after="0" w:line="20" w:lineRule="atLeast"/>
        <w:jc w:val="center"/>
      </w:pPr>
      <w:r w:rsidRPr="00A12FB3">
        <w:rPr>
          <w:noProof/>
          <w:lang w:eastAsia="fr-FR"/>
        </w:rPr>
        <w:lastRenderedPageBreak/>
        <w:drawing>
          <wp:inline distT="0" distB="0" distL="0" distR="0" wp14:anchorId="2D077067" wp14:editId="7F47FA09">
            <wp:extent cx="14400000" cy="9599305"/>
            <wp:effectExtent l="0" t="0" r="1905" b="1905"/>
            <wp:docPr id="4" name="Image 4" descr="http://www.caponzio.it/files/Nature-Mort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aponzio.it/files/Nature-Morte-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0" cy="959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70B35" w14:textId="712024C2" w:rsidR="003359CF" w:rsidRPr="00EA3800" w:rsidRDefault="00EA3800" w:rsidP="001B604F">
      <w:pPr>
        <w:spacing w:after="0" w:line="20" w:lineRule="atLeast"/>
        <w:jc w:val="center"/>
        <w:rPr>
          <w:sz w:val="28"/>
          <w:szCs w:val="28"/>
        </w:rPr>
      </w:pPr>
      <w:r w:rsidRPr="00EA3800">
        <w:rPr>
          <w:sz w:val="28"/>
          <w:szCs w:val="28"/>
        </w:rPr>
        <w:t>3</w:t>
      </w:r>
      <w:r w:rsidR="000A6A78" w:rsidRPr="00EA3800">
        <w:rPr>
          <w:sz w:val="28"/>
          <w:szCs w:val="28"/>
        </w:rPr>
        <w:t>.</w:t>
      </w:r>
      <w:r w:rsidRPr="00EA3800">
        <w:rPr>
          <w:sz w:val="28"/>
          <w:szCs w:val="28"/>
        </w:rPr>
        <w:t xml:space="preserve"> </w:t>
      </w:r>
      <w:r w:rsidR="003359CF" w:rsidRPr="00EA3800">
        <w:rPr>
          <w:sz w:val="28"/>
          <w:szCs w:val="28"/>
        </w:rPr>
        <w:t>http://www.caponzio.it/files/Nature-Morte-6.jpg</w:t>
      </w:r>
    </w:p>
    <w:p w14:paraId="1445D449" w14:textId="77777777" w:rsidR="003359CF" w:rsidRPr="00A12FB3" w:rsidRDefault="003359CF" w:rsidP="001B604F">
      <w:pPr>
        <w:spacing w:after="0" w:line="20" w:lineRule="atLeast"/>
        <w:jc w:val="center"/>
      </w:pPr>
      <w:r w:rsidRPr="00A12FB3">
        <w:rPr>
          <w:noProof/>
          <w:lang w:eastAsia="fr-FR"/>
        </w:rPr>
        <w:lastRenderedPageBreak/>
        <w:drawing>
          <wp:inline distT="0" distB="0" distL="0" distR="0" wp14:anchorId="0AEBE201" wp14:editId="09FEFD6D">
            <wp:extent cx="12312000" cy="9745355"/>
            <wp:effectExtent l="0" t="0" r="0" b="8255"/>
            <wp:docPr id="5" name="Image 5" descr="http://4.bp.blogspot.com/-icpIEmOqym0/UH5dLXK-NkI/AAAAAAAAAM8/FD7xHOpSn3I/s1600/natureMort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4.bp.blogspot.com/-icpIEmOqym0/UH5dLXK-NkI/AAAAAAAAAM8/FD7xHOpSn3I/s1600/natureMorte-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000" cy="974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DBACD" w14:textId="6812D6AA" w:rsidR="001B604F" w:rsidRPr="00EA3800" w:rsidRDefault="00EA3800" w:rsidP="001B604F">
      <w:pPr>
        <w:spacing w:after="0" w:line="20" w:lineRule="atLeast"/>
        <w:jc w:val="center"/>
        <w:rPr>
          <w:sz w:val="28"/>
        </w:rPr>
      </w:pPr>
      <w:r w:rsidRPr="00EA3800">
        <w:rPr>
          <w:sz w:val="28"/>
        </w:rPr>
        <w:t>5</w:t>
      </w:r>
      <w:r w:rsidR="00A12FB3" w:rsidRPr="00EA3800">
        <w:rPr>
          <w:sz w:val="28"/>
        </w:rPr>
        <w:t>. http</w:t>
      </w:r>
      <w:r w:rsidR="001B604F" w:rsidRPr="00EA3800">
        <w:rPr>
          <w:sz w:val="28"/>
        </w:rPr>
        <w:t>://e-arts.blogspot.fr/2012/10/nature-morte-contemporaine-5.html</w:t>
      </w:r>
    </w:p>
    <w:p w14:paraId="1C2432DA" w14:textId="77777777" w:rsidR="00A50080" w:rsidRPr="00A12FB3" w:rsidRDefault="00A50080" w:rsidP="001B604F">
      <w:pPr>
        <w:spacing w:after="0" w:line="20" w:lineRule="atLeast"/>
        <w:jc w:val="center"/>
        <w:sectPr w:rsidR="00A50080" w:rsidRPr="00A12FB3" w:rsidSect="00EA3800">
          <w:pgSz w:w="23814" w:h="16840" w:orient="landscape"/>
          <w:pgMar w:top="567" w:right="567" w:bottom="567" w:left="567" w:header="709" w:footer="709" w:gutter="0"/>
          <w:cols w:space="708"/>
          <w:docGrid w:linePitch="360"/>
        </w:sectPr>
      </w:pPr>
    </w:p>
    <w:p w14:paraId="33BF89A5" w14:textId="77777777" w:rsidR="00A50080" w:rsidRPr="00A12FB3" w:rsidRDefault="00A50080" w:rsidP="001B604F">
      <w:pPr>
        <w:spacing w:after="0" w:line="20" w:lineRule="atLeast"/>
        <w:jc w:val="center"/>
      </w:pPr>
      <w:bookmarkStart w:id="0" w:name="_GoBack"/>
      <w:r w:rsidRPr="00A12FB3">
        <w:rPr>
          <w:noProof/>
          <w:lang w:eastAsia="fr-FR"/>
        </w:rPr>
        <w:lastRenderedPageBreak/>
        <w:drawing>
          <wp:inline distT="0" distB="0" distL="0" distR="0" wp14:anchorId="2DE8931B" wp14:editId="3562E917">
            <wp:extent cx="9684000" cy="14023759"/>
            <wp:effectExtent l="0" t="0" r="0" b="0"/>
            <wp:docPr id="7" name="Image 7" descr="http://upload.wikimedia.org/wikipedia/commons/4/4b/Dupuis-Prunes-Ag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upload.wikimedia.org/wikipedia/commons/4/4b/Dupuis-Prunes-Agen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4000" cy="1402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56105E79" w14:textId="77777777" w:rsidR="00A50080" w:rsidRPr="00A12FB3" w:rsidRDefault="00A50080" w:rsidP="001B604F">
      <w:pPr>
        <w:spacing w:after="0" w:line="20" w:lineRule="atLeast"/>
        <w:jc w:val="center"/>
      </w:pPr>
    </w:p>
    <w:p w14:paraId="4D053880" w14:textId="749EE651" w:rsidR="00A50080" w:rsidRPr="00A12FB3" w:rsidRDefault="00EA3800" w:rsidP="001B604F">
      <w:pPr>
        <w:pStyle w:val="mw-mmv-title-para"/>
        <w:spacing w:before="0" w:beforeAutospacing="0" w:after="0" w:afterAutospacing="0" w:line="20" w:lineRule="atLeast"/>
        <w:jc w:val="center"/>
      </w:pPr>
      <w:r>
        <w:rPr>
          <w:rStyle w:val="mw-mmv-title"/>
        </w:rPr>
        <w:t>7</w:t>
      </w:r>
      <w:r w:rsidR="00A12FB3" w:rsidRPr="00A12FB3">
        <w:rPr>
          <w:rStyle w:val="mw-mmv-title"/>
        </w:rPr>
        <w:t>. Dupuis</w:t>
      </w:r>
      <w:r w:rsidR="00A50080" w:rsidRPr="00A12FB3">
        <w:rPr>
          <w:rStyle w:val="mw-mmv-title"/>
        </w:rPr>
        <w:t>-Prunes-</w:t>
      </w:r>
      <w:r w:rsidR="00A12FB3" w:rsidRPr="00A12FB3">
        <w:rPr>
          <w:rStyle w:val="mw-mmv-title"/>
        </w:rPr>
        <w:t>Agen</w:t>
      </w:r>
      <w:r w:rsidR="00A12FB3" w:rsidRPr="00A12FB3">
        <w:t xml:space="preserve"> Domaine</w:t>
      </w:r>
      <w:r w:rsidR="00A50080" w:rsidRPr="00A12FB3">
        <w:t xml:space="preserve"> public</w:t>
      </w:r>
      <w:r w:rsidR="001B604F" w:rsidRPr="00A12FB3">
        <w:t xml:space="preserve"> // </w:t>
      </w:r>
      <w:r w:rsidR="00A50080" w:rsidRPr="00A12FB3">
        <w:rPr>
          <w:rStyle w:val="mw-mmv-author"/>
        </w:rPr>
        <w:t>Pierre Dupuis</w:t>
      </w:r>
      <w:r w:rsidR="00A50080" w:rsidRPr="00A12FB3">
        <w:t xml:space="preserve"> —</w:t>
      </w:r>
    </w:p>
    <w:p w14:paraId="5C555998" w14:textId="77777777" w:rsidR="00A50080" w:rsidRPr="00A12FB3" w:rsidRDefault="00A50080" w:rsidP="001B604F">
      <w:pPr>
        <w:spacing w:after="0" w:line="20" w:lineRule="atLeast"/>
        <w:jc w:val="center"/>
        <w:sectPr w:rsidR="00A50080" w:rsidRPr="00A12FB3" w:rsidSect="00FF0A54">
          <w:pgSz w:w="16840" w:h="23814"/>
          <w:pgMar w:top="567" w:right="567" w:bottom="567" w:left="567" w:header="709" w:footer="709" w:gutter="0"/>
          <w:cols w:space="708"/>
          <w:docGrid w:linePitch="360"/>
        </w:sectPr>
      </w:pPr>
    </w:p>
    <w:p w14:paraId="515B06EA" w14:textId="790DF0C0" w:rsidR="00A50080" w:rsidRPr="00FF0A54" w:rsidRDefault="00EA3800" w:rsidP="00FF0A54">
      <w:pPr>
        <w:tabs>
          <w:tab w:val="left" w:pos="596"/>
          <w:tab w:val="center" w:pos="11340"/>
        </w:tabs>
        <w:spacing w:after="0" w:line="20" w:lineRule="atLeast"/>
        <w:rPr>
          <w:sz w:val="28"/>
          <w:szCs w:val="28"/>
        </w:rPr>
      </w:pPr>
      <w:r w:rsidRPr="00FF0A54">
        <w:rPr>
          <w:sz w:val="28"/>
          <w:szCs w:val="28"/>
        </w:rPr>
        <w:lastRenderedPageBreak/>
        <w:t>8</w:t>
      </w:r>
      <w:r w:rsidR="000A6A78" w:rsidRPr="00FF0A54">
        <w:rPr>
          <w:sz w:val="28"/>
          <w:szCs w:val="28"/>
        </w:rPr>
        <w:t>.</w:t>
      </w:r>
      <w:r w:rsidR="001B604F" w:rsidRPr="00FF0A54">
        <w:rPr>
          <w:noProof/>
          <w:sz w:val="28"/>
          <w:szCs w:val="28"/>
          <w:lang w:eastAsia="fr-FR"/>
        </w:rPr>
        <w:drawing>
          <wp:inline distT="0" distB="0" distL="0" distR="0" wp14:anchorId="3596C725" wp14:editId="4DFCDA17">
            <wp:extent cx="14040000" cy="10110282"/>
            <wp:effectExtent l="0" t="0" r="0" b="5715"/>
            <wp:docPr id="9" name="Image 9" descr="http://2.bp.blogspot.com/-e9igNKTQ_80/UH5dIjpoQuI/AAAAAAAAAMs/6EqI_2PPUG0/s1600/natureMort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2.bp.blogspot.com/-e9igNKTQ_80/UH5dIjpoQuI/AAAAAAAAAMs/6EqI_2PPUG0/s1600/natureMorte-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000" cy="10110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0080" w:rsidRPr="00FF0A54" w:rsidSect="00FF0A54">
      <w:pgSz w:w="23814" w:h="16840" w:orient="landscape" w:code="9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59CF"/>
    <w:rsid w:val="000A6A78"/>
    <w:rsid w:val="001B604F"/>
    <w:rsid w:val="00240316"/>
    <w:rsid w:val="003359CF"/>
    <w:rsid w:val="003E4E07"/>
    <w:rsid w:val="006029FD"/>
    <w:rsid w:val="00A12FB3"/>
    <w:rsid w:val="00A50080"/>
    <w:rsid w:val="00EA3800"/>
    <w:rsid w:val="00FF0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D5E2BC"/>
  <w15:chartTrackingRefBased/>
  <w15:docId w15:val="{C017B1D3-1E96-46D8-8293-62114BE65D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2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3359CF"/>
    <w:rPr>
      <w:color w:val="0000FF" w:themeColor="hyperlink"/>
      <w:u w:val="single"/>
    </w:rPr>
  </w:style>
  <w:style w:type="character" w:styleId="CitationHTML">
    <w:name w:val="HTML Cite"/>
    <w:basedOn w:val="Policepardfaut"/>
    <w:uiPriority w:val="99"/>
    <w:semiHidden/>
    <w:unhideWhenUsed/>
    <w:rsid w:val="003359CF"/>
    <w:rPr>
      <w:i/>
      <w:iCs/>
    </w:rPr>
  </w:style>
  <w:style w:type="paragraph" w:customStyle="1" w:styleId="mw-mmv-title-para">
    <w:name w:val="mw-mmv-title-para"/>
    <w:basedOn w:val="Normal"/>
    <w:rsid w:val="00A500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mw-mmv-title">
    <w:name w:val="mw-mmv-title"/>
    <w:basedOn w:val="Policepardfaut"/>
    <w:rsid w:val="00A50080"/>
  </w:style>
  <w:style w:type="paragraph" w:customStyle="1" w:styleId="mw-mmv-credit">
    <w:name w:val="mw-mmv-credit"/>
    <w:basedOn w:val="Normal"/>
    <w:rsid w:val="00A500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mw-mmv-author">
    <w:name w:val="mw-mmv-author"/>
    <w:basedOn w:val="Policepardfaut"/>
    <w:rsid w:val="00A50080"/>
  </w:style>
  <w:style w:type="character" w:customStyle="1" w:styleId="mw-mmv-source">
    <w:name w:val="mw-mmv-source"/>
    <w:basedOn w:val="Policepardfaut"/>
    <w:rsid w:val="00A50080"/>
  </w:style>
  <w:style w:type="character" w:customStyle="1" w:styleId="fs32">
    <w:name w:val="fs32"/>
    <w:basedOn w:val="Policepardfaut"/>
    <w:rsid w:val="001B604F"/>
  </w:style>
  <w:style w:type="paragraph" w:styleId="Paragraphedeliste">
    <w:name w:val="List Paragraph"/>
    <w:basedOn w:val="Normal"/>
    <w:uiPriority w:val="34"/>
    <w:qFormat/>
    <w:rsid w:val="000A6A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42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40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9</Pages>
  <Words>110</Words>
  <Characters>606</Characters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2014-05-05T15:24:00Z</cp:lastPrinted>
  <dcterms:created xsi:type="dcterms:W3CDTF">2014-05-05T14:51:00Z</dcterms:created>
  <dcterms:modified xsi:type="dcterms:W3CDTF">2014-05-12T19:05:00Z</dcterms:modified>
</cp:coreProperties>
</file>