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0BB94469" w:rsidR="000A0670" w:rsidRDefault="00AB3523">
      <w:r>
        <w:rPr>
          <w:noProof/>
          <w:lang w:eastAsia="fr-FR"/>
        </w:rPr>
        <w:drawing>
          <wp:anchor distT="0" distB="0" distL="114300" distR="114300" simplePos="0" relativeHeight="251676160" behindDoc="0" locked="0" layoutInCell="1" allowOverlap="1" wp14:anchorId="1BD97DB8" wp14:editId="2B5AFAE3">
            <wp:simplePos x="0" y="0"/>
            <wp:positionH relativeFrom="column">
              <wp:posOffset>2945765</wp:posOffset>
            </wp:positionH>
            <wp:positionV relativeFrom="paragraph">
              <wp:posOffset>1122680</wp:posOffset>
            </wp:positionV>
            <wp:extent cx="1212972" cy="1051200"/>
            <wp:effectExtent l="0" t="0" r="6350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01_Poito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972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3E13E99F" wp14:editId="0D8D5062">
                <wp:simplePos x="0" y="0"/>
                <wp:positionH relativeFrom="column">
                  <wp:posOffset>3108269</wp:posOffset>
                </wp:positionH>
                <wp:positionV relativeFrom="paragraph">
                  <wp:posOffset>1122680</wp:posOffset>
                </wp:positionV>
                <wp:extent cx="4173220" cy="1043940"/>
                <wp:effectExtent l="38100" t="57150" r="55880" b="4191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3220" cy="1043940"/>
                        </a:xfrm>
                        <a:prstGeom prst="roundRect">
                          <a:avLst>
                            <a:gd name="adj" fmla="val 8332"/>
                          </a:avLst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  <a:prstDash val="sysDot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08AB33" w14:textId="6107821F" w:rsidR="00A872A3" w:rsidRPr="00B50138" w:rsidRDefault="00D91338" w:rsidP="00D91338">
                            <w:pPr>
                              <w:ind w:left="1560" w:firstLine="283"/>
                              <w:jc w:val="both"/>
                              <w:rPr>
                                <w:color w:val="404040" w:themeColor="text1" w:themeTint="BF"/>
                                <w:szCs w:val="26"/>
                              </w:rPr>
                            </w:pPr>
                            <w:r w:rsidRPr="00B50138">
                              <w:rPr>
                                <w:color w:val="404040" w:themeColor="text1" w:themeTint="BF"/>
                                <w:szCs w:val="26"/>
                              </w:rPr>
                              <w:t xml:space="preserve">La Provence est une région du Sud-Est de la France. Elle a une grande histoire. Elle s’étend actuellement sur plusieurs départements et ses grandes villes sont </w:t>
                            </w:r>
                            <w:bookmarkStart w:id="0" w:name="_GoBack"/>
                            <w:bookmarkEnd w:id="0"/>
                            <w:r w:rsidR="009278B5" w:rsidRPr="00B50138">
                              <w:rPr>
                                <w:color w:val="404040" w:themeColor="text1" w:themeTint="BF"/>
                                <w:szCs w:val="26"/>
                              </w:rPr>
                              <w:t>entre autres</w:t>
                            </w:r>
                            <w:r w:rsidRPr="00B50138">
                              <w:rPr>
                                <w:color w:val="404040" w:themeColor="text1" w:themeTint="BF"/>
                                <w:szCs w:val="26"/>
                              </w:rPr>
                              <w:t xml:space="preserve"> Marseille, </w:t>
                            </w:r>
                            <w:r w:rsidR="00B50138" w:rsidRPr="00B50138">
                              <w:rPr>
                                <w:color w:val="404040" w:themeColor="text1" w:themeTint="BF"/>
                                <w:szCs w:val="26"/>
                              </w:rPr>
                              <w:t xml:space="preserve">Toulon et Aix-en-Provence.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13E99F" id="Rectangle à coins arrondis 20" o:spid="_x0000_s1026" style="position:absolute;margin-left:244.75pt;margin-top:88.4pt;width:328.6pt;height:82.2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" fillcolor="#a5a5a5 [3206]" stroked="f">
                <v:fill opacity="32896f"/>
                <v:stroke dashstyle="1 1"/>
                <v:textbox>
                  <w:txbxContent>
                    <w:p w14:paraId="7A08AB33" w14:textId="6107821F" w:rsidR="00A872A3" w:rsidRPr="00B50138" w:rsidRDefault="00D91338" w:rsidP="00D91338">
                      <w:pPr>
                        <w:ind w:left="1560" w:firstLine="283"/>
                        <w:jc w:val="both"/>
                        <w:rPr>
                          <w:color w:val="404040" w:themeColor="text1" w:themeTint="BF"/>
                          <w:szCs w:val="26"/>
                        </w:rPr>
                      </w:pPr>
                      <w:r w:rsidRPr="00B50138">
                        <w:rPr>
                          <w:color w:val="404040" w:themeColor="text1" w:themeTint="BF"/>
                          <w:szCs w:val="26"/>
                        </w:rPr>
                        <w:t xml:space="preserve">La Provence est une région du Sud-Est de la France. Elle a une grande histoire. Elle s’étend actuellement sur plusieurs départements et ses grandes villes sont </w:t>
                      </w:r>
                      <w:bookmarkStart w:id="1" w:name="_GoBack"/>
                      <w:bookmarkEnd w:id="1"/>
                      <w:r w:rsidR="009278B5" w:rsidRPr="00B50138">
                        <w:rPr>
                          <w:color w:val="404040" w:themeColor="text1" w:themeTint="BF"/>
                          <w:szCs w:val="26"/>
                        </w:rPr>
                        <w:t>entre autres</w:t>
                      </w:r>
                      <w:r w:rsidRPr="00B50138">
                        <w:rPr>
                          <w:color w:val="404040" w:themeColor="text1" w:themeTint="BF"/>
                          <w:szCs w:val="26"/>
                        </w:rPr>
                        <w:t xml:space="preserve"> Marseille, </w:t>
                      </w:r>
                      <w:r w:rsidR="00B50138" w:rsidRPr="00B50138">
                        <w:rPr>
                          <w:color w:val="404040" w:themeColor="text1" w:themeTint="BF"/>
                          <w:szCs w:val="26"/>
                        </w:rPr>
                        <w:t xml:space="preserve">Toulon et Aix-en-Provence. </w:t>
                      </w:r>
                    </w:p>
                  </w:txbxContent>
                </v:textbox>
              </v:roundrect>
            </w:pict>
          </mc:Fallback>
        </mc:AlternateContent>
      </w:r>
      <w:r w:rsidR="00C7081B" w:rsidRPr="00D631C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392976C9" wp14:editId="22B8460D">
                <wp:simplePos x="0" y="0"/>
                <wp:positionH relativeFrom="column">
                  <wp:posOffset>2299693</wp:posOffset>
                </wp:positionH>
                <wp:positionV relativeFrom="paragraph">
                  <wp:posOffset>9161444</wp:posOffset>
                </wp:positionV>
                <wp:extent cx="4708525" cy="894702"/>
                <wp:effectExtent l="152400" t="209550" r="149225" b="21082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3891">
                          <a:off x="0" y="0"/>
                          <a:ext cx="4708525" cy="894702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792AB" w14:textId="3D6BD921" w:rsidR="0056170B" w:rsidRPr="0056170B" w:rsidRDefault="00D631C4" w:rsidP="00FD1775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56170B"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u w:val="single"/>
                              </w:rPr>
                              <w:t>JE RETIENS</w:t>
                            </w:r>
                            <w:r w:rsidR="00FD1775">
                              <w:rPr>
                                <w:color w:val="000000" w:themeColor="text1"/>
                                <w:sz w:val="28"/>
                              </w:rPr>
                              <w:t xml:space="preserve"> : </w:t>
                            </w:r>
                            <w:r w:rsidR="006A15ED">
                              <w:rPr>
                                <w:color w:val="000000" w:themeColor="text1"/>
                                <w:sz w:val="28"/>
                              </w:rPr>
                              <w:t>Galou</w:t>
                            </w:r>
                            <w:r w:rsidR="00C64E33">
                              <w:rPr>
                                <w:color w:val="000000" w:themeColor="text1"/>
                                <w:sz w:val="28"/>
                              </w:rPr>
                              <w:t>b</w:t>
                            </w:r>
                            <w:r w:rsidR="006A15ED">
                              <w:rPr>
                                <w:color w:val="000000" w:themeColor="text1"/>
                                <w:sz w:val="28"/>
                              </w:rPr>
                              <w:t xml:space="preserve">et et tambourin sont joués en même temps par </w:t>
                            </w:r>
                            <w:r w:rsidR="00C64E33">
                              <w:rPr>
                                <w:color w:val="000000" w:themeColor="text1"/>
                                <w:sz w:val="28"/>
                              </w:rPr>
                              <w:t xml:space="preserve">un seul musicien, </w:t>
                            </w:r>
                            <w:r w:rsidR="006A15ED">
                              <w:rPr>
                                <w:color w:val="000000" w:themeColor="text1"/>
                                <w:sz w:val="28"/>
                              </w:rPr>
                              <w:t xml:space="preserve">le tambourinaïre. Les musiques </w:t>
                            </w:r>
                            <w:r w:rsidR="00C7081B">
                              <w:rPr>
                                <w:color w:val="000000" w:themeColor="text1"/>
                                <w:sz w:val="28"/>
                              </w:rPr>
                              <w:t xml:space="preserve">jouées </w:t>
                            </w:r>
                            <w:r w:rsidR="006A15ED">
                              <w:rPr>
                                <w:color w:val="000000" w:themeColor="text1"/>
                                <w:sz w:val="28"/>
                              </w:rPr>
                              <w:t xml:space="preserve">sont traditionnelles ou classiques.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976C9" id="Rectangle à coins arrondis 37" o:spid="_x0000_s1027" style="position:absolute;margin-left:181.1pt;margin-top:721.35pt;width:370.75pt;height:70.45pt;rotation:-192358fd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" filled="f" strokecolor="red" strokeweight="3pt">
                <v:stroke dashstyle="dashDot"/>
                <v:shadow on="t" type="perspective" color="black" opacity="26214f" offset="0,0" matrix="66847f,,,66847f"/>
                <v:textbox>
                  <w:txbxContent>
                    <w:p w14:paraId="565792AB" w14:textId="3D6BD921" w:rsidR="0056170B" w:rsidRPr="0056170B" w:rsidRDefault="00D631C4" w:rsidP="00FD1775">
                      <w:pPr>
                        <w:jc w:val="both"/>
                        <w:rPr>
                          <w:color w:val="000000" w:themeColor="text1"/>
                          <w:sz w:val="28"/>
                        </w:rPr>
                      </w:pPr>
                      <w:r w:rsidRPr="0056170B">
                        <w:rPr>
                          <w:b/>
                          <w:i/>
                          <w:color w:val="000000" w:themeColor="text1"/>
                          <w:sz w:val="28"/>
                          <w:u w:val="single"/>
                        </w:rPr>
                        <w:t>JE RETIENS</w:t>
                      </w:r>
                      <w:r w:rsidR="00FD1775">
                        <w:rPr>
                          <w:color w:val="000000" w:themeColor="text1"/>
                          <w:sz w:val="28"/>
                        </w:rPr>
                        <w:t xml:space="preserve"> : </w:t>
                      </w:r>
                      <w:r w:rsidR="006A15ED">
                        <w:rPr>
                          <w:color w:val="000000" w:themeColor="text1"/>
                          <w:sz w:val="28"/>
                        </w:rPr>
                        <w:t>Galou</w:t>
                      </w:r>
                      <w:r w:rsidR="00C64E33">
                        <w:rPr>
                          <w:color w:val="000000" w:themeColor="text1"/>
                          <w:sz w:val="28"/>
                        </w:rPr>
                        <w:t>b</w:t>
                      </w:r>
                      <w:r w:rsidR="006A15ED">
                        <w:rPr>
                          <w:color w:val="000000" w:themeColor="text1"/>
                          <w:sz w:val="28"/>
                        </w:rPr>
                        <w:t xml:space="preserve">et et tambourin sont joués en même temps par </w:t>
                      </w:r>
                      <w:r w:rsidR="00C64E33">
                        <w:rPr>
                          <w:color w:val="000000" w:themeColor="text1"/>
                          <w:sz w:val="28"/>
                        </w:rPr>
                        <w:t xml:space="preserve">un seul musicien, </w:t>
                      </w:r>
                      <w:r w:rsidR="006A15ED">
                        <w:rPr>
                          <w:color w:val="000000" w:themeColor="text1"/>
                          <w:sz w:val="28"/>
                        </w:rPr>
                        <w:t xml:space="preserve">le tambourinaïre. Les musiques </w:t>
                      </w:r>
                      <w:r w:rsidR="00C7081B">
                        <w:rPr>
                          <w:color w:val="000000" w:themeColor="text1"/>
                          <w:sz w:val="28"/>
                        </w:rPr>
                        <w:t xml:space="preserve">jouées </w:t>
                      </w:r>
                      <w:r w:rsidR="006A15ED">
                        <w:rPr>
                          <w:color w:val="000000" w:themeColor="text1"/>
                          <w:sz w:val="28"/>
                        </w:rPr>
                        <w:t xml:space="preserve">sont traditionnelles ou classiques. </w:t>
                      </w:r>
                    </w:p>
                  </w:txbxContent>
                </v:textbox>
              </v:roundrect>
            </w:pict>
          </mc:Fallback>
        </mc:AlternateContent>
      </w:r>
      <w:r w:rsidR="00C64E33" w:rsidRPr="0038427E">
        <w:rPr>
          <w:noProof/>
          <w:lang w:eastAsia="fr-FR"/>
        </w:rPr>
        <w:drawing>
          <wp:anchor distT="0" distB="0" distL="114300" distR="114300" simplePos="0" relativeHeight="251893248" behindDoc="0" locked="0" layoutInCell="1" allowOverlap="1" wp14:anchorId="49545D77" wp14:editId="5CE31B71">
            <wp:simplePos x="0" y="0"/>
            <wp:positionH relativeFrom="column">
              <wp:posOffset>590550</wp:posOffset>
            </wp:positionH>
            <wp:positionV relativeFrom="paragraph">
              <wp:posOffset>7563485</wp:posOffset>
            </wp:positionV>
            <wp:extent cx="1266825" cy="1689100"/>
            <wp:effectExtent l="0" t="0" r="9525" b="635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4E33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60777C24" wp14:editId="68EBD58A">
                <wp:simplePos x="0" y="0"/>
                <wp:positionH relativeFrom="column">
                  <wp:posOffset>590550</wp:posOffset>
                </wp:positionH>
                <wp:positionV relativeFrom="paragraph">
                  <wp:posOffset>9263049</wp:posOffset>
                </wp:positionV>
                <wp:extent cx="1271905" cy="739140"/>
                <wp:effectExtent l="0" t="0" r="0" b="381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905" cy="739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7FBB9" w14:textId="334493CA" w:rsidR="00C64E33" w:rsidRDefault="00C64E33" w:rsidP="00C64E33">
                            <w:pPr>
                              <w:jc w:val="center"/>
                            </w:pP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Photo d’un tambourin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77C24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8" type="#_x0000_t202" style="position:absolute;margin-left:46.5pt;margin-top:729.35pt;width:100.15pt;height:58.2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" filled="f" stroked="f" strokeweight=".5pt">
                <v:textbox>
                  <w:txbxContent>
                    <w:p w14:paraId="4457FBB9" w14:textId="334493CA" w:rsidR="00C64E33" w:rsidRDefault="00C64E33" w:rsidP="00C64E33">
                      <w:pPr>
                        <w:jc w:val="center"/>
                      </w:pP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Photo d’un tambourin</w:t>
                      </w:r>
                    </w:p>
                  </w:txbxContent>
                </v:textbox>
              </v:shape>
            </w:pict>
          </mc:Fallback>
        </mc:AlternateContent>
      </w:r>
      <w:r w:rsidR="00C64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377452BF" wp14:editId="0296E033">
                <wp:simplePos x="0" y="0"/>
                <wp:positionH relativeFrom="column">
                  <wp:posOffset>-450684</wp:posOffset>
                </wp:positionH>
                <wp:positionV relativeFrom="paragraph">
                  <wp:posOffset>9957572</wp:posOffset>
                </wp:positionV>
                <wp:extent cx="1367155" cy="786351"/>
                <wp:effectExtent l="0" t="0" r="23495" b="1397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78635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C7226A" id="Rectangle à coins arrondis 14" o:spid="_x0000_s1026" style="position:absolute;margin-left:-35.5pt;margin-top:784.05pt;width:107.65pt;height:61.9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38427E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65A69064" wp14:editId="3DBE6D82">
                <wp:simplePos x="0" y="0"/>
                <wp:positionH relativeFrom="column">
                  <wp:posOffset>4574540</wp:posOffset>
                </wp:positionH>
                <wp:positionV relativeFrom="paragraph">
                  <wp:posOffset>4550686</wp:posOffset>
                </wp:positionV>
                <wp:extent cx="2631440" cy="381635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44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350BCE" w14:textId="7B575684" w:rsidR="0038427E" w:rsidRDefault="0038427E" w:rsidP="0038427E">
                            <w:pPr>
                              <w:jc w:val="center"/>
                            </w:pP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Photo d’un galoubet en bois.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69064" id="Zone de texte 26" o:spid="_x0000_s1029" type="#_x0000_t202" style="position:absolute;margin-left:360.2pt;margin-top:358.3pt;width:207.2pt;height:30.0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" filled="f" stroked="f" strokeweight=".5pt">
                <v:textbox>
                  <w:txbxContent>
                    <w:p w14:paraId="6A350BCE" w14:textId="7B575684" w:rsidR="0038427E" w:rsidRDefault="0038427E" w:rsidP="0038427E">
                      <w:pPr>
                        <w:jc w:val="center"/>
                      </w:pP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Photo d’un galoubet en bois.</w:t>
                      </w:r>
                    </w:p>
                  </w:txbxContent>
                </v:textbox>
              </v:shape>
            </w:pict>
          </mc:Fallback>
        </mc:AlternateContent>
      </w:r>
      <w:r w:rsidR="0038427E" w:rsidRPr="0038427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2DA6EBCA" wp14:editId="72FD71B5">
                <wp:simplePos x="0" y="0"/>
                <wp:positionH relativeFrom="column">
                  <wp:posOffset>788035</wp:posOffset>
                </wp:positionH>
                <wp:positionV relativeFrom="paragraph">
                  <wp:posOffset>7153910</wp:posOffset>
                </wp:positionV>
                <wp:extent cx="4375150" cy="381635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7CA45E" w14:textId="17B97BF5" w:rsidR="0038427E" w:rsidRDefault="0038427E" w:rsidP="0038427E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Tambourin et Galoubet.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6EBCA" id="Zone de texte 22" o:spid="_x0000_s1030" type="#_x0000_t202" style="position:absolute;margin-left:62.05pt;margin-top:563.3pt;width:344.5pt;height:30.0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" filled="f" stroked="f" strokeweight=".5pt">
                <v:textbox>
                  <w:txbxContent>
                    <w:p w14:paraId="217CA45E" w14:textId="17B97BF5" w:rsidR="0038427E" w:rsidRDefault="0038427E" w:rsidP="0038427E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Tambourin et Galoubet.</w:t>
                      </w:r>
                    </w:p>
                  </w:txbxContent>
                </v:textbox>
              </v:shape>
            </w:pict>
          </mc:Fallback>
        </mc:AlternateContent>
      </w:r>
      <w:r w:rsidR="0038427E" w:rsidRPr="0038427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5EC03ABD" wp14:editId="31039F27">
                <wp:simplePos x="0" y="0"/>
                <wp:positionH relativeFrom="column">
                  <wp:posOffset>345440</wp:posOffset>
                </wp:positionH>
                <wp:positionV relativeFrom="paragraph">
                  <wp:posOffset>7136765</wp:posOffset>
                </wp:positionV>
                <wp:extent cx="431800" cy="359410"/>
                <wp:effectExtent l="0" t="0" r="25400" b="21590"/>
                <wp:wrapNone/>
                <wp:docPr id="19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A1E6F" w14:textId="7D33B7C7" w:rsidR="0038427E" w:rsidRPr="0092728E" w:rsidRDefault="000B5927" w:rsidP="0038427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3</w:t>
                            </w:r>
                            <w:r w:rsidR="0038427E"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03ABD" id="Rogner un rectangle avec un coin diagonal 15" o:spid="_x0000_s1031" style="position:absolute;margin-left:27.2pt;margin-top:561.95pt;width:34pt;height:28.3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5F5A1E6F" w14:textId="7D33B7C7" w:rsidR="0038427E" w:rsidRPr="0092728E" w:rsidRDefault="000B5927" w:rsidP="0038427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3</w:t>
                      </w:r>
                      <w:r w:rsidR="0038427E"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8427E" w:rsidRPr="0038427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22BA4A44" wp14:editId="5677123D">
                <wp:simplePos x="0" y="0"/>
                <wp:positionH relativeFrom="column">
                  <wp:posOffset>1859387</wp:posOffset>
                </wp:positionH>
                <wp:positionV relativeFrom="paragraph">
                  <wp:posOffset>7534275</wp:posOffset>
                </wp:positionV>
                <wp:extent cx="5436870" cy="184785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6870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C7039" w14:textId="1F547AD1" w:rsidR="0038427E" w:rsidRDefault="0038427E" w:rsidP="0038427E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tambourin est un instrument à percussion à peau. Sur la peau supérieure (en chèvre) est tendue une </w:t>
                            </w:r>
                            <w:r w:rsidR="005A3B9C">
                              <w:rPr>
                                <w:sz w:val="28"/>
                              </w:rPr>
                              <w:t>___6___</w:t>
                            </w:r>
                            <w:r>
                              <w:rPr>
                                <w:sz w:val="28"/>
                              </w:rPr>
                              <w:t xml:space="preserve">. Elle donne un son un peu nasillard à l’instrument. La peau est frappée avec une baguette lestée. </w:t>
                            </w:r>
                          </w:p>
                          <w:p w14:paraId="02050487" w14:textId="16EE5FBB" w:rsidR="0038427E" w:rsidRPr="00454F03" w:rsidRDefault="0038427E" w:rsidP="0038427E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Le galoubet est une flûte en bois (maintenant, on en trouve en plastique) qui se joue avec la main gauche seulement</w:t>
                            </w:r>
                            <w:r w:rsidR="006A15ED">
                              <w:rPr>
                                <w:sz w:val="28"/>
                              </w:rPr>
                              <w:t xml:space="preserve">. Il n’y a que trois trous pour faire les notes.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4A44" id="Zone de texte 18" o:spid="_x0000_s1032" type="#_x0000_t202" style="position:absolute;margin-left:146.4pt;margin-top:593.25pt;width:428.1pt;height:145.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" filled="f" stroked="f" strokeweight=".5pt">
                <v:textbox>
                  <w:txbxContent>
                    <w:p w14:paraId="51AC7039" w14:textId="1F547AD1" w:rsidR="0038427E" w:rsidRDefault="0038427E" w:rsidP="0038427E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tambourin est un instrument à percussion à peau. Sur la peau supérieure (en chèvre) est tendue une </w:t>
                      </w:r>
                      <w:r w:rsidR="005A3B9C">
                        <w:rPr>
                          <w:sz w:val="28"/>
                        </w:rPr>
                        <w:t>___6___</w:t>
                      </w:r>
                      <w:r>
                        <w:rPr>
                          <w:sz w:val="28"/>
                        </w:rPr>
                        <w:t xml:space="preserve">. Elle donne un son un peu nasillard à l’instrument. La peau est frappée avec une baguette lestée. </w:t>
                      </w:r>
                    </w:p>
                    <w:p w14:paraId="02050487" w14:textId="16EE5FBB" w:rsidR="0038427E" w:rsidRPr="00454F03" w:rsidRDefault="0038427E" w:rsidP="0038427E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Le galoubet est une flûte en bois (maintenant, on en trouve en plastique) qui se joue avec la main gauche seulement</w:t>
                      </w:r>
                      <w:r w:rsidR="006A15ED">
                        <w:rPr>
                          <w:sz w:val="28"/>
                        </w:rPr>
                        <w:t xml:space="preserve">. Il n’y a que trois trous pour faire les notes. </w:t>
                      </w:r>
                    </w:p>
                  </w:txbxContent>
                </v:textbox>
              </v:shape>
            </w:pict>
          </mc:Fallback>
        </mc:AlternateContent>
      </w:r>
      <w:r w:rsidR="00A25151" w:rsidRPr="00A75A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7350BDF" wp14:editId="6F2B1D7C">
                <wp:simplePos x="0" y="0"/>
                <wp:positionH relativeFrom="column">
                  <wp:posOffset>1858010</wp:posOffset>
                </wp:positionH>
                <wp:positionV relativeFrom="paragraph">
                  <wp:posOffset>5163186</wp:posOffset>
                </wp:positionV>
                <wp:extent cx="5436870" cy="184785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6870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BEF02" w14:textId="35175A22" w:rsidR="00815DF2" w:rsidRDefault="00A25151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tambourinaïre est un joueur de galoubet ET de tambourin. </w:t>
                            </w:r>
                            <w:r w:rsidR="00D86195">
                              <w:rPr>
                                <w:sz w:val="28"/>
                              </w:rPr>
                              <w:t xml:space="preserve">Les premiers tambourinaïres sont apparus au </w:t>
                            </w:r>
                            <w:r w:rsidR="005A3B9C">
                              <w:rPr>
                                <w:sz w:val="28"/>
                              </w:rPr>
                              <w:t>_____4______</w:t>
                            </w:r>
                            <w:r w:rsidR="00D86195">
                              <w:rPr>
                                <w:sz w:val="28"/>
                              </w:rPr>
                              <w:t>. Ils étaient appelés les « </w:t>
                            </w:r>
                            <w:r w:rsidR="00D86195" w:rsidRPr="00D86195">
                              <w:rPr>
                                <w:i/>
                                <w:sz w:val="28"/>
                              </w:rPr>
                              <w:t>flûte-tambour</w:t>
                            </w:r>
                            <w:r w:rsidR="00D86195">
                              <w:rPr>
                                <w:sz w:val="28"/>
                              </w:rPr>
                              <w:t> ». Ils sont importants dans les années 1600 mais ils le deviennent encore plus dans les années 1800. Ce musicien a pour rival</w:t>
                            </w:r>
                            <w:r w:rsidR="005A3B9C">
                              <w:rPr>
                                <w:sz w:val="28"/>
                              </w:rPr>
                              <w:t>e</w:t>
                            </w:r>
                            <w:r w:rsidR="00D86195">
                              <w:rPr>
                                <w:sz w:val="28"/>
                              </w:rPr>
                              <w:t xml:space="preserve"> la </w:t>
                            </w:r>
                            <w:r w:rsidR="005A3B9C">
                              <w:rPr>
                                <w:sz w:val="28"/>
                              </w:rPr>
                              <w:t>_____5______ dont il triomphera</w:t>
                            </w:r>
                            <w:r w:rsidR="007536EB">
                              <w:rPr>
                                <w:sz w:val="28"/>
                              </w:rPr>
                              <w:t xml:space="preserve"> en</w:t>
                            </w:r>
                            <w:r w:rsidR="005A3B9C">
                              <w:rPr>
                                <w:sz w:val="28"/>
                              </w:rPr>
                              <w:t xml:space="preserve"> Provence</w:t>
                            </w:r>
                            <w:r w:rsidR="00D86195"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14:paraId="10E97335" w14:textId="56100F11" w:rsidR="00D86195" w:rsidRPr="00454F03" w:rsidRDefault="00D86195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Ces musiciens jouaient de la musique maintenant appelée traditionnelle mais ils jouaient également de la musique « classique ».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50BDF" id="Zone de texte 25" o:spid="_x0000_s1033" type="#_x0000_t202" style="position:absolute;margin-left:146.3pt;margin-top:406.55pt;width:428.1pt;height:145.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" filled="f" stroked="f" strokeweight=".5pt">
                <v:textbox>
                  <w:txbxContent>
                    <w:p w14:paraId="283BEF02" w14:textId="35175A22" w:rsidR="00815DF2" w:rsidRDefault="00A25151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tambourinaïre est un joueur de galoubet ET de tambourin. </w:t>
                      </w:r>
                      <w:r w:rsidR="00D86195">
                        <w:rPr>
                          <w:sz w:val="28"/>
                        </w:rPr>
                        <w:t xml:space="preserve">Les premiers tambourinaïres sont apparus au </w:t>
                      </w:r>
                      <w:r w:rsidR="005A3B9C">
                        <w:rPr>
                          <w:sz w:val="28"/>
                        </w:rPr>
                        <w:t>_____4______</w:t>
                      </w:r>
                      <w:r w:rsidR="00D86195">
                        <w:rPr>
                          <w:sz w:val="28"/>
                        </w:rPr>
                        <w:t>. Ils étaient appelés les « </w:t>
                      </w:r>
                      <w:r w:rsidR="00D86195" w:rsidRPr="00D86195">
                        <w:rPr>
                          <w:i/>
                          <w:sz w:val="28"/>
                        </w:rPr>
                        <w:t>flûte-tambour</w:t>
                      </w:r>
                      <w:r w:rsidR="00D86195">
                        <w:rPr>
                          <w:sz w:val="28"/>
                        </w:rPr>
                        <w:t> ». Ils sont importants dans les années 1600 mais ils le deviennent encore plus dans les années 1800. Ce musicien a pour rival</w:t>
                      </w:r>
                      <w:r w:rsidR="005A3B9C">
                        <w:rPr>
                          <w:sz w:val="28"/>
                        </w:rPr>
                        <w:t>e</w:t>
                      </w:r>
                      <w:r w:rsidR="00D86195">
                        <w:rPr>
                          <w:sz w:val="28"/>
                        </w:rPr>
                        <w:t xml:space="preserve"> la </w:t>
                      </w:r>
                      <w:r w:rsidR="005A3B9C">
                        <w:rPr>
                          <w:sz w:val="28"/>
                        </w:rPr>
                        <w:t>_____5______ dont il triomphera</w:t>
                      </w:r>
                      <w:r w:rsidR="007536EB">
                        <w:rPr>
                          <w:sz w:val="28"/>
                        </w:rPr>
                        <w:t xml:space="preserve"> en</w:t>
                      </w:r>
                      <w:r w:rsidR="005A3B9C">
                        <w:rPr>
                          <w:sz w:val="28"/>
                        </w:rPr>
                        <w:t xml:space="preserve"> Provence</w:t>
                      </w:r>
                      <w:r w:rsidR="00D86195">
                        <w:rPr>
                          <w:sz w:val="28"/>
                        </w:rPr>
                        <w:t xml:space="preserve">. </w:t>
                      </w:r>
                    </w:p>
                    <w:p w14:paraId="10E97335" w14:textId="56100F11" w:rsidR="00D86195" w:rsidRPr="00454F03" w:rsidRDefault="00D86195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Ces musiciens jouaient de la musique maintenant appelée traditionnelle mais ils jouaient également de la musique « classique ». </w:t>
                      </w:r>
                    </w:p>
                  </w:txbxContent>
                </v:textbox>
              </v:shape>
            </w:pict>
          </mc:Fallback>
        </mc:AlternateContent>
      </w:r>
      <w:r w:rsidR="00A25151">
        <w:rPr>
          <w:noProof/>
          <w:lang w:eastAsia="fr-FR"/>
        </w:rPr>
        <w:drawing>
          <wp:anchor distT="0" distB="0" distL="114300" distR="114300" simplePos="0" relativeHeight="251867648" behindDoc="0" locked="0" layoutInCell="1" allowOverlap="1" wp14:anchorId="66EE2650" wp14:editId="063B368F">
            <wp:simplePos x="0" y="0"/>
            <wp:positionH relativeFrom="column">
              <wp:posOffset>591185</wp:posOffset>
            </wp:positionH>
            <wp:positionV relativeFrom="paragraph">
              <wp:posOffset>5163184</wp:posOffset>
            </wp:positionV>
            <wp:extent cx="1266825" cy="1900797"/>
            <wp:effectExtent l="0" t="0" r="0" b="444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842" cy="1912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5151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51DE773" wp14:editId="6F1AE053">
                <wp:simplePos x="0" y="0"/>
                <wp:positionH relativeFrom="column">
                  <wp:posOffset>344170</wp:posOffset>
                </wp:positionH>
                <wp:positionV relativeFrom="paragraph">
                  <wp:posOffset>4765675</wp:posOffset>
                </wp:positionV>
                <wp:extent cx="431800" cy="359410"/>
                <wp:effectExtent l="0" t="0" r="25400" b="21590"/>
                <wp:wrapNone/>
                <wp:docPr id="11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725624" w14:textId="791D3FAF" w:rsidR="00FD1775" w:rsidRPr="0092728E" w:rsidRDefault="00FD1775" w:rsidP="00FD1775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DE773" id="_x0000_s1034" style="position:absolute;margin-left:27.1pt;margin-top:375.25pt;width:34pt;height:28.3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5hfxQIAAPI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19725624" w14:textId="791D3FAF" w:rsidR="00FD1775" w:rsidRPr="0092728E" w:rsidRDefault="00FD1775" w:rsidP="00FD1775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25151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1F6EA577" wp14:editId="20A82EDF">
                <wp:simplePos x="0" y="0"/>
                <wp:positionH relativeFrom="column">
                  <wp:posOffset>786765</wp:posOffset>
                </wp:positionH>
                <wp:positionV relativeFrom="paragraph">
                  <wp:posOffset>4782820</wp:posOffset>
                </wp:positionV>
                <wp:extent cx="4375150" cy="38163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F6384" w14:textId="7ACA8FB2" w:rsidR="00FD1775" w:rsidRDefault="00B50138" w:rsidP="00FD1775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Le tambourinaire</w:t>
                            </w:r>
                            <w:r w:rsidR="00A25151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(dire </w:t>
                            </w:r>
                            <w:r w:rsidR="00A25151" w:rsidRPr="00A25151">
                              <w:rPr>
                                <w:rFonts w:ascii="Pere Castor" w:hAnsi="Pere Castor"/>
                                <w:b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tambourinaïre</w:t>
                            </w:r>
                            <w:r w:rsidR="00A25151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)</w:t>
                            </w: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EA577" id="Zone de texte 16" o:spid="_x0000_s1035" type="#_x0000_t202" style="position:absolute;margin-left:61.95pt;margin-top:376.6pt;width:344.5pt;height:30.05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" filled="f" stroked="f" strokeweight=".5pt">
                <v:textbox>
                  <w:txbxContent>
                    <w:p w14:paraId="525F6384" w14:textId="7ACA8FB2" w:rsidR="00FD1775" w:rsidRDefault="00B50138" w:rsidP="00FD1775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Le tambourinaire</w:t>
                      </w:r>
                      <w:r w:rsidR="00A25151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(dire </w:t>
                      </w:r>
                      <w:r w:rsidR="00A25151" w:rsidRPr="00A25151">
                        <w:rPr>
                          <w:rFonts w:ascii="Pere Castor" w:hAnsi="Pere Castor"/>
                          <w:b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tambourinaïre</w:t>
                      </w:r>
                      <w:r w:rsidR="00A25151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)</w:t>
                      </w: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128D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7DBFE4E2" wp14:editId="411EA430">
                <wp:simplePos x="0" y="0"/>
                <wp:positionH relativeFrom="column">
                  <wp:posOffset>543560</wp:posOffset>
                </wp:positionH>
                <wp:positionV relativeFrom="paragraph">
                  <wp:posOffset>2581910</wp:posOffset>
                </wp:positionV>
                <wp:extent cx="4029075" cy="215265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2152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36E1CB" w14:textId="675BB6D2" w:rsidR="00EB7C3D" w:rsidRDefault="001128DA" w:rsidP="001128DA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La première musique nous fait entendre (et voir) un seul </w:t>
                            </w:r>
                            <w:r w:rsidR="00136063">
                              <w:rPr>
                                <w:sz w:val="28"/>
                              </w:rPr>
                              <w:t>____1____</w:t>
                            </w:r>
                            <w:r>
                              <w:rPr>
                                <w:sz w:val="28"/>
                              </w:rPr>
                              <w:t xml:space="preserve"> qui joue à la fois de la flûte et du tambourin. La </w:t>
                            </w:r>
                            <w:r w:rsidR="005A3B9C">
                              <w:rPr>
                                <w:sz w:val="28"/>
                              </w:rPr>
                              <w:t>____2____</w:t>
                            </w:r>
                            <w:r>
                              <w:rPr>
                                <w:sz w:val="28"/>
                              </w:rPr>
                              <w:t xml:space="preserve"> est jouée avec la flûte. L’accompagnement est fait avec cet instrument à </w:t>
                            </w:r>
                            <w:r w:rsidR="005A3B9C">
                              <w:rPr>
                                <w:sz w:val="28"/>
                              </w:rPr>
                              <w:t>______3_____</w:t>
                            </w:r>
                            <w:r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14:paraId="3638A6FD" w14:textId="7EEF30A6" w:rsidR="001128DA" w:rsidRPr="002B5C6B" w:rsidRDefault="001128DA" w:rsidP="001128DA">
                            <w:pPr>
                              <w:spacing w:line="276" w:lineRule="auto"/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La musique est légère, dansante, joyeuse. Elle donne envie de bouger. </w:t>
                            </w:r>
                            <w:r w:rsidR="00A25151">
                              <w:rPr>
                                <w:sz w:val="28"/>
                              </w:rPr>
                              <w:t>Elle fait également penser à de la musique ancienne.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E4E2" id="Zone de texte 23" o:spid="_x0000_s1036" type="#_x0000_t202" style="position:absolute;margin-left:42.8pt;margin-top:203.3pt;width:317.25pt;height:169.5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" filled="f" stroked="f" strokeweight=".5pt">
                <v:textbox>
                  <w:txbxContent>
                    <w:p w14:paraId="6E36E1CB" w14:textId="675BB6D2" w:rsidR="00EB7C3D" w:rsidRDefault="001128DA" w:rsidP="001128DA">
                      <w:pPr>
                        <w:spacing w:line="276" w:lineRule="auto"/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La première musique nous fait entendre (et voir) un seul </w:t>
                      </w:r>
                      <w:r w:rsidR="00136063">
                        <w:rPr>
                          <w:sz w:val="28"/>
                        </w:rPr>
                        <w:t>____1____</w:t>
                      </w:r>
                      <w:r>
                        <w:rPr>
                          <w:sz w:val="28"/>
                        </w:rPr>
                        <w:t xml:space="preserve"> qui joue à la fois de la flûte et du tambourin. La </w:t>
                      </w:r>
                      <w:r w:rsidR="005A3B9C">
                        <w:rPr>
                          <w:sz w:val="28"/>
                        </w:rPr>
                        <w:t>____2____</w:t>
                      </w:r>
                      <w:r>
                        <w:rPr>
                          <w:sz w:val="28"/>
                        </w:rPr>
                        <w:t xml:space="preserve"> est jouée avec la flûte. L’accompagnement est fait avec cet instrument à </w:t>
                      </w:r>
                      <w:r w:rsidR="005A3B9C">
                        <w:rPr>
                          <w:sz w:val="28"/>
                        </w:rPr>
                        <w:t>______3_____</w:t>
                      </w:r>
                      <w:r>
                        <w:rPr>
                          <w:sz w:val="28"/>
                        </w:rPr>
                        <w:t xml:space="preserve">. </w:t>
                      </w:r>
                    </w:p>
                    <w:p w14:paraId="3638A6FD" w14:textId="7EEF30A6" w:rsidR="001128DA" w:rsidRPr="002B5C6B" w:rsidRDefault="001128DA" w:rsidP="001128DA">
                      <w:pPr>
                        <w:spacing w:line="276" w:lineRule="auto"/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La musique est légère, dansante, joyeuse. Elle donne envie de bouger. </w:t>
                      </w:r>
                      <w:r w:rsidR="00A25151">
                        <w:rPr>
                          <w:sz w:val="28"/>
                        </w:rPr>
                        <w:t>Elle fait également penser à de la musique ancienne.</w:t>
                      </w:r>
                    </w:p>
                  </w:txbxContent>
                </v:textbox>
              </v:shape>
            </w:pict>
          </mc:Fallback>
        </mc:AlternateContent>
      </w:r>
      <w:r w:rsidR="001128DA">
        <w:rPr>
          <w:noProof/>
          <w:lang w:eastAsia="fr-FR"/>
        </w:rPr>
        <w:drawing>
          <wp:anchor distT="0" distB="0" distL="114300" distR="114300" simplePos="0" relativeHeight="251688448" behindDoc="0" locked="0" layoutInCell="1" allowOverlap="1" wp14:anchorId="3BB0DA6B" wp14:editId="5D82256B">
            <wp:simplePos x="0" y="0"/>
            <wp:positionH relativeFrom="column">
              <wp:posOffset>4572635</wp:posOffset>
            </wp:positionH>
            <wp:positionV relativeFrom="paragraph">
              <wp:posOffset>2581910</wp:posOffset>
            </wp:positionV>
            <wp:extent cx="2634615" cy="1975684"/>
            <wp:effectExtent l="0" t="0" r="0" b="571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651" cy="1999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6183537D" wp14:editId="1BD60717">
                <wp:simplePos x="0" y="0"/>
                <wp:positionH relativeFrom="column">
                  <wp:posOffset>781561</wp:posOffset>
                </wp:positionH>
                <wp:positionV relativeFrom="paragraph">
                  <wp:posOffset>2135348</wp:posOffset>
                </wp:positionV>
                <wp:extent cx="4500748" cy="629393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748" cy="629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48D8E" w14:textId="5B367F3B" w:rsidR="00431175" w:rsidRDefault="0038427E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La musique traditionnelle de Provence</w:t>
                            </w:r>
                            <w:r w:rsidR="0030673C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537D" id="Zone de texte 17" o:spid="_x0000_s1037" type="#_x0000_t202" style="position:absolute;margin-left:61.55pt;margin-top:168.15pt;width:354.4pt;height:49.55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" filled="f" stroked="f" strokeweight=".5pt">
                <v:textbox>
                  <w:txbxContent>
                    <w:p w14:paraId="17B48D8E" w14:textId="5B367F3B" w:rsidR="00431175" w:rsidRDefault="0038427E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La musique traditionnelle de Provence</w:t>
                      </w:r>
                      <w:r w:rsidR="0030673C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639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289325D0" wp14:editId="348F66A7">
                <wp:simplePos x="0" y="0"/>
                <wp:positionH relativeFrom="column">
                  <wp:posOffset>1484687</wp:posOffset>
                </wp:positionH>
                <wp:positionV relativeFrom="paragraph">
                  <wp:posOffset>1129845</wp:posOffset>
                </wp:positionV>
                <wp:extent cx="1426371" cy="472965"/>
                <wp:effectExtent l="0" t="0" r="0" b="381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371" cy="472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09372BF8" w:rsidR="00021AE7" w:rsidRPr="0083492C" w:rsidRDefault="00E6397A" w:rsidP="00021AE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83492C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TRAD 0</w:t>
                            </w:r>
                            <w:r w:rsidR="00D91338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3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8" type="#_x0000_t202" style="position:absolute;margin-left:116.9pt;margin-top:88.95pt;width:112.3pt;height:37.25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" filled="f" stroked="f" strokeweight=".5pt">
                <v:textbox>
                  <w:txbxContent>
                    <w:p w14:paraId="78F22338" w14:textId="09372BF8" w:rsidR="00021AE7" w:rsidRPr="0083492C" w:rsidRDefault="00E6397A" w:rsidP="00021AE7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 w:rsidRPr="0083492C">
                        <w:rPr>
                          <w:b/>
                          <w:color w:val="FFFFFF" w:themeColor="background1"/>
                          <w:sz w:val="40"/>
                        </w:rPr>
                        <w:t>TRAD 0</w:t>
                      </w:r>
                      <w:r w:rsidR="00D91338">
                        <w:rPr>
                          <w:b/>
                          <w:color w:val="FFFFFF" w:themeColor="background1"/>
                          <w:sz w:val="40"/>
                        </w:rPr>
                        <w:t>3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2D0E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12B22A57" wp14:editId="64FB8B7A">
                <wp:simplePos x="0" y="0"/>
                <wp:positionH relativeFrom="column">
                  <wp:posOffset>344170</wp:posOffset>
                </wp:positionH>
                <wp:positionV relativeFrom="paragraph">
                  <wp:posOffset>2112645</wp:posOffset>
                </wp:positionV>
                <wp:extent cx="431800" cy="35941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_x0000_s1039" style="position:absolute;margin-left:27.1pt;margin-top:166.35pt;width:34pt;height:28.3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CjzxgIAAPM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7102C048" wp14:editId="3FC3E437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40" type="#_x0000_t202" style="position:absolute;margin-left:2.15pt;margin-top:90.05pt;width:113.35pt;height:45pt;z-index:25143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6750D712" wp14:editId="5916F123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41" style="position:absolute;margin-left:117pt;margin-top:54.15pt;width:113.35pt;height:71.85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76BCF390" wp14:editId="602DBFC7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4C8C67BF" w:rsidR="00BC6D3F" w:rsidRPr="00BC6D3F" w:rsidRDefault="0073397F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LECON – </w:t>
                            </w:r>
                            <w:r w:rsidR="00883D63"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J’ai appris/travaillé…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42" style="position:absolute;margin-left:.05pt;margin-top:126.45pt;width:36pt;height:593.6pt;z-index:25143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B2BdTiiwIAAHQ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4C8C67BF" w:rsidR="00BC6D3F" w:rsidRPr="00BC6D3F" w:rsidRDefault="0073397F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LECON – </w:t>
                      </w:r>
                      <w:r w:rsidR="00883D63"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J’ai appris/travaillé… 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27C007FC" wp14:editId="56231CFE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057B7" id="Rectangle à coins arrondis 13" o:spid="_x0000_s1026" style="position:absolute;margin-left:404.85pt;margin-top:801pt;width:179.95pt;height:36.05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1D959DB5" wp14:editId="01FACB1C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21E5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43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B8AD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77356975" wp14:editId="41BECFF9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0DFCCB1B" w:rsidR="004C27CD" w:rsidRPr="005110F3" w:rsidRDefault="00B10DD5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ULIS-Ec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43" style="position:absolute;margin-left:522pt;margin-top:-4.25pt;width:54.7pt;height:85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AQ2xOFvwIAAPI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0DFCCB1B" w:rsidR="004C27CD" w:rsidRPr="005110F3" w:rsidRDefault="00B10DD5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ULIS-Ec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76E1954F" wp14:editId="477F3DF4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09628B77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44" type="#_x0000_t202" style="position:absolute;margin-left:.2pt;margin-top:108pt;width:567pt;height:701.7pt;z-index:25142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" filled="f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09628B77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3065C740" wp14:editId="17929DBE">
                <wp:simplePos x="0" y="0"/>
                <wp:positionH relativeFrom="column">
                  <wp:posOffset>-105410</wp:posOffset>
                </wp:positionH>
                <wp:positionV relativeFrom="paragraph">
                  <wp:posOffset>-57785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305F8C71" w:rsidR="004C27CD" w:rsidRPr="00BC6D3F" w:rsidRDefault="005954DD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>Provence en flûte et tambourin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45" style="position:absolute;margin-left:-8.3pt;margin-top:-4.55pt;width:557.5pt;height:85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6F7CD0C4" w14:textId="305F8C71" w:rsidR="004C27CD" w:rsidRPr="00BC6D3F" w:rsidRDefault="005954DD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>Provence en flûte et tambourin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6" style="position:absolute;margin-left:2.25pt;margin-top:54.1pt;width:113.35pt;height:71.85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Y0ayQ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57BC6">
        <w:t>s</w:t>
      </w:r>
    </w:p>
    <w:sectPr w:rsidR="000A0670" w:rsidSect="009278B5">
      <w:footerReference w:type="default" r:id="rId12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110A1" w14:textId="77777777" w:rsidR="009278B5" w:rsidRDefault="009278B5" w:rsidP="009278B5">
      <w:pPr>
        <w:spacing w:after="0" w:line="240" w:lineRule="auto"/>
      </w:pPr>
      <w:r>
        <w:separator/>
      </w:r>
    </w:p>
  </w:endnote>
  <w:endnote w:type="continuationSeparator" w:id="0">
    <w:p w14:paraId="44FBFB00" w14:textId="77777777" w:rsidR="009278B5" w:rsidRDefault="009278B5" w:rsidP="00927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D9A4B" w14:textId="34E455BB" w:rsidR="009278B5" w:rsidRDefault="009278B5" w:rsidP="009278B5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CC0F" w14:textId="77777777" w:rsidR="009278B5" w:rsidRDefault="009278B5" w:rsidP="009278B5">
      <w:pPr>
        <w:spacing w:after="0" w:line="240" w:lineRule="auto"/>
      </w:pPr>
      <w:r>
        <w:separator/>
      </w:r>
    </w:p>
  </w:footnote>
  <w:footnote w:type="continuationSeparator" w:id="0">
    <w:p w14:paraId="1F1B64AB" w14:textId="77777777" w:rsidR="009278B5" w:rsidRDefault="009278B5" w:rsidP="00927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F88"/>
    <w:multiLevelType w:val="hybridMultilevel"/>
    <w:tmpl w:val="31502984"/>
    <w:lvl w:ilvl="0" w:tplc="7F402086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AB53FC9"/>
    <w:multiLevelType w:val="hybridMultilevel"/>
    <w:tmpl w:val="5EEE4FA2"/>
    <w:lvl w:ilvl="0" w:tplc="A266BA3E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51016"/>
    <w:rsid w:val="000676B6"/>
    <w:rsid w:val="00075ACF"/>
    <w:rsid w:val="000808A4"/>
    <w:rsid w:val="00080A4F"/>
    <w:rsid w:val="000832D4"/>
    <w:rsid w:val="00097D3E"/>
    <w:rsid w:val="000A0670"/>
    <w:rsid w:val="000B5927"/>
    <w:rsid w:val="001128DA"/>
    <w:rsid w:val="00113651"/>
    <w:rsid w:val="00120FB0"/>
    <w:rsid w:val="00121E9E"/>
    <w:rsid w:val="00136063"/>
    <w:rsid w:val="00137EAB"/>
    <w:rsid w:val="001548C3"/>
    <w:rsid w:val="001B7E01"/>
    <w:rsid w:val="001C1A33"/>
    <w:rsid w:val="001C56CC"/>
    <w:rsid w:val="001F0CE5"/>
    <w:rsid w:val="002003A3"/>
    <w:rsid w:val="00213D0D"/>
    <w:rsid w:val="00240D3F"/>
    <w:rsid w:val="002609B8"/>
    <w:rsid w:val="002756A5"/>
    <w:rsid w:val="0029765A"/>
    <w:rsid w:val="002B5C6B"/>
    <w:rsid w:val="002D0E50"/>
    <w:rsid w:val="0030673C"/>
    <w:rsid w:val="00311BDF"/>
    <w:rsid w:val="0038427E"/>
    <w:rsid w:val="00393C89"/>
    <w:rsid w:val="003A0C6E"/>
    <w:rsid w:val="00400259"/>
    <w:rsid w:val="00403AFB"/>
    <w:rsid w:val="00431175"/>
    <w:rsid w:val="00436EAE"/>
    <w:rsid w:val="004512E3"/>
    <w:rsid w:val="00454EE4"/>
    <w:rsid w:val="00454F03"/>
    <w:rsid w:val="00471705"/>
    <w:rsid w:val="00490331"/>
    <w:rsid w:val="004C27CD"/>
    <w:rsid w:val="00506D58"/>
    <w:rsid w:val="005110F3"/>
    <w:rsid w:val="00530147"/>
    <w:rsid w:val="00533194"/>
    <w:rsid w:val="0054461B"/>
    <w:rsid w:val="005504B8"/>
    <w:rsid w:val="0056170B"/>
    <w:rsid w:val="005749B8"/>
    <w:rsid w:val="00576B49"/>
    <w:rsid w:val="005954DD"/>
    <w:rsid w:val="005A3183"/>
    <w:rsid w:val="005A3B9C"/>
    <w:rsid w:val="005B398C"/>
    <w:rsid w:val="005B7A72"/>
    <w:rsid w:val="005D66EF"/>
    <w:rsid w:val="005F06AA"/>
    <w:rsid w:val="006321B9"/>
    <w:rsid w:val="00632222"/>
    <w:rsid w:val="00635340"/>
    <w:rsid w:val="00656639"/>
    <w:rsid w:val="00670C79"/>
    <w:rsid w:val="006755F0"/>
    <w:rsid w:val="00686F50"/>
    <w:rsid w:val="006930ED"/>
    <w:rsid w:val="006A15ED"/>
    <w:rsid w:val="006D7EB8"/>
    <w:rsid w:val="0071266F"/>
    <w:rsid w:val="00715F66"/>
    <w:rsid w:val="0073397F"/>
    <w:rsid w:val="007536EB"/>
    <w:rsid w:val="0076594F"/>
    <w:rsid w:val="00774B22"/>
    <w:rsid w:val="00784746"/>
    <w:rsid w:val="007A35A0"/>
    <w:rsid w:val="007B3DB6"/>
    <w:rsid w:val="007B4E88"/>
    <w:rsid w:val="007B685B"/>
    <w:rsid w:val="007C4B4F"/>
    <w:rsid w:val="00803073"/>
    <w:rsid w:val="00815DF2"/>
    <w:rsid w:val="0083492C"/>
    <w:rsid w:val="00883D63"/>
    <w:rsid w:val="00886840"/>
    <w:rsid w:val="00890844"/>
    <w:rsid w:val="008F3E02"/>
    <w:rsid w:val="0092728E"/>
    <w:rsid w:val="009278B5"/>
    <w:rsid w:val="009377E5"/>
    <w:rsid w:val="0094673E"/>
    <w:rsid w:val="00962C1C"/>
    <w:rsid w:val="0098029E"/>
    <w:rsid w:val="009D12CD"/>
    <w:rsid w:val="00A02BC7"/>
    <w:rsid w:val="00A10223"/>
    <w:rsid w:val="00A25151"/>
    <w:rsid w:val="00A748F8"/>
    <w:rsid w:val="00A75A2F"/>
    <w:rsid w:val="00A77298"/>
    <w:rsid w:val="00A872A3"/>
    <w:rsid w:val="00AB3523"/>
    <w:rsid w:val="00B10DD5"/>
    <w:rsid w:val="00B36F7C"/>
    <w:rsid w:val="00B429D3"/>
    <w:rsid w:val="00B50138"/>
    <w:rsid w:val="00B6761D"/>
    <w:rsid w:val="00BB07F8"/>
    <w:rsid w:val="00BB1D8A"/>
    <w:rsid w:val="00BC6D3F"/>
    <w:rsid w:val="00BC6E64"/>
    <w:rsid w:val="00BD04EA"/>
    <w:rsid w:val="00BE598D"/>
    <w:rsid w:val="00C00193"/>
    <w:rsid w:val="00C12532"/>
    <w:rsid w:val="00C17E11"/>
    <w:rsid w:val="00C64E33"/>
    <w:rsid w:val="00C7081B"/>
    <w:rsid w:val="00C74F91"/>
    <w:rsid w:val="00CA3569"/>
    <w:rsid w:val="00CB05B6"/>
    <w:rsid w:val="00CC0AC8"/>
    <w:rsid w:val="00CF6F81"/>
    <w:rsid w:val="00D06C96"/>
    <w:rsid w:val="00D267BE"/>
    <w:rsid w:val="00D3031D"/>
    <w:rsid w:val="00D32835"/>
    <w:rsid w:val="00D631C4"/>
    <w:rsid w:val="00D86195"/>
    <w:rsid w:val="00D91338"/>
    <w:rsid w:val="00DB61EC"/>
    <w:rsid w:val="00DC4F04"/>
    <w:rsid w:val="00DD58E5"/>
    <w:rsid w:val="00DE16C2"/>
    <w:rsid w:val="00DF00FA"/>
    <w:rsid w:val="00DF38B6"/>
    <w:rsid w:val="00E43E08"/>
    <w:rsid w:val="00E52649"/>
    <w:rsid w:val="00E54742"/>
    <w:rsid w:val="00E57BC6"/>
    <w:rsid w:val="00E6397A"/>
    <w:rsid w:val="00EB7C3D"/>
    <w:rsid w:val="00F34DF7"/>
    <w:rsid w:val="00F740AA"/>
    <w:rsid w:val="00F813F9"/>
    <w:rsid w:val="00FD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64E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4E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27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8B5"/>
  </w:style>
  <w:style w:type="paragraph" w:styleId="Pieddepage">
    <w:name w:val="footer"/>
    <w:basedOn w:val="Normal"/>
    <w:link w:val="PieddepageCar"/>
    <w:uiPriority w:val="99"/>
    <w:unhideWhenUsed/>
    <w:rsid w:val="00927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7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CEB1C-B40D-4605-9D8B-B83B2AB5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Musique traditionnelle de Corse</vt:lpstr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Musique traditionnelle de Corse</dc:title>
  <dc:subject/>
  <dc:creator>Guillaume</dc:creator>
  <cp:keywords>Musique;traditionnelle;traditionnel;corse;chant polyphonique</cp:keywords>
  <dc:description/>
  <cp:lastModifiedBy>Guillaume Devaux</cp:lastModifiedBy>
  <cp:revision>2</cp:revision>
  <cp:lastPrinted>2016-02-03T19:22:00Z</cp:lastPrinted>
  <dcterms:created xsi:type="dcterms:W3CDTF">2016-04-18T09:12:00Z</dcterms:created>
  <dcterms:modified xsi:type="dcterms:W3CDTF">2016-04-18T09:12:00Z</dcterms:modified>
</cp:coreProperties>
</file>