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2AA3C" w14:textId="6F73AEE8" w:rsidR="000A0670" w:rsidRDefault="004D5AC7">
      <w:bookmarkStart w:id="0" w:name="_GoBack"/>
      <w:bookmarkEnd w:id="0"/>
      <w:r>
        <w:rPr>
          <w:noProof/>
          <w:lang w:eastAsia="fr-FR"/>
        </w:rPr>
        <mc:AlternateContent>
          <mc:Choice Requires="wps">
            <w:drawing>
              <wp:anchor distT="0" distB="0" distL="114300" distR="114300" simplePos="0" relativeHeight="251546624" behindDoc="0" locked="0" layoutInCell="1" allowOverlap="1" wp14:anchorId="377452BF" wp14:editId="186AB866">
                <wp:simplePos x="0" y="0"/>
                <wp:positionH relativeFrom="column">
                  <wp:posOffset>-458636</wp:posOffset>
                </wp:positionH>
                <wp:positionV relativeFrom="paragraph">
                  <wp:posOffset>9957572</wp:posOffset>
                </wp:positionV>
                <wp:extent cx="1824355" cy="785081"/>
                <wp:effectExtent l="0" t="0" r="23495" b="15240"/>
                <wp:wrapNone/>
                <wp:docPr id="14" name="Rectangle à coins arrondis 14"/>
                <wp:cNvGraphicFramePr/>
                <a:graphic xmlns:a="http://schemas.openxmlformats.org/drawingml/2006/main">
                  <a:graphicData uri="http://schemas.microsoft.com/office/word/2010/wordprocessingShape">
                    <wps:wsp>
                      <wps:cNvSpPr/>
                      <wps:spPr>
                        <a:xfrm>
                          <a:off x="0" y="0"/>
                          <a:ext cx="1824355" cy="785081"/>
                        </a:xfrm>
                        <a:prstGeom prst="roundRect">
                          <a:avLst/>
                        </a:prstGeom>
                        <a:solidFill>
                          <a:schemeClr val="bg1">
                            <a:lumMod val="75000"/>
                          </a:schemeClr>
                        </a:solid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729AAF" id="Rectangle à coins arrondis 14" o:spid="_x0000_s1026" style="position:absolute;margin-left:-36.1pt;margin-top:784.05pt;width:143.65pt;height:61.8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tHpyAIAAAwGAAAOAAAAZHJzL2Uyb0RvYy54bWysVMFu2zAMvQ/YPwi6r7azZE2DOkXQosOA&#10;ri3aDj0rshwLkEVNUuJkX7N/2Y+Nkhy36YIdhl1sUSQf9Z5Enl9sW0U2wjoJuqTFSU6J0BwqqVcl&#10;/fZ0/WFKifNMV0yBFiXdCUcv5u/fnXdmJkbQgKqEJQii3awzJW28N7Msc7wRLXMnYIRGZw22ZR5N&#10;u8oqyzpEb1U2yvNPWQe2Mha4cA53r5KTziN+XQvu7+raCU9USfFsPn5t/C7DN5ufs9nKMtNI3h+D&#10;/cMpWiY1Fh2grphnZG3lH1Ct5BYc1P6EQ5tBXUsuIgdkU+Rv2Dw2zIjIBcVxZpDJ/T9Yfru5t0RW&#10;eHdjSjRr8Y4eUDWmV0qQXz8JB6kdYdaCrqQjGIWSdcbNMPPR3NvecrgM/Le1bcMfmZFtlHk3yCy2&#10;nnDcLKaj8cfJhBKOvtPpJJ8WATR7yTbW+c8CWhIWJbWw1lU4VZSYbW6cT/H7uFDRgZLVtVQqGuH9&#10;iEtlyYbhzS9XRUxV6/YrVGnvdJLn8f6xbnxuITye4gBJadLhkc/ySR4hDpxDXoL02z2Rg6hwyivm&#10;mhQUXT1fpbFgEDPJF1d+p0SgoPSDqPFmULBRqnzIiXEutE+8XMMqkeADq+O0ImBArlGkAbsHOI6d&#10;VO7jQ6qILTUk95L8LXnIiJVB+yG5lRrsMWYKWfWVU/xepCRNUGkJ1Q7frYXU0M7wa4kq3zDn75nF&#10;DsZex6nk7/BTK8AbhH5FSQP2x7H9EI+NhV5KOpwIJXXf18wKStQXjS13VozHYYREYzw5HaFhX3uW&#10;rz163V4CPr0C55/hcRnivdovawvtMw6vRaiKLqY51i4p93ZvXPo0qXD8cbFYxDAcG4b5G/1oeAAP&#10;qob39bR9Ztb0/eKx025hPz3Y7E3HpNiQqWGx9lDL2E4vuvZ648iJ/dCPxzDTXtsx6mWIz38DAAD/&#10;/wMAUEsDBBQABgAIAAAAIQBbFWNP4AAAAA0BAAAPAAAAZHJzL2Rvd25yZXYueG1sTI/BTsMwEETv&#10;SPyDtUjcWseRmoYQp6paOHJoC+K6jU0cNbYj223C37Oc4La7M5p9U29mO7CbDrH3ToJYZsC0a73q&#10;XSfh/fS6KIHFhE7h4J2W8K0jbJr7uxor5Sd30Ldj6hiFuFihBJPSWHEeW6MtxqUftSPtyweLidbQ&#10;cRVwonA78DzLCm6xd/TB4Kh3RreX49VK+MC3bej3OAUvdtxM+5fDZ3mR8vFh3j4DS3pOf2b4xSd0&#10;aIjp7K9ORTZIWKzznKwkrIpSACNLLlY0nOlUPIk18Kbm/1s0PwAAAP//AwBQSwECLQAUAAYACAAA&#10;ACEAtoM4kv4AAADhAQAAEwAAAAAAAAAAAAAAAAAAAAAAW0NvbnRlbnRfVHlwZXNdLnhtbFBLAQIt&#10;ABQABgAIAAAAIQA4/SH/1gAAAJQBAAALAAAAAAAAAAAAAAAAAC8BAABfcmVscy8ucmVsc1BLAQIt&#10;ABQABgAIAAAAIQBcftHpyAIAAAwGAAAOAAAAAAAAAAAAAAAAAC4CAABkcnMvZTJvRG9jLnhtbFBL&#10;AQItABQABgAIAAAAIQBbFWNP4AAAAA0BAAAPAAAAAAAAAAAAAAAAACIFAABkcnMvZG93bnJldi54&#10;bWxQSwUGAAAAAAQABADzAAAALwYAAAAA&#10;" fillcolor="#bfbfbf [2412]" strokecolor="black [3213]" strokeweight="1.5pt">
                <v:stroke joinstyle="miter"/>
              </v:roundrect>
            </w:pict>
          </mc:Fallback>
        </mc:AlternateContent>
      </w:r>
      <w:r w:rsidR="001C1344">
        <w:rPr>
          <w:noProof/>
          <w:lang w:eastAsia="fr-FR"/>
        </w:rPr>
        <mc:AlternateContent>
          <mc:Choice Requires="wps">
            <w:drawing>
              <wp:anchor distT="0" distB="0" distL="114300" distR="114300" simplePos="0" relativeHeight="251572224" behindDoc="0" locked="0" layoutInCell="1" allowOverlap="1" wp14:anchorId="12B22A57" wp14:editId="0FE455D0">
                <wp:simplePos x="0" y="0"/>
                <wp:positionH relativeFrom="column">
                  <wp:posOffset>344170</wp:posOffset>
                </wp:positionH>
                <wp:positionV relativeFrom="paragraph">
                  <wp:posOffset>1753235</wp:posOffset>
                </wp:positionV>
                <wp:extent cx="431800" cy="359410"/>
                <wp:effectExtent l="0" t="0" r="25400" b="21590"/>
                <wp:wrapNone/>
                <wp:docPr id="15" name="Rogner un rectangle avec un coin diagonal 15"/>
                <wp:cNvGraphicFramePr/>
                <a:graphic xmlns:a="http://schemas.openxmlformats.org/drawingml/2006/main">
                  <a:graphicData uri="http://schemas.microsoft.com/office/word/2010/wordprocessingShape">
                    <wps:wsp>
                      <wps:cNvSpPr/>
                      <wps:spPr>
                        <a:xfrm>
                          <a:off x="0" y="0"/>
                          <a:ext cx="431800" cy="35941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E4CF58" w14:textId="4EFC5F8D" w:rsidR="0092728E" w:rsidRPr="0092728E" w:rsidRDefault="0092728E" w:rsidP="0092728E">
                            <w:pPr>
                              <w:jc w:val="center"/>
                              <w:rPr>
                                <w:rFonts w:ascii="Pere Castor" w:hAnsi="Pere Castor"/>
                                <w:color w:val="000000" w:themeColor="text1"/>
                                <w:sz w:val="32"/>
                              </w:rPr>
                            </w:pPr>
                            <w:r w:rsidRPr="0092728E">
                              <w:rPr>
                                <w:rFonts w:ascii="Pere Castor" w:hAnsi="Pere Castor"/>
                                <w:color w:val="000000" w:themeColor="text1"/>
                                <w:sz w:val="32"/>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22A57" id="Rogner un rectangle avec un coin diagonal 15" o:spid="_x0000_s1026" style="position:absolute;margin-left:27.1pt;margin-top:138.05pt;width:34pt;height:28.3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1800,3594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tSQwgIAAOsFAAAOAAAAZHJzL2Uyb0RvYy54bWysVMFu2zAMvQ/YPwi+r7bTZGuDJkXQosOA&#10;oivaDj0rspwIkEVNUhJnX78n2U7arthhWA4KZZKP5BPJi8u20WwrnVdkZll5UmRMGkGVMqtZ9uPp&#10;5tNZxnzgpuKajJxle+mzy/nHDxc7O5UjWpOupGMAMX66s7NsHYKd5rkXa9lwf0JWGihrcg0PuLpV&#10;Xjm+A3qj81FRfM535CrrSEjv8fW6U2bzhF/XUoTvde1lYHqWIbeQTpfOZTzz+QWfrhy3ayX6NPg/&#10;ZNFwZRD0AHXNA2cbp/6AapRw5KkOJ4KanOpaCZlqQDVl8aaaxzW3MtUCcrw90OT/H6y42947piq8&#10;3SRjhjd4owdaGTzKxjAH/rhZacn4Vor4RZAyrFJ8RYZrBh8QuLN+CpxHe+/6m4cY2Whr18R/1Mna&#10;RPr+QLpsAxP4OD4tzwo8jYDqdHI+LtOj5Edn63z4KqlhUZhl3ig7ukYGD0gucc63tz4gMnwG2xjU&#10;k1bVjdI6XWJDySvt2JajFZarMmYOj1dW2rAdmDgvJkVCfqVMPXmECO07EADUBriRko6EJIW9ljEL&#10;bR5kDbZR9qgL8DotLoQ0oexUa17JLttJgd+Q7+CRsk+AEblGnQfsHmCw7EAG7K7s3j66yjQmB+e+&#10;8r85HzxSZDLh4NwoQ+69yjSq6iN39gNJHTWRpdAuW5hEcUnVHm3pqJtXb8WNwuPfch/uucOAol+w&#10;dMJ3HLUmvBn1UsbW5H699z3aY26gzdgOA49O+rnhTmZMfzOYqPNyPI4bIl3Gky8jXNxLzfKlxmya&#10;K0IjlVhvViQx2gc9iLWj5hm7aRGjQsWNQOxZJoIbLlehW0TYbkIuFskMW8HycGserYjgkeDY00/t&#10;M3e2n4CA0bmjYTnw6Zv+72yjp6HFJlCt0nAcee2px0ZJPdRvv7iyXt6T1XFHz38DAAD//wMAUEsD&#10;BBQABgAIAAAAIQCzdG1b4QAAAAoBAAAPAAAAZHJzL2Rvd25yZXYueG1sTI/BSsNAEIbvgu+wjOCl&#10;2E23tpWYSRFFUChYq9DrJjsmsdnZkN2m8e3dnvQ4Mx//fH+2Hm0rBup94xhhNk1AEJfONFwhfH48&#10;39yB8EGz0a1jQvghD+v88iLTqXEnfqdhFyoRQ9inGqEOoUul9GVNVvup64jj7cv1Voc49pU0vT7F&#10;cNtKlSRLaXXD8UOtO3qsqTzsjhbhZf8dnHs6bLbD4nU7KfZy0iRviNdX48M9iEBj+IPhrB/VIY9O&#10;hTuy8aJFWNyqSCKo1XIG4gwoFTcFwnyuViDzTP6vkP8CAAD//wMAUEsBAi0AFAAGAAgAAAAhALaD&#10;OJL+AAAA4QEAABMAAAAAAAAAAAAAAAAAAAAAAFtDb250ZW50X1R5cGVzXS54bWxQSwECLQAUAAYA&#10;CAAAACEAOP0h/9YAAACUAQAACwAAAAAAAAAAAAAAAAAvAQAAX3JlbHMvLnJlbHNQSwECLQAUAAYA&#10;CAAAACEAXLrUkMICAADrBQAADgAAAAAAAAAAAAAAAAAuAgAAZHJzL2Uyb0RvYy54bWxQSwECLQAU&#10;AAYACAAAACEAs3RtW+EAAAAKAQAADwAAAAAAAAAAAAAAAAAcBQAAZHJzL2Rvd25yZXYueG1sUEsF&#10;BgAAAAAEAAQA8wAAACoGAAAAAA==&#10;" adj="-11796480,,5400" path="m,l371897,r59903,59903l431800,359410r,l59903,359410,,299507,,xe" fillcolor="white [3212]" strokecolor="black [3213]" strokeweight="1.5pt">
                <v:stroke joinstyle="miter"/>
                <v:formulas/>
                <v:path arrowok="t" o:connecttype="custom" o:connectlocs="0,0;371897,0;431800,59903;431800,359410;431800,359410;59903,359410;0,299507;0,0" o:connectangles="0,0,0,0,0,0,0,0" textboxrect="0,0,431800,359410"/>
                <v:textbox>
                  <w:txbxContent>
                    <w:p w14:paraId="21E4CF58" w14:textId="4EFC5F8D" w:rsidR="0092728E" w:rsidRPr="0092728E" w:rsidRDefault="0092728E" w:rsidP="0092728E">
                      <w:pPr>
                        <w:jc w:val="center"/>
                        <w:rPr>
                          <w:rFonts w:ascii="Pere Castor" w:hAnsi="Pere Castor"/>
                          <w:color w:val="000000" w:themeColor="text1"/>
                          <w:sz w:val="32"/>
                        </w:rPr>
                      </w:pPr>
                      <w:r w:rsidRPr="0092728E">
                        <w:rPr>
                          <w:rFonts w:ascii="Pere Castor" w:hAnsi="Pere Castor"/>
                          <w:color w:val="000000" w:themeColor="text1"/>
                          <w:sz w:val="32"/>
                        </w:rPr>
                        <w:t>1.</w:t>
                      </w:r>
                    </w:p>
                  </w:txbxContent>
                </v:textbox>
              </v:shape>
            </w:pict>
          </mc:Fallback>
        </mc:AlternateContent>
      </w:r>
      <w:r w:rsidR="001C1344">
        <w:rPr>
          <w:noProof/>
          <w:lang w:eastAsia="fr-FR"/>
        </w:rPr>
        <mc:AlternateContent>
          <mc:Choice Requires="wps">
            <w:drawing>
              <wp:anchor distT="0" distB="0" distL="114300" distR="114300" simplePos="0" relativeHeight="251592704" behindDoc="0" locked="0" layoutInCell="1" allowOverlap="1" wp14:anchorId="2A8B7A85" wp14:editId="73D150B7">
                <wp:simplePos x="0" y="0"/>
                <wp:positionH relativeFrom="column">
                  <wp:posOffset>775335</wp:posOffset>
                </wp:positionH>
                <wp:positionV relativeFrom="paragraph">
                  <wp:posOffset>1790016</wp:posOffset>
                </wp:positionV>
                <wp:extent cx="5382260" cy="387985"/>
                <wp:effectExtent l="0" t="0" r="0" b="0"/>
                <wp:wrapNone/>
                <wp:docPr id="16" name="Zone de texte 16"/>
                <wp:cNvGraphicFramePr/>
                <a:graphic xmlns:a="http://schemas.openxmlformats.org/drawingml/2006/main">
                  <a:graphicData uri="http://schemas.microsoft.com/office/word/2010/wordprocessingShape">
                    <wps:wsp>
                      <wps:cNvSpPr txBox="1"/>
                      <wps:spPr>
                        <a:xfrm>
                          <a:off x="0" y="0"/>
                          <a:ext cx="5382260" cy="387985"/>
                        </a:xfrm>
                        <a:prstGeom prst="rect">
                          <a:avLst/>
                        </a:prstGeom>
                        <a:noFill/>
                        <a:ln w="6350">
                          <a:noFill/>
                        </a:ln>
                      </wps:spPr>
                      <wps:txbx>
                        <w:txbxContent>
                          <w:p w14:paraId="392C4E9E" w14:textId="65178303" w:rsidR="005C3895" w:rsidRPr="005C3895" w:rsidRDefault="00141399">
                            <w:pPr>
                              <w:rPr>
                                <w:rFonts w:ascii="Pere Castor" w:hAnsi="Pere Castor"/>
                                <w:sz w:val="36"/>
                                <w:szCs w:val="32"/>
                                <w:u w:val="single"/>
                              </w:rPr>
                            </w:pPr>
                            <w:r>
                              <w:rPr>
                                <w:rFonts w:ascii="Pere Castor" w:hAnsi="Pere Castor"/>
                                <w:sz w:val="36"/>
                                <w:szCs w:val="32"/>
                                <w:u w:val="single"/>
                              </w:rPr>
                              <w:t>Généralités sur le squelette humain.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A8B7A85" id="_x0000_t202" coordsize="21600,21600" o:spt="202" path="m,l,21600r21600,l21600,xe">
                <v:stroke joinstyle="miter"/>
                <v:path gradientshapeok="t" o:connecttype="rect"/>
              </v:shapetype>
              <v:shape id="Zone de texte 16" o:spid="_x0000_s1027" type="#_x0000_t202" style="position:absolute;margin-left:61.05pt;margin-top:140.95pt;width:423.8pt;height:30.55pt;z-index:251592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0PRNQIAAF8EAAAOAAAAZHJzL2Uyb0RvYy54bWysVE1vGjEQvVfqf7B8L8t3yIoloomoKqEk&#10;Eoki9Wa8NruS7XFtwy799R17gaC0p6oXM56ZnY/3npnftVqRg3C+BlPQQa9PiTAcytrsCvr6svoy&#10;o8QHZkqmwIiCHoWnd4vPn+aNzcUQKlClcASLGJ83tqBVCDbPMs8roZnvgRUGgxKcZgGvbpeVjjVY&#10;Xats2O9PswZcaR1w4T16H7ogXaT6UgoenqT0IhBVUJwtpNOlcxvPbDFn+c4xW9X8NAb7hyk0qw02&#10;vZR6YIGRvav/KKVr7sCDDD0OOgMpay7SDrjNoP9hm03FrEi7IDjeXmDy/68sfzw8O1KXyN2UEsM0&#10;cvQDmSKlIEG0QRD0I0iN9Tnmbixmh/YrtPjB2e/RGXdvpdPxF7ciGEe4jxeIsRTh6JyMZsPhFEMc&#10;Y6PZze1sEstk719b58M3AZpEo6AOKUzIssPahy71nBKbGVjVSiUalSFNQaejST99cIlgcWWwR9yh&#10;mzVaod223eLnPbZQHnE9B51KvOWrGmdYMx+emUNZ4Ngo9fCEh1SAveBkUVKB+/U3f8xHtjBKSYMy&#10;K6j/uWdOUKK+G+TxdjAeR12my3hyM8SLu45sryNmr+8BlTzAR2V5MmN+UGdTOtBv+CKWsSuGmOHY&#10;u6DhbN6HTvz4orhYLlMSKtGysDYby2PpiGpE+KV9Y86eaIhaeISzIFn+gY0ut+NjuQ8g60RVxLlD&#10;9QQ/qjiRfXpx8Zlc31PW+//C4jcAAAD//wMAUEsDBBQABgAIAAAAIQAYES3K4wAAAAsBAAAPAAAA&#10;ZHJzL2Rvd25yZXYueG1sTI/BTsMwEETvSPyDtUjcqBMXSpLGqapIFRKih5ZeenPibRIR2yF228DX&#10;s5zgONqnmbf5ajI9u+DoO2clxLMIGNra6c42Eg7vm4cEmA/KatU7ixK+0MOquL3JVabd1e7wsg8N&#10;oxLrMyWhDWHIOPd1i0b5mRvQ0u3kRqMCxbHhelRXKjc9F1G04EZ1lhZaNWDZYv2xPxsJr+Vmq3aV&#10;MMl3X768ndbD5+H4JOX93bReAgs4hT8YfvVJHQpyqtzZas96ykLEhEoQSZwCIyJdpM/AKgnzx3kE&#10;vMj5/x+KHwAAAP//AwBQSwECLQAUAAYACAAAACEAtoM4kv4AAADhAQAAEwAAAAAAAAAAAAAAAAAA&#10;AAAAW0NvbnRlbnRfVHlwZXNdLnhtbFBLAQItABQABgAIAAAAIQA4/SH/1gAAAJQBAAALAAAAAAAA&#10;AAAAAAAAAC8BAABfcmVscy8ucmVsc1BLAQItABQABgAIAAAAIQART0PRNQIAAF8EAAAOAAAAAAAA&#10;AAAAAAAAAC4CAABkcnMvZTJvRG9jLnhtbFBLAQItABQABgAIAAAAIQAYES3K4wAAAAsBAAAPAAAA&#10;AAAAAAAAAAAAAI8EAABkcnMvZG93bnJldi54bWxQSwUGAAAAAAQABADzAAAAnwUAAAAA&#10;" filled="f" stroked="f" strokeweight=".5pt">
                <v:textbox>
                  <w:txbxContent>
                    <w:p w14:paraId="392C4E9E" w14:textId="65178303" w:rsidR="005C3895" w:rsidRPr="005C3895" w:rsidRDefault="00141399">
                      <w:pPr>
                        <w:rPr>
                          <w:rFonts w:ascii="Pere Castor" w:hAnsi="Pere Castor"/>
                          <w:sz w:val="36"/>
                          <w:szCs w:val="32"/>
                          <w:u w:val="single"/>
                        </w:rPr>
                      </w:pPr>
                      <w:r>
                        <w:rPr>
                          <w:rFonts w:ascii="Pere Castor" w:hAnsi="Pere Castor"/>
                          <w:sz w:val="36"/>
                          <w:szCs w:val="32"/>
                          <w:u w:val="single"/>
                        </w:rPr>
                        <w:t>Généralités sur le squelette humain.</w:t>
                      </w:r>
                    </w:p>
                  </w:txbxContent>
                </v:textbox>
              </v:shape>
            </w:pict>
          </mc:Fallback>
        </mc:AlternateContent>
      </w:r>
      <w:r w:rsidR="0000486D">
        <w:rPr>
          <w:noProof/>
          <w:lang w:eastAsia="fr-FR"/>
        </w:rPr>
        <mc:AlternateContent>
          <mc:Choice Requires="wps">
            <w:drawing>
              <wp:anchor distT="0" distB="0" distL="114300" distR="114300" simplePos="0" relativeHeight="251582464" behindDoc="0" locked="0" layoutInCell="1" allowOverlap="1" wp14:anchorId="68C4C293" wp14:editId="4012714B">
                <wp:simplePos x="0" y="0"/>
                <wp:positionH relativeFrom="column">
                  <wp:posOffset>1486534</wp:posOffset>
                </wp:positionH>
                <wp:positionV relativeFrom="paragraph">
                  <wp:posOffset>1019810</wp:posOffset>
                </wp:positionV>
                <wp:extent cx="1439545" cy="59055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1439545"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E67D9E" w14:textId="34CB0026" w:rsidR="00B05665" w:rsidRPr="00B05665" w:rsidRDefault="002D4A1C" w:rsidP="0000486D">
                            <w:pPr>
                              <w:spacing w:after="0" w:line="240" w:lineRule="auto"/>
                              <w:jc w:val="center"/>
                              <w:rPr>
                                <w:b/>
                                <w:color w:val="FFFFFF" w:themeColor="background1"/>
                                <w:sz w:val="40"/>
                              </w:rPr>
                            </w:pPr>
                            <w:r>
                              <w:rPr>
                                <w:b/>
                                <w:color w:val="FFFFFF" w:themeColor="background1"/>
                                <w:sz w:val="40"/>
                              </w:rPr>
                              <w:t xml:space="preserve">MOUV </w:t>
                            </w:r>
                            <w:r w:rsidR="00141399">
                              <w:rPr>
                                <w:b/>
                                <w:color w:val="FFFFFF" w:themeColor="background1"/>
                                <w:sz w:val="40"/>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C4C293" id="Zone de texte 7" o:spid="_x0000_s1028" type="#_x0000_t202" style="position:absolute;margin-left:117.05pt;margin-top:80.3pt;width:113.35pt;height:46.5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ZK0hwIAAHAFAAAOAAAAZHJzL2Uyb0RvYy54bWysVMFu2zAMvQ/YPwi6r07SpF2DOkXWosOA&#10;Yi3WDgV2U2SpMSaJmsTEzr5+lGynWbdLh11siXykSD6S5xetNWyrQqzBlXx8NOJMOQlV7Z5K/vXh&#10;+t17ziIKVwkDTpV8pyK/WLx9c974uZrAGkylAiMnLs4bX/I1op8XRZRrZUU8Aq8cKTUEK5Cu4amo&#10;gmjIuzXFZDQ6KRoIlQ8gVYwkveqUfJH9a60k3modFTJTcooN8zfk7yp9i8W5mD8F4de17MMQ/xCF&#10;FbWjR/eurgQKtgn1H65sLQNE0HgkwRagdS1VzoGyGY9eZHO/Fl7lXKg40e/LFP+fW/l5exdYXZX8&#10;lDMnLFH0jYhilWKoWlTsNJWo8XFOyHtPWGw/QEtUD/JIwpR5q4NNf8qJkZ6KvdsXmDwxmYymx2ez&#10;6YwzSbrZ2Wg2ywwUz9Y+RPyowLJ0KHkgAnNdxfYmIkVC0AGSHnNwXRuTSTSONSU/OSaXv2nIwrgk&#10;Ubkdejcpoy7yfMKdUQlj3BelqRw5gSTIjaguTWBbQS0kpFQOc+7ZL6ETSlMQrzHs8c9Rvca4y2N4&#10;GRzujW3tIOTsX4RdfR9C1h2eCnmQdzpiu2pzH0wGYldQ7YjvAN3QRC+vayLlRkS8E4GmhCimycdb&#10;+mgDVHzoT5ytIfz8mzzhqXlJy1lDU1fy+GMjguLMfHLU1mfj6TSNab5MZ6cTuoRDzepQ4zb2EoiV&#10;Me0YL/Mx4dEMRx3APtKCWKZXSSWcpLdLLjEMl0vstgGtGKmWywyj0fQCb9y9l8l5oik13UP7KILv&#10;OzNNx2cYJlTMXzRoh02WDpYbBF3n7k2V7uraM0BjnZu6X0FpbxzeM+p5US5+AQAA//8DAFBLAwQU&#10;AAYACAAAACEAN4kskeEAAAALAQAADwAAAGRycy9kb3ducmV2LnhtbEyPwU7DMBBE70j8g7VIXBC1&#10;2waDQpwKVULKIZcWhMTNjU0cNV6H2E3D37Oc6HE1T7Nvis3sezbZMXYBFSwXApjFJpgOWwXvb6/3&#10;T8Bi0mh0H9Aq+LERNuX1VaFzE864s9M+tYxKMOZagUtpyDmPjbNex0UYLFL2FUavE51jy82oz1Tu&#10;e74SQnKvO6QPTg9262xz3J+8gumjysxucmm829aVqI719+NnrdTtzfzyDCzZOf3D8KdP6lCS0yGc&#10;0ETWK1itsyWhFEghgRGRSUFjDhQ9rCXwsuCXG8pfAAAA//8DAFBLAQItABQABgAIAAAAIQC2gziS&#10;/gAAAOEBAAATAAAAAAAAAAAAAAAAAAAAAABbQ29udGVudF9UeXBlc10ueG1sUEsBAi0AFAAGAAgA&#10;AAAhADj9If/WAAAAlAEAAAsAAAAAAAAAAAAAAAAALwEAAF9yZWxzLy5yZWxzUEsBAi0AFAAGAAgA&#10;AAAhAFvJkrSHAgAAcAUAAA4AAAAAAAAAAAAAAAAALgIAAGRycy9lMm9Eb2MueG1sUEsBAi0AFAAG&#10;AAgAAAAhADeJLJHhAAAACwEAAA8AAAAAAAAAAAAAAAAA4QQAAGRycy9kb3ducmV2LnhtbFBLBQYA&#10;AAAABAAEAPMAAADvBQAAAAA=&#10;" filled="f" stroked="f" strokeweight=".5pt">
                <v:textbox>
                  <w:txbxContent>
                    <w:p w14:paraId="00E67D9E" w14:textId="34CB0026" w:rsidR="00B05665" w:rsidRPr="00B05665" w:rsidRDefault="002D4A1C" w:rsidP="0000486D">
                      <w:pPr>
                        <w:spacing w:after="0" w:line="240" w:lineRule="auto"/>
                        <w:jc w:val="center"/>
                        <w:rPr>
                          <w:b/>
                          <w:color w:val="FFFFFF" w:themeColor="background1"/>
                          <w:sz w:val="40"/>
                        </w:rPr>
                      </w:pPr>
                      <w:r>
                        <w:rPr>
                          <w:b/>
                          <w:color w:val="FFFFFF" w:themeColor="background1"/>
                          <w:sz w:val="40"/>
                        </w:rPr>
                        <w:t xml:space="preserve">MOUV </w:t>
                      </w:r>
                      <w:r w:rsidR="00141399">
                        <w:rPr>
                          <w:b/>
                          <w:color w:val="FFFFFF" w:themeColor="background1"/>
                          <w:sz w:val="40"/>
                        </w:rPr>
                        <w:t>3</w:t>
                      </w:r>
                    </w:p>
                  </w:txbxContent>
                </v:textbox>
              </v:shape>
            </w:pict>
          </mc:Fallback>
        </mc:AlternateContent>
      </w:r>
      <w:r w:rsidR="0000486D">
        <w:rPr>
          <w:noProof/>
          <w:lang w:eastAsia="fr-FR"/>
        </w:rPr>
        <mc:AlternateContent>
          <mc:Choice Requires="wps">
            <w:drawing>
              <wp:anchor distT="0" distB="0" distL="114300" distR="114300" simplePos="0" relativeHeight="251577344" behindDoc="0" locked="0" layoutInCell="1" allowOverlap="1" wp14:anchorId="0B308B6F" wp14:editId="1E912AFB">
                <wp:simplePos x="0" y="0"/>
                <wp:positionH relativeFrom="column">
                  <wp:posOffset>29210</wp:posOffset>
                </wp:positionH>
                <wp:positionV relativeFrom="paragraph">
                  <wp:posOffset>1019810</wp:posOffset>
                </wp:positionV>
                <wp:extent cx="1439545" cy="591820"/>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439545" cy="591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8495A0" w14:textId="6205E2D7" w:rsidR="00B05665" w:rsidRPr="004857D6" w:rsidRDefault="00F87738" w:rsidP="0000486D">
                            <w:pPr>
                              <w:spacing w:after="0" w:line="240" w:lineRule="auto"/>
                              <w:jc w:val="center"/>
                              <w:rPr>
                                <w:rFonts w:ascii="Borealis" w:hAnsi="Borealis"/>
                                <w:b/>
                                <w:color w:val="FFFFFF" w:themeColor="background1"/>
                                <w:sz w:val="44"/>
                              </w:rPr>
                            </w:pPr>
                            <w:r w:rsidRPr="004857D6">
                              <w:rPr>
                                <w:rFonts w:ascii="Borealis" w:hAnsi="Borealis"/>
                                <w:b/>
                                <w:color w:val="FFFFFF" w:themeColor="background1"/>
                                <w:sz w:val="44"/>
                              </w:rPr>
                              <w:t>Vivant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308B6F" id="Zone de texte 6" o:spid="_x0000_s1029" type="#_x0000_t202" style="position:absolute;margin-left:2.3pt;margin-top:80.3pt;width:113.35pt;height:46.6pt;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vFOiAIAAHAFAAAOAAAAZHJzL2Uyb0RvYy54bWysVFFPGzEMfp+0/xDlfVwLLaMVV9SBmCYh&#10;QIMJaW9pLqGnJXGWuL3rfv2c3F2p2F6Y9nLnxJ8d25/t84vWGrZVIdbgSj4+GnGmnISqds8l//Z4&#10;/eGMs4jCVcKAUyXfqcgvFu/fnTd+ro5hDaZSgZETF+eNL/ka0c+LIsq1siIegVeOlBqCFUjH8FxU&#10;QTTk3ZrieDQ6LRoIlQ8gVYx0e9Up+SL711pJvNM6KmSm5BQb5m/I31X6FotzMX8Owq9r2Ych/iEK&#10;K2pHj+5dXQkUbBPqP1zZWgaIoPFIgi1A61qqnANlMx69yuZhLbzKuVBxot+XKf4/t/J2ex9YXZX8&#10;lDMnLFH0nYhilWKoWlTsNJWo8XFOyAdPWGw/QUtUD/eRLlPmrQ42/SknRnoq9m5fYPLEZDKanMym&#10;kylnknTT2fjsODNQvFj7EPGzAsuSUPJABOa6iu1NRIqEoAMkPebgujYmk2gcayiLk+koG+w1ZGFc&#10;wqrcDr2blFEXeZZwZ1TCGPdVaSpHTiBd5EZUlyawraAWElIqhzn37JfQCaUpiLcY9viXqN5i3OUx&#10;vAwO98a2dhBy9q/Crn4MIesOT4U8yDuJ2K7a3AcnA7ErqHbEd4BuaKKX1zWRciMi3otAU0IU0+Tj&#10;HX20ASo+9BJnawi//naf8NS8pOWsoakrefy5EUFxZr44auvZeDJJY5oPk+lH6g8WDjWrQ43b2Esg&#10;Vsa0Y7zMYsKjGUQdwD7RglimV0klnKS3Sy4xDIdL7LYBrRiplssMo9H0Am/cg5fJeaIpNd1j+ySC&#10;7zszTcctDBMq5q8atMMmSwfLDYKuc/emSnd17Rmgsc5N3a+gtDcOzxn1sigXvwEAAP//AwBQSwME&#10;FAAGAAgAAAAhALJy1MbgAAAACQEAAA8AAABkcnMvZG93bnJldi54bWxMj8FOwzAQRO9I/IO1SFwQ&#10;tduUUIU4FaqElEMuLQiJmxsvcdTYDrabhr9nOcFtdmc0+7bcznZgE4bYeydhuRDA0LVe966T8Pb6&#10;cr8BFpNyWg3eoYRvjLCtrq9KVWh/cXucDqljVOJioSSYlMaC89gatCou/IiOvE8frEo0ho7roC5U&#10;bge+EiLnVvWOLhg14s5gezqcrYTpvV7r/WRSuNs1tahPzdfjRyPl7c38/AQs4Zz+wvCLT+hQEdPR&#10;n52ObJCwzilI61yQIH+VLTNgRxIP2QZ4VfL/H1Q/AAAA//8DAFBLAQItABQABgAIAAAAIQC2gziS&#10;/gAAAOEBAAATAAAAAAAAAAAAAAAAAAAAAABbQ29udGVudF9UeXBlc10ueG1sUEsBAi0AFAAGAAgA&#10;AAAhADj9If/WAAAAlAEAAAsAAAAAAAAAAAAAAAAALwEAAF9yZWxzLy5yZWxzUEsBAi0AFAAGAAgA&#10;AAAhAMrW8U6IAgAAcAUAAA4AAAAAAAAAAAAAAAAALgIAAGRycy9lMm9Eb2MueG1sUEsBAi0AFAAG&#10;AAgAAAAhALJy1MbgAAAACQEAAA8AAAAAAAAAAAAAAAAA4gQAAGRycy9kb3ducmV2LnhtbFBLBQYA&#10;AAAABAAEAPMAAADvBQAAAAA=&#10;" filled="f" stroked="f" strokeweight=".5pt">
                <v:textbox>
                  <w:txbxContent>
                    <w:p w14:paraId="1C8495A0" w14:textId="6205E2D7" w:rsidR="00B05665" w:rsidRPr="004857D6" w:rsidRDefault="00F87738" w:rsidP="0000486D">
                      <w:pPr>
                        <w:spacing w:after="0" w:line="240" w:lineRule="auto"/>
                        <w:jc w:val="center"/>
                        <w:rPr>
                          <w:rFonts w:ascii="Borealis" w:hAnsi="Borealis"/>
                          <w:b/>
                          <w:color w:val="FFFFFF" w:themeColor="background1"/>
                          <w:sz w:val="44"/>
                        </w:rPr>
                      </w:pPr>
                      <w:r w:rsidRPr="004857D6">
                        <w:rPr>
                          <w:rFonts w:ascii="Borealis" w:hAnsi="Borealis"/>
                          <w:b/>
                          <w:color w:val="FFFFFF" w:themeColor="background1"/>
                          <w:sz w:val="44"/>
                        </w:rPr>
                        <w:t>Vivant</w:t>
                      </w:r>
                    </w:p>
                  </w:txbxContent>
                </v:textbox>
              </v:shape>
            </w:pict>
          </mc:Fallback>
        </mc:AlternateContent>
      </w:r>
      <w:r w:rsidR="00B05665">
        <w:rPr>
          <w:noProof/>
          <w:lang w:eastAsia="fr-FR"/>
        </w:rPr>
        <mc:AlternateContent>
          <mc:Choice Requires="wps">
            <w:drawing>
              <wp:anchor distT="0" distB="0" distL="114300" distR="114300" simplePos="0" relativeHeight="251587584" behindDoc="0" locked="0" layoutInCell="1" allowOverlap="1" wp14:anchorId="1778F664" wp14:editId="422AA5C4">
                <wp:simplePos x="0" y="0"/>
                <wp:positionH relativeFrom="column">
                  <wp:posOffset>3159125</wp:posOffset>
                </wp:positionH>
                <wp:positionV relativeFrom="paragraph">
                  <wp:posOffset>1129631</wp:posOffset>
                </wp:positionV>
                <wp:extent cx="4035174" cy="435488"/>
                <wp:effectExtent l="0" t="0" r="0" b="3175"/>
                <wp:wrapNone/>
                <wp:docPr id="11" name="Zone de texte 11"/>
                <wp:cNvGraphicFramePr/>
                <a:graphic xmlns:a="http://schemas.openxmlformats.org/drawingml/2006/main">
                  <a:graphicData uri="http://schemas.microsoft.com/office/word/2010/wordprocessingShape">
                    <wps:wsp>
                      <wps:cNvSpPr txBox="1"/>
                      <wps:spPr>
                        <a:xfrm>
                          <a:off x="0" y="0"/>
                          <a:ext cx="4035174" cy="43548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CB68FD" w14:textId="77777777" w:rsidR="00B05665" w:rsidRPr="00BC6D3F" w:rsidRDefault="00B05665" w:rsidP="00B05665">
                            <w:pPr>
                              <w:jc w:val="center"/>
                              <w:rPr>
                                <w:color w:val="000000" w:themeColor="text1"/>
                                <w:sz w:val="28"/>
                              </w:rPr>
                            </w:pPr>
                            <w:r w:rsidRPr="00BC6D3F">
                              <w:rPr>
                                <w:color w:val="000000" w:themeColor="text1"/>
                                <w:sz w:val="28"/>
                              </w:rPr>
                              <w:t>Prénom : ________________   Date :</w:t>
                            </w:r>
                            <w:r>
                              <w:rPr>
                                <w:color w:val="000000" w:themeColor="text1"/>
                                <w:sz w:val="28"/>
                              </w:rPr>
                              <w:t xml:space="preserve"> __ / __ / ___</w:t>
                            </w:r>
                            <w:r w:rsidRPr="00BC6D3F">
                              <w:rPr>
                                <w:color w:val="000000" w:themeColor="text1"/>
                                <w:sz w:val="28"/>
                              </w:rPr>
                              <w:t>_</w:t>
                            </w:r>
                          </w:p>
                          <w:p w14:paraId="0F67133E" w14:textId="62864329" w:rsidR="00B05665" w:rsidRDefault="00B056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778F664" id="Zone de texte 11" o:spid="_x0000_s1030" type="#_x0000_t202" style="position:absolute;margin-left:248.75pt;margin-top:88.95pt;width:317.75pt;height:34.3pt;z-index:251587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6YohgIAAHAFAAAOAAAAZHJzL2Uyb0RvYy54bWysVN9v2jAQfp+0/8Hy+wiU0HaIUDEqpklV&#10;W62dKu3NODZEs32ebUjYX7+zkwDq9tJpL8n57rvP99Ozm0YrshfOV2AKOhoMKRGGQ1mZTUG/Pa8+&#10;XFPiAzMlU2BEQQ/C05v5+3ez2k7FBWxBlcIRJDF+WtuCbkOw0yzzfCs08wOwwqBRgtMs4NFtstKx&#10;Gtm1yi6Gw8usBldaB1x4j9rb1kjniV9KwcODlF4EogqKsYX0dem7jt9sPmPTjWN2W/EuDPYPUWhW&#10;Gbz0SHXLAiM7V/1BpSvuwIMMAw46AykrLlIOmM1o+Cqbpy2zIuWCxfH2WCb//2j5/f7RkarE3o0o&#10;MUxjj75jp0gpSBBNEAT1WKTa+ilinyyiQ/MJGnTo9R6VMfdGOh3/mBVBO5b7cCwxUhGOynw4noyu&#10;cko42vLxJL++jjTZyds6Hz4L0CQKBXXYwlRZtr/zoYX2kHiZgVWlVGqjMqQu6OV4MkwORwuSKxOx&#10;Ig1ERxMzaiNPUjgoETHKfBUSC5ISiIo0imKpHNkzHCLGuTAh5Z54ER1REoN4i2OHP0X1Fuc2j/5m&#10;MOHorCsDLmX/KuzyRx+ybPFY87O8oxiadZMmIe8bu4bygP120K6Nt3xVYVPumA+PzOGeYItx98MD&#10;fqQCLD50EiVbcL/+po94HF+0UlLj3hXU/9wxJyhRXwwO9sdRnsdFTYd8cnWBB3duWZ9bzE4vAbuC&#10;s4vRJTHig+pF6UC/4BOxiLeiiRmOdxc09OIytK8BPjFcLBYJhKtpWbgzT5ZH6tikOHLPzQtztpvL&#10;uBz30G8om74azxYbPQ0sdgFklWY31rmtald/XOs0/d0TFN+N83NCnR7K+W8AAAD//wMAUEsDBBQA&#10;BgAIAAAAIQBJhSXd4wAAAAwBAAAPAAAAZHJzL2Rvd25yZXYueG1sTI9NT8JAFEX3Jv6HyTNxJ1MK&#10;pVA7JaQJMTGyANm4e+082sb5qJ0Bqr/eYaXLl3ty37n5etSKXWhwnTUCppMIGJnays40Ao7v26cl&#10;MOfRSFTWkIBvcrAu7u9yzKS9mj1dDr5hocS4DAW03vcZ565uSaOb2J5MyE520OjDOTRcDngN5Vrx&#10;OIoWXGNnwocWeypbqj8PZy3gtdzucF/Fevmjype306b/On4kQjw+jJtnYJ5G/wfDTT+oQxGcKns2&#10;0jElYL5Kk4CGIE1XwG7EdDYL8yoB8XyRAC9y/n9E8QsAAP//AwBQSwECLQAUAAYACAAAACEAtoM4&#10;kv4AAADhAQAAEwAAAAAAAAAAAAAAAAAAAAAAW0NvbnRlbnRfVHlwZXNdLnhtbFBLAQItABQABgAI&#10;AAAAIQA4/SH/1gAAAJQBAAALAAAAAAAAAAAAAAAAAC8BAABfcmVscy8ucmVsc1BLAQItABQABgAI&#10;AAAAIQBnf6YohgIAAHAFAAAOAAAAAAAAAAAAAAAAAC4CAABkcnMvZTJvRG9jLnhtbFBLAQItABQA&#10;BgAIAAAAIQBJhSXd4wAAAAwBAAAPAAAAAAAAAAAAAAAAAOAEAABkcnMvZG93bnJldi54bWxQSwUG&#10;AAAAAAQABADzAAAA8AUAAAAA&#10;" filled="f" stroked="f" strokeweight=".5pt">
                <v:textbox>
                  <w:txbxContent>
                    <w:p w14:paraId="53CB68FD" w14:textId="77777777" w:rsidR="00B05665" w:rsidRPr="00BC6D3F" w:rsidRDefault="00B05665" w:rsidP="00B05665">
                      <w:pPr>
                        <w:jc w:val="center"/>
                        <w:rPr>
                          <w:color w:val="000000" w:themeColor="text1"/>
                          <w:sz w:val="28"/>
                        </w:rPr>
                      </w:pPr>
                      <w:r w:rsidRPr="00BC6D3F">
                        <w:rPr>
                          <w:color w:val="000000" w:themeColor="text1"/>
                          <w:sz w:val="28"/>
                        </w:rPr>
                        <w:t>Prénom : ________________   Date :</w:t>
                      </w:r>
                      <w:r>
                        <w:rPr>
                          <w:color w:val="000000" w:themeColor="text1"/>
                          <w:sz w:val="28"/>
                        </w:rPr>
                        <w:t xml:space="preserve"> __ / __ / ___</w:t>
                      </w:r>
                      <w:r w:rsidRPr="00BC6D3F">
                        <w:rPr>
                          <w:color w:val="000000" w:themeColor="text1"/>
                          <w:sz w:val="28"/>
                        </w:rPr>
                        <w:t>_</w:t>
                      </w:r>
                    </w:p>
                    <w:p w14:paraId="0F67133E" w14:textId="62864329" w:rsidR="00B05665" w:rsidRDefault="00B05665"/>
                  </w:txbxContent>
                </v:textbox>
              </v:shape>
            </w:pict>
          </mc:Fallback>
        </mc:AlternateContent>
      </w:r>
      <w:r w:rsidR="00CC0AC8">
        <w:rPr>
          <w:noProof/>
          <w:lang w:eastAsia="fr-FR"/>
        </w:rPr>
        <mc:AlternateContent>
          <mc:Choice Requires="wps">
            <w:drawing>
              <wp:anchor distT="0" distB="0" distL="114300" distR="114300" simplePos="0" relativeHeight="251556864" behindDoc="0" locked="0" layoutInCell="1" allowOverlap="1" wp14:anchorId="76BCF390" wp14:editId="79262E16">
                <wp:simplePos x="0" y="0"/>
                <wp:positionH relativeFrom="column">
                  <wp:posOffset>413</wp:posOffset>
                </wp:positionH>
                <wp:positionV relativeFrom="paragraph">
                  <wp:posOffset>1605930</wp:posOffset>
                </wp:positionV>
                <wp:extent cx="457200" cy="7538483"/>
                <wp:effectExtent l="0" t="0" r="0" b="0"/>
                <wp:wrapNone/>
                <wp:docPr id="10" name="Rectangle 10"/>
                <wp:cNvGraphicFramePr/>
                <a:graphic xmlns:a="http://schemas.openxmlformats.org/drawingml/2006/main">
                  <a:graphicData uri="http://schemas.microsoft.com/office/word/2010/wordprocessingShape">
                    <wps:wsp>
                      <wps:cNvSpPr/>
                      <wps:spPr>
                        <a:xfrm>
                          <a:off x="0" y="0"/>
                          <a:ext cx="457200" cy="753848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8B0565" w14:textId="23A80ED1" w:rsidR="00BC6D3F" w:rsidRPr="00BC6D3F" w:rsidRDefault="00C56948" w:rsidP="00BC6D3F">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Leçon – J’ai appris</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BCF390" id="Rectangle 10" o:spid="_x0000_s1031" style="position:absolute;margin-left:.05pt;margin-top:126.45pt;width:36pt;height:593.6pt;z-index:251556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YB1iwIAAHMFAAAOAAAAZHJzL2Uyb0RvYy54bWysVN1P2zAQf5+0/8Hy+0hb2gERKapATJMQ&#10;IGDi2XXsJpLj885uk+6v39lJAwO0h2l5cOz7+N33nV90jWE7hb4GW/Dp0YQzZSWUtd0U/MfT9ZdT&#10;znwQthQGrCr4Xnl+sfz86bx1uZpBBaZUyAjE+rx1Ba9CcHmWeVmpRvgjcMoSUwM2ItATN1mJoiX0&#10;xmSzyeRr1gKWDkEq74l61TP5MuFrrWS409qrwEzBybeQTkznOp7Z8lzkGxSuquXghvgHLxpRWzI6&#10;Ql2JINgW63dQTS0RPOhwJKHJQOtaqhQDRTOdvInmsRJOpVgoOd6NafL/D1be7u6R1SXVjtJjRUM1&#10;eqCsCbsxihGNEtQ6n5Pco7vH4eXpGqPtNDbxT3GwLiV1PyZVdYFJIs4XJ1QoziSxThbHp/PT4wia&#10;vWg79OGbgobFS8GRzKdcit2ND73oQSQas3BdG0N0kRv7B4EwIyWLDvcuplvYG9VLPyhNsZJTs2Qg&#10;dZm6NMh2gvpDSKlsmPasSpSqJy8m9A0ujxopAGMJMCJrcmjEHgBiB7/H7sMZ5KOqSk06Kk/+5liv&#10;PGoky2DDqNzUFvAjAENRDZZ7+UOS+tTELIVu3aU+WETJSFlDuafeQOiHxjt5XVOBboQP9wJpSqio&#10;NPnhjg5toC04DDfOKsBfH9GjfMHjOTsh9ZYGr+D+51ag4sx8t9TZZ9P5nFghPVLzcIavOevXHLtt&#10;LoFqN6U142S6kjIGc7hqhOaZdsQqGiaWsJKcK7gMeHhchn4h0JaRarVKYjSdToQb++hkBI+pjj34&#10;1D0LdEOjBmrxWzgMqcjf9GsvGzUtrLYBdJ2a+SW1QxFoslM3DVsoro7X7yT1siuXvwEAAP//AwBQ&#10;SwMEFAAGAAgAAAAhAM2WZ+7bAAAACAEAAA8AAABkcnMvZG93bnJldi54bWxMj8FOwzAQRO9I/IO1&#10;SNyo0yhACXEqhOiBIw0SVzde4ijxOrLdNuHr2Z7gODOr2TfVdnajOGGIvScF61UGAqn1pqdOwWez&#10;u9uAiEmT0aMnVLBghG19fVXp0vgzfeBpnzrBJRRLrcCmNJVSxtai03HlJyTOvn1wOrEMnTRBn7nc&#10;jTLPsgfpdE/8weoJXy22w/7oFES5W3Ro3jb9MnftUNjm/Wv4Uer2Zn55BpFwTn/HcMFndKiZ6eCP&#10;ZKIYL1okBfl9/gSC48ecjQPbRZGtQdaV/D+g/gUAAP//AwBQSwECLQAUAAYACAAAACEAtoM4kv4A&#10;AADhAQAAEwAAAAAAAAAAAAAAAAAAAAAAW0NvbnRlbnRfVHlwZXNdLnhtbFBLAQItABQABgAIAAAA&#10;IQA4/SH/1gAAAJQBAAALAAAAAAAAAAAAAAAAAC8BAABfcmVscy8ucmVsc1BLAQItABQABgAIAAAA&#10;IQAm8YB1iwIAAHMFAAAOAAAAAAAAAAAAAAAAAC4CAABkcnMvZTJvRG9jLnhtbFBLAQItABQABgAI&#10;AAAAIQDNlmfu2wAAAAgBAAAPAAAAAAAAAAAAAAAAAOUEAABkcnMvZG93bnJldi54bWxQSwUGAAAA&#10;AAQABADzAAAA7QUAAAAA&#10;" filled="f" stroked="f" strokeweight="1pt">
                <v:textbox style="layout-flow:vertical;mso-layout-flow-alt:bottom-to-top">
                  <w:txbxContent>
                    <w:p w14:paraId="328B0565" w14:textId="23A80ED1" w:rsidR="00BC6D3F" w:rsidRPr="00BC6D3F" w:rsidRDefault="00C56948" w:rsidP="00BC6D3F">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Leçon – J’ai appris</w:t>
                      </w:r>
                    </w:p>
                  </w:txbxContent>
                </v:textbox>
              </v:rect>
            </w:pict>
          </mc:Fallback>
        </mc:AlternateContent>
      </w:r>
      <w:r w:rsidR="00533194">
        <w:rPr>
          <w:noProof/>
          <w:lang w:eastAsia="fr-FR"/>
        </w:rPr>
        <mc:AlternateContent>
          <mc:Choice Requires="wps">
            <w:drawing>
              <wp:anchor distT="0" distB="0" distL="114300" distR="114300" simplePos="0" relativeHeight="251561984" behindDoc="0" locked="0" layoutInCell="1" allowOverlap="1" wp14:anchorId="27C007FC" wp14:editId="48C2F2AF">
                <wp:simplePos x="0" y="0"/>
                <wp:positionH relativeFrom="column">
                  <wp:posOffset>5141595</wp:posOffset>
                </wp:positionH>
                <wp:positionV relativeFrom="paragraph">
                  <wp:posOffset>10172696</wp:posOffset>
                </wp:positionV>
                <wp:extent cx="2285420" cy="457831"/>
                <wp:effectExtent l="0" t="0" r="19685" b="19050"/>
                <wp:wrapNone/>
                <wp:docPr id="13" name="Rectangle à coins arrondis 13"/>
                <wp:cNvGraphicFramePr/>
                <a:graphic xmlns:a="http://schemas.openxmlformats.org/drawingml/2006/main">
                  <a:graphicData uri="http://schemas.microsoft.com/office/word/2010/wordprocessingShape">
                    <wps:wsp>
                      <wps:cNvSpPr/>
                      <wps:spPr>
                        <a:xfrm>
                          <a:off x="0" y="0"/>
                          <a:ext cx="2285420" cy="457831"/>
                        </a:xfrm>
                        <a:prstGeom prst="roundRect">
                          <a:avLst/>
                        </a:prstGeom>
                        <a:solidFill>
                          <a:srgbClr val="7030A0"/>
                        </a:solidFill>
                        <a:ln w="19050">
                          <a:solidFill>
                            <a:schemeClr val="tx1">
                              <a:lumMod val="75000"/>
                              <a:lumOff val="2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6EA298" id="Rectangle à coins arrondis 13" o:spid="_x0000_s1026" style="position:absolute;margin-left:404.85pt;margin-top:801pt;width:179.95pt;height:36.05pt;z-index:2515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JSg2QIAACQGAAAOAAAAZHJzL2Uyb0RvYy54bWysVM1O3DAQvlfqO1i+l2SX3QIrsmgFoqpE&#10;CwIqzl7H3lhyPK7t/evT9F36Yh3bSWAp6qHqJbHn55uZzzNzfrFrNdkI5xWYio6OSkqE4VArs6ro&#10;t8frD6eU+MBMzTQYUdG98PRi/v7d+dbOxBga0LVwBEGMn21tRZsQ7KwoPG9Ey/wRWGFQKcG1LODV&#10;rYrasS2it7oYl+XHYguutg648B6lV1lJ5wlfSsHDrZReBKIrirmF9HXpu4zfYn7OZivHbKN4lwb7&#10;hyxapgwGHaCuWGBk7dQfUK3iDjzIcMShLUBKxUWqAasZla+qeWiYFakWJMfbgSb//2D5182dI6rG&#10;tzumxLAW3+geWWNmpQX59ZNwUMYT5hyYWnmCVkjZ1voZej7YO9fdPB5j/Tvp2vjHysgu0bwfaBa7&#10;QDgKx+PT6WSMr8FRN5menB6PImjx7G2dD58EtCQeKupgbeqYVaKYbW58yPa9XYzoQav6WmmdLm61&#10;vNSObBi++0l5XC7SU2OIAzNtyBYrPyunZYI+UKYeFANK2I2SjV63X6DukKdl2fUQirHTsnjci2O8&#10;2MkRJRV4ECBmf8V8k52SquNBG7SOJGda0ynstYilaXMvJL5YJDIn3UfIOIxzYULO1TesFlkcUxo4&#10;6D1STgkwIkskb8DuAHrLQ+zMfmcfXUUatcG5Y/NvzoNHigwmDM6tMuDeqkxjVV3kbN+TlKmJLC2h&#10;3mM/O8iD7i2/VsjyDfPhjjmcbOw63FbhFj9SAz4+dCdKGnA/3pJHexw41FKyxU1RUf99zZygRH82&#10;OIpno8kkrpZ0wXaOne1eapYvNWbdXgI25Qj3ouXpGO2D7o/SQfuES20Ro6KKGY6xK8qD6y+XIW8w&#10;XItcLBbJDNeJZeHGPFgewSOrsb8ed0/M2W6OAk7gV+i3Cpu9mqRsGz0NLNYBpEpj9sxrxzeuotQ4&#10;3dqMu+7lPVk9L/f5bwAAAP//AwBQSwMEFAAGAAgAAAAhAAeyJq7iAAAADgEAAA8AAABkcnMvZG93&#10;bnJldi54bWxMj8FOwzAQRO9I/IO1SNyo7QqlTRqnAiQOICHUUgl6c+MliWqvo9htw9/jnOC4M0+z&#10;M+V6dJadcQidJwVyJoAh1d501CjYfTzfLYGFqMlo6wkV/GCAdXV9VerC+Att8LyNDUshFAqtoI2x&#10;LzgPdYtOh5nvkZL37QenYzqHhptBX1K4s3wuRMad7ih9aHWPTy3Wx+3JKahfH4eXNxk/3/df2h13&#10;VuZytErd3owPK2ARx/gHw1Q/VYcqdTr4E5nArIKlyBcJTUYm5mnVhMgsz4AdJm1xL4FXJf8/o/oF&#10;AAD//wMAUEsBAi0AFAAGAAgAAAAhALaDOJL+AAAA4QEAABMAAAAAAAAAAAAAAAAAAAAAAFtDb250&#10;ZW50X1R5cGVzXS54bWxQSwECLQAUAAYACAAAACEAOP0h/9YAAACUAQAACwAAAAAAAAAAAAAAAAAv&#10;AQAAX3JlbHMvLnJlbHNQSwECLQAUAAYACAAAACEAJFiUoNkCAAAkBgAADgAAAAAAAAAAAAAAAAAu&#10;AgAAZHJzL2Uyb0RvYy54bWxQSwECLQAUAAYACAAAACEAB7ImruIAAAAOAQAADwAAAAAAAAAAAAAA&#10;AAAzBQAAZHJzL2Rvd25yZXYueG1sUEsFBgAAAAAEAAQA8wAAAEIGAAAAAA==&#10;" fillcolor="#7030a0" strokecolor="#404040 [2429]" strokeweight="1.5pt">
                <v:stroke joinstyle="miter"/>
              </v:roundrect>
            </w:pict>
          </mc:Fallback>
        </mc:AlternateContent>
      </w:r>
      <w:r w:rsidR="00DD58E5">
        <w:rPr>
          <w:noProof/>
          <w:lang w:eastAsia="fr-FR"/>
        </w:rPr>
        <mc:AlternateContent>
          <mc:Choice Requires="wps">
            <w:drawing>
              <wp:anchor distT="0" distB="0" distL="114300" distR="114300" simplePos="0" relativeHeight="251551744" behindDoc="0" locked="0" layoutInCell="1" allowOverlap="1" wp14:anchorId="1D959DB5" wp14:editId="79E5049A">
                <wp:simplePos x="0" y="0"/>
                <wp:positionH relativeFrom="column">
                  <wp:posOffset>562610</wp:posOffset>
                </wp:positionH>
                <wp:positionV relativeFrom="paragraph">
                  <wp:posOffset>1714500</wp:posOffset>
                </wp:positionV>
                <wp:extent cx="0" cy="8458200"/>
                <wp:effectExtent l="76200" t="0" r="57150" b="57150"/>
                <wp:wrapNone/>
                <wp:docPr id="9" name="Connecteur droit avec flèche 9"/>
                <wp:cNvGraphicFramePr/>
                <a:graphic xmlns:a="http://schemas.openxmlformats.org/drawingml/2006/main">
                  <a:graphicData uri="http://schemas.microsoft.com/office/word/2010/wordprocessingShape">
                    <wps:wsp>
                      <wps:cNvCnPr/>
                      <wps:spPr>
                        <a:xfrm>
                          <a:off x="0" y="0"/>
                          <a:ext cx="0" cy="8458200"/>
                        </a:xfrm>
                        <a:prstGeom prst="straightConnector1">
                          <a:avLst/>
                        </a:prstGeom>
                        <a:ln w="1905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72C6705" id="_x0000_t32" coordsize="21600,21600" o:spt="32" o:oned="t" path="m,l21600,21600e" filled="f">
                <v:path arrowok="t" fillok="f" o:connecttype="none"/>
                <o:lock v:ext="edit" shapetype="t"/>
              </v:shapetype>
              <v:shape id="Connecteur droit avec flèche 9" o:spid="_x0000_s1026" type="#_x0000_t32" style="position:absolute;margin-left:44.3pt;margin-top:135pt;width:0;height:666pt;z-index:251551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tBVCAIAAFwEAAAOAAAAZHJzL2Uyb0RvYy54bWysVNuO0zAQfUfiHyy/06QrFrVR031oWV4Q&#10;VFw+wOuMG0uObdmzTfNH/Ac/xthJU7o8gXhxfJlzZs7xOJuHc2fYCULUztZ8uSg5Aytdo+2x5t+/&#10;Pb5ZcRZR2EYYZ6HmA0T+sH39atP7Cu5c60wDgRGJjVXva94i+qooomyhE3HhPFg6VC50AmkZjkUT&#10;RE/snSnuyvJd0bvQ+OAkxEi7+/GQbzO/UiDxs1IRkJmaU22Yx5DHpzQW242ojkH4VsupDPEPVXRC&#10;W0o6U+0FCvYc9B9UnZbBRadwIV1XOKW0hKyB1CzLF2q+tsJD1kLmRD/bFP8frfx0OgSmm5qvObOi&#10;oyvaOWvJN3gOrAlOIxMnkEyZnz/oUtg6Wdb7WBFyZw9hWkV/CEn/WYUufUkZO2ebh9lmOCOT46ak&#10;3dXb+xVdYeIrrkAfIn4A17E0qXnEIPSxxakoF5bZZnH6GHEEXgApq7Gspy5cl/dlDovO6OZRG5MO&#10;c0/BzgR2EtQNeF5OqW+iEt1exHYMikPcO0xxokKhzXvbMBw8uYRBC3s0MHEYSyqSLaMReYaDgbGq&#10;L6DIY5I+Vv+iEiElWLxUYyxFJ5iiumfgpCc9i6uEW+AUn6CQO/9vwDMiZ3YWZ3CnrQujm7fZrwaq&#10;Mf7iwKg7WfDkmiG3SLaGWjhf9fTc0hv5fZ3h15/C9hcAAAD//wMAUEsDBBQABgAIAAAAIQBD5n8y&#10;2wAAAAoBAAAPAAAAZHJzL2Rvd25yZXYueG1sTI/LTsMwEEX3SPyDNUjsqE0WIQ1xqqYSYltKK7ZT&#10;28QRfkSx26Z/z8AGljNzdOfcZjV7x85mSkMMEh4XApgJKuoh9BL27y8PFbCUMWh0MRgJV5Ng1d7e&#10;NFjreAlv5rzLPaOQkGqUYHMea86TssZjWsTRBLp9xsljpnHquZ7wQuHe8UKIknscAn2wOJqNNepr&#10;d/ISXFweOoUf/LDd+G6t9t2rs7OU93fz+hlYNnP+g+FHn9ShJadjPAWdmJNQVSWREoonQZ0I+F0c&#10;CSxFIYC3Df9fof0GAAD//wMAUEsBAi0AFAAGAAgAAAAhALaDOJL+AAAA4QEAABMAAAAAAAAAAAAA&#10;AAAAAAAAAFtDb250ZW50X1R5cGVzXS54bWxQSwECLQAUAAYACAAAACEAOP0h/9YAAACUAQAACwAA&#10;AAAAAAAAAAAAAAAvAQAAX3JlbHMvLnJlbHNQSwECLQAUAAYACAAAACEAn27QVQgCAABcBAAADgAA&#10;AAAAAAAAAAAAAAAuAgAAZHJzL2Uyb0RvYy54bWxQSwECLQAUAAYACAAAACEAQ+Z/MtsAAAAKAQAA&#10;DwAAAAAAAAAAAAAAAABiBAAAZHJzL2Rvd25yZXYueG1sUEsFBgAAAAAEAAQA8wAAAGoFAAAAAA==&#10;" strokecolor="black [3213]" strokeweight="1.5pt">
                <v:stroke dashstyle="1 1" endarrow="block" joinstyle="miter"/>
              </v:shape>
            </w:pict>
          </mc:Fallback>
        </mc:AlternateContent>
      </w:r>
      <w:r w:rsidR="00BC6D3F">
        <w:rPr>
          <w:noProof/>
          <w:lang w:eastAsia="fr-FR"/>
        </w:rPr>
        <mc:AlternateContent>
          <mc:Choice Requires="wps">
            <w:drawing>
              <wp:anchor distT="0" distB="0" distL="114300" distR="114300" simplePos="0" relativeHeight="251567104" behindDoc="0" locked="0" layoutInCell="1" allowOverlap="1" wp14:anchorId="0E6149F8" wp14:editId="61EE90C3">
                <wp:simplePos x="0" y="0"/>
                <wp:positionH relativeFrom="column">
                  <wp:posOffset>1692</wp:posOffset>
                </wp:positionH>
                <wp:positionV relativeFrom="paragraph">
                  <wp:posOffset>914400</wp:posOffset>
                </wp:positionV>
                <wp:extent cx="7323455" cy="9485207"/>
                <wp:effectExtent l="0" t="0" r="29845" b="3259455"/>
                <wp:wrapNone/>
                <wp:docPr id="12" name="Connecteur en angle 12"/>
                <wp:cNvGraphicFramePr/>
                <a:graphic xmlns:a="http://schemas.openxmlformats.org/drawingml/2006/main">
                  <a:graphicData uri="http://schemas.microsoft.com/office/word/2010/wordprocessingShape">
                    <wps:wsp>
                      <wps:cNvCnPr/>
                      <wps:spPr>
                        <a:xfrm flipH="1">
                          <a:off x="0" y="0"/>
                          <a:ext cx="7323455" cy="9485207"/>
                        </a:xfrm>
                        <a:prstGeom prst="bentConnector3">
                          <a:avLst>
                            <a:gd name="adj1" fmla="val 10"/>
                          </a:avLst>
                        </a:prstGeom>
                        <a:ln w="15875">
                          <a:solidFill>
                            <a:schemeClr val="tx1"/>
                          </a:solidFill>
                          <a:prstDash val="dashDot"/>
                          <a:round/>
                        </a:ln>
                        <a:effectLst>
                          <a:reflection blurRad="6350" stA="52000" endA="300" endPos="35000" dir="5400000" sy="-100000" algn="bl" rotWithShape="0"/>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4E876EE"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en angle 12" o:spid="_x0000_s1026" type="#_x0000_t34" style="position:absolute;margin-left:.15pt;margin-top:1in;width:576.65pt;height:746.85pt;flip:x;z-index:25156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MnYQIAAA4FAAAOAAAAZHJzL2Uyb0RvYy54bWysVEuP0zAQviPxHyzft0naZrdUTVeo1cIB&#10;QbWAOLt+NEZ+RLbbtP+eseM+duEC4hLNeGY+z3zfOIvHo1bowJ2X1jS4GpUYcUMtk2bX4O/fnu5m&#10;GPlADCPKGt7gE/f4cfn2zaLv5nxsW6sYdwhAjJ/3XYPbELp5UXjack38yHbcQFBYp0kA1+0K5kgP&#10;6FoV47K8L3rrWOcs5d7D6XoI4mXCF4LT8EUIzwNSDYbeQvq69N3Gb7FckPnOka6VNLdB/qELTaSB&#10;Sy9QaxII2jv5G5SW1FlvRRhRqwsrhKQ8zQDTVOWrab62pONpFiDHdxea/P+DpZ8PG4ckA+3GGBmi&#10;QaOVNQaI43sHWiJidoojiAJVfefnULEyG5c9321cnPsonEZCye4jICUmYDZ0TESfLkTzY0AUDh8m&#10;48m0rjGiEHs3ndXj8iHiFwNQBOycDx+41SgaDd5yE3Jf1k3SBeTwyYfEOcuNE/azwkhoBRIeiEJV&#10;0hdAcypYZ9hYpwzqodt69lAnQG+VZE9SqRhMG8hXyiFAanA4VrnBF1kRbk18OyQxsNY2xEQyd3Zv&#10;2DCTMvGAp3XMPTsuFHAMrwZt1d49E1DgflLDivrwvsFASJmeEgNnks2NBeEhJ7pMwhLXU7Cj54HG&#10;uyo7RO3gKW4VRs6GHzK0aY2yBkDBTR9FFHSQMFnhpPjAzDMXsBUg1SDmKzYIpaDHmRFlIDuWCeDu&#10;UlgOnMaHfKXxZWHOv5LzN8XDGOebrQmXYi2NdX+6/SqiGPJh427mjubWslNa7hSAR5eWMv8g4qu+&#10;9VP59Te2/AUAAP//AwBQSwMEFAAGAAgAAAAhAPA0GOfgAAAACgEAAA8AAABkcnMvZG93bnJldi54&#10;bWxMj8FugzAQRO+V+g/WRuqlakwgIRXBRFGlXhCqFNIPcOwtoGAbYYeQv+/m1N52d0azb/L9bHo2&#10;4eg7ZwWslhEwtMrpzjYCvk+fb+/AfJBWy95ZFHBHD/vi+SmXmXY3e8SpDg2jEOszKaANYcg496pF&#10;I/3SDWhJ+3GjkYHWseF6lDcKNz2PoyjlRnaWPrRywI8W1aW+GgGqfL3Xh+krvZTV5lTWscIqroR4&#10;WcyHHbCAc/gzwwOf0KEgprO7Wu1ZLyAhH13Xa2r0kFebJAV2pilNtlvgRc7/Vyh+AQAA//8DAFBL&#10;AQItABQABgAIAAAAIQC2gziS/gAAAOEBAAATAAAAAAAAAAAAAAAAAAAAAABbQ29udGVudF9UeXBl&#10;c10ueG1sUEsBAi0AFAAGAAgAAAAhADj9If/WAAAAlAEAAAsAAAAAAAAAAAAAAAAALwEAAF9yZWxz&#10;Ly5yZWxzUEsBAi0AFAAGAAgAAAAhAPO+MydhAgAADgUAAA4AAAAAAAAAAAAAAAAALgIAAGRycy9l&#10;Mm9Eb2MueG1sUEsBAi0AFAAGAAgAAAAhAPA0GOfgAAAACgEAAA8AAAAAAAAAAAAAAAAAuwQAAGRy&#10;cy9kb3ducmV2LnhtbFBLBQYAAAAABAAEAPMAAADIBQAAAAA=&#10;" adj="2" strokecolor="black [3213]" strokeweight="1.25pt">
                <v:stroke dashstyle="dashDot" joinstyle="round"/>
              </v:shape>
            </w:pict>
          </mc:Fallback>
        </mc:AlternateContent>
      </w:r>
      <w:r w:rsidR="00BC6D3F">
        <w:rPr>
          <w:noProof/>
          <w:lang w:eastAsia="fr-FR"/>
        </w:rPr>
        <mc:AlternateContent>
          <mc:Choice Requires="wps">
            <w:drawing>
              <wp:anchor distT="0" distB="0" distL="114300" distR="114300" simplePos="0" relativeHeight="251531264" behindDoc="0" locked="0" layoutInCell="1" allowOverlap="1" wp14:anchorId="29216AF5" wp14:editId="18347CC2">
                <wp:simplePos x="0" y="0"/>
                <wp:positionH relativeFrom="column">
                  <wp:posOffset>3198007</wp:posOffset>
                </wp:positionH>
                <wp:positionV relativeFrom="paragraph">
                  <wp:posOffset>795655</wp:posOffset>
                </wp:positionV>
                <wp:extent cx="3996202" cy="684823"/>
                <wp:effectExtent l="19050" t="19050" r="23495" b="20320"/>
                <wp:wrapNone/>
                <wp:docPr id="8" name="Rectangle à coins arrondis 8"/>
                <wp:cNvGraphicFramePr/>
                <a:graphic xmlns:a="http://schemas.openxmlformats.org/drawingml/2006/main">
                  <a:graphicData uri="http://schemas.microsoft.com/office/word/2010/wordprocessingShape">
                    <wps:wsp>
                      <wps:cNvSpPr/>
                      <wps:spPr>
                        <a:xfrm>
                          <a:off x="0" y="0"/>
                          <a:ext cx="3996202" cy="684823"/>
                        </a:xfrm>
                        <a:prstGeom prst="roundRect">
                          <a:avLst/>
                        </a:prstGeom>
                        <a:noFill/>
                        <a:ln w="285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2ADB330F" w14:textId="24260B25" w:rsidR="00BC6D3F" w:rsidRPr="00BC6D3F" w:rsidRDefault="00BC6D3F" w:rsidP="00BC6D3F">
                            <w:pPr>
                              <w:jc w:val="center"/>
                              <w:rPr>
                                <w:color w:val="000000" w:themeColor="text1"/>
                                <w:sz w:val="2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216AF5" id="Rectangle à coins arrondis 8" o:spid="_x0000_s1032" style="position:absolute;margin-left:251.8pt;margin-top:62.65pt;width:314.65pt;height:53.9pt;z-index:25153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lwwIAANAFAAAOAAAAZHJzL2Uyb0RvYy54bWysVMFu2zAMvQ/YPwi6r3bcJE2DOkXQosOA&#10;oi3aDj0rshwLkEVNUhJnX7N/2Y+Nkuyk64odhuWgUCL5SD6TvLjsWkW2wjoJuqSjk5wSoTlUUq9L&#10;+vX55tOMEueZrpgCLUq6F45eLj5+uNiZuSigAVUJSxBEu/nOlLTx3syzzPFGtMydgBEalTXYlnm8&#10;2nVWWbZD9FZlRZ5Psx3Yyljgwjl8vU5Kuoj4dS24v69rJzxRJcXcfDxtPFfhzBYXbL62zDSS92mw&#10;f8iiZVJj0APUNfOMbKz8A6qV3IKD2p9waDOoa8lFrAGrGeVvqnlqmBGxFiTHmQNN7v/B8rvtgyWy&#10;Kil+KM1a/ESPSBrTayXIzx+Eg9SOMGtBV9KRWSBsZ9wc/Z7Mg+1vDsVQfVfbNvxjXaSLJO8PJIvO&#10;E46Pp+fn0yIvKOGom87Gs+I0gGZHb2Od/yygJUEoqYWNrkJSkWC2vXU+2Q92IaKGG6kUvrO50mRX&#10;0mI2OZtEDwdKVkEblLGxxJWyZMuwJXw36oP/ZhWQr5lrkpHbu3DpDZXGZAMFqego+b0SKfSjqJFN&#10;LLNIsUMfH8MxzoX2o6RqWCVSgEmOvyGPwSNSojQCBuQa8z9g9wCDZQIZsBM3vX1wFXEMDs753xJL&#10;zgePGBm0Pzi3UoN9D0BhVX3kZD+QlKgJLPlu1cVOmwbL8LKCao/dZyGNpTP8RiLzt8z5B2ZxDnFi&#10;cbf4ezxqBfhVoZcoacB+f+892ON4oJaSHc51Sd23DbOCEvVF4+Ccj8bjsAjiZTw5K/BiX2tWrzV6&#10;014B9skIt5jhUQz2Xg1ibaF9wRW0DFFRxTTH2CVdDeKVT9sGVxgXy2U0wtE3zN/qJ8MDdGA5dNxz&#10;98Ks6bve47zcwbAB2PxN3yfb4KlhufFQyzgUR1Z7/nFtxEbqV1zYS6/v0eq4iBe/AAAA//8DAFBL&#10;AwQUAAYACAAAACEAF35iu+IAAAAMAQAADwAAAGRycy9kb3ducmV2LnhtbEyPwU7DMBBE70j9B2uR&#10;uFEnsVpKGqeCoB5A4tBQoR6deEmixusodtv073FPcFzN08zbbDOZnp1xdJ0lCfE8AoZUW91RI2H/&#10;tX1cAXNekVa9JZRwRQebfHaXqVTbC+3wXPqGhRJyqZLQej+knLu6RaPc3A5IIfuxo1E+nGPD9agu&#10;odz0PImiJTeqo7DQqgGLFutjeTIS3nxTvH9s3WfxVH77YVdUr4drJeXD/fSyBuZx8n8w3PSDOuTB&#10;qbIn0o71EhaRWAY0BMlCALsRsUiegVUSEiFi4HnG/z+R/wIAAP//AwBQSwECLQAUAAYACAAAACEA&#10;toM4kv4AAADhAQAAEwAAAAAAAAAAAAAAAAAAAAAAW0NvbnRlbnRfVHlwZXNdLnhtbFBLAQItABQA&#10;BgAIAAAAIQA4/SH/1gAAAJQBAAALAAAAAAAAAAAAAAAAAC8BAABfcmVscy8ucmVsc1BLAQItABQA&#10;BgAIAAAAIQC/Bh/lwwIAANAFAAAOAAAAAAAAAAAAAAAAAC4CAABkcnMvZTJvRG9jLnhtbFBLAQIt&#10;ABQABgAIAAAAIQAXfmK74gAAAAwBAAAPAAAAAAAAAAAAAAAAAB0FAABkcnMvZG93bnJldi54bWxQ&#10;SwUGAAAAAAQABADzAAAALAYAAAAA&#10;" filled="f" strokecolor="black [3213]" strokeweight="2.25pt">
                <v:stroke dashstyle="3 1" joinstyle="miter"/>
                <v:textbox>
                  <w:txbxContent>
                    <w:p w14:paraId="2ADB330F" w14:textId="24260B25" w:rsidR="00BC6D3F" w:rsidRPr="00BC6D3F" w:rsidRDefault="00BC6D3F" w:rsidP="00BC6D3F">
                      <w:pPr>
                        <w:jc w:val="center"/>
                        <w:rPr>
                          <w:color w:val="000000" w:themeColor="text1"/>
                          <w:sz w:val="28"/>
                        </w:rPr>
                      </w:pPr>
                    </w:p>
                  </w:txbxContent>
                </v:textbox>
              </v:roundrect>
            </w:pict>
          </mc:Fallback>
        </mc:AlternateContent>
      </w:r>
      <w:r w:rsidR="005110F3">
        <w:rPr>
          <w:noProof/>
          <w:lang w:eastAsia="fr-FR"/>
        </w:rPr>
        <mc:AlternateContent>
          <mc:Choice Requires="wps">
            <w:drawing>
              <wp:anchor distT="0" distB="0" distL="114300" distR="114300" simplePos="0" relativeHeight="251541504" behindDoc="0" locked="0" layoutInCell="1" allowOverlap="1" wp14:anchorId="77356975" wp14:editId="30A2D1E1">
                <wp:simplePos x="0" y="0"/>
                <wp:positionH relativeFrom="column">
                  <wp:posOffset>6629400</wp:posOffset>
                </wp:positionH>
                <wp:positionV relativeFrom="paragraph">
                  <wp:posOffset>-53731</wp:posOffset>
                </wp:positionV>
                <wp:extent cx="694543" cy="1079500"/>
                <wp:effectExtent l="19050" t="19050" r="10795" b="25400"/>
                <wp:wrapNone/>
                <wp:docPr id="2" name="Rectangle à coins arrondis 2"/>
                <wp:cNvGraphicFramePr/>
                <a:graphic xmlns:a="http://schemas.openxmlformats.org/drawingml/2006/main">
                  <a:graphicData uri="http://schemas.microsoft.com/office/word/2010/wordprocessingShape">
                    <wps:wsp>
                      <wps:cNvSpPr/>
                      <wps:spPr>
                        <a:xfrm>
                          <a:off x="0" y="0"/>
                          <a:ext cx="694543" cy="1079500"/>
                        </a:xfrm>
                        <a:prstGeom prst="roundRect">
                          <a:avLst/>
                        </a:prstGeom>
                        <a:solidFill>
                          <a:schemeClr val="bg1">
                            <a:lumMod val="9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1D9421" w14:textId="37BCA1E4" w:rsidR="004C27CD" w:rsidRPr="005110F3" w:rsidRDefault="00D809A8" w:rsidP="005110F3">
                            <w:pPr>
                              <w:jc w:val="center"/>
                              <w:rPr>
                                <w:rFonts w:ascii="Burst My Bubble" w:hAnsi="Burst My Bubble"/>
                                <w:b/>
                                <w:color w:val="000000" w:themeColor="text1"/>
                                <w:sz w:val="44"/>
                              </w:rPr>
                            </w:pPr>
                            <w:r>
                              <w:rPr>
                                <w:rFonts w:ascii="Burst My Bubble" w:hAnsi="Burst My Bubble"/>
                                <w:b/>
                                <w:color w:val="000000" w:themeColor="text1"/>
                                <w:sz w:val="44"/>
                              </w:rPr>
                              <w:t>ULIS-</w:t>
                            </w:r>
                            <w:proofErr w:type="spellStart"/>
                            <w:r>
                              <w:rPr>
                                <w:rFonts w:ascii="Burst My Bubble" w:hAnsi="Burst My Bubble"/>
                                <w:b/>
                                <w:color w:val="000000" w:themeColor="text1"/>
                                <w:sz w:val="44"/>
                              </w:rPr>
                              <w:t>Ec</w:t>
                            </w:r>
                            <w:proofErr w:type="spellEnd"/>
                          </w:p>
                        </w:txbxContent>
                      </wps:txbx>
                      <wps:bodyPr rot="0" spcFirstLastPara="0" vertOverflow="overflow" horzOverflow="overflow" vert="vert"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356975" id="Rectangle à coins arrondis 2" o:spid="_x0000_s1033" style="position:absolute;margin-left:522pt;margin-top:-4.25pt;width:54.7pt;height:85pt;z-index:25154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uaOvwIAAPEFAAAOAAAAZHJzL2Uyb0RvYy54bWysVEtu2zAQ3RfoHQjuG8lunI8ROTASpCiQ&#10;JkGSImuaoiwCFIclaUvuaXqXXKxDUlI+NboouqGG5Myb4dPMOzvvGkW2wjoJuqCTg5wSoTmUUq8L&#10;+v3x6tMJJc4zXTIFWhR0Jxw9X3z8cNaauZhCDaoUliCIdvPWFLT23syzzPFaNMwdgBEaLyuwDfO4&#10;teustKxF9EZl0zw/ylqwpbHAhXN4epku6SLiV5Xg/raqnPBEFRRr83G1cV2FNVucsfnaMlNL3pfB&#10;/qGKhkmNSUeoS+YZ2Vj5B1QjuQUHlT/g0GRQVZKL+AZ8zSR/95qHmhkR34LkODPS5P4fLL/Z3lki&#10;y4JOKdGswV90j6QxvVaCPP8iHKR2hFkLupSOTANhrXFzjHswd7bfOTTD67vKNuGL7yJdJHk3kiw6&#10;TzgeHp0ezg4/U8LxapIfn87y+Beyl2hjnf8ioCHBKKiFjS5DUZFgtr12HtOi/+AXMjpQsrySSsVN&#10;6B5xoSzZMvzvq/UkhqpN8w3KdBbSDnljswX3iPoGSWnSIjUns+NZhHhzOcYlSN9NAjtY2Csv3CmN&#10;h4GzxFK0/E6JUKnS96JC+pGXaUrwtnTGudA+le9qVoqUKhS/v/oIGJAr5GLE7gH2Y6eae/8QKuLc&#10;jMH53wpLwWNEzAzaj8GN1GD3ASh8VZ85+Q8kJWoCS75bdbE1j4euW0G5w3a1kObYGX4lsUeumfN3&#10;zOLg4oijGPlbXCoF+Ougtyipwf7cdx78CxpWSloUgoK6HxtmBSXqq8ZJC6oxGHYwVoOhN80FYI9N&#10;UOYMjyYGWK8Gs7LQPKFGLUMWvGKaYyXYlIN54ZMcocZxsVxGJ9QGw/y1fjA8QAdWQ7M/dk/Mmn4s&#10;PA7UDQwSwebvBiP5hkgNy42HSsapCbwmFnu+UVdiz/YaGITr9T56vSj14jcAAAD//wMAUEsDBBQA&#10;BgAIAAAAIQCf5NnJ4AAAAAwBAAAPAAAAZHJzL2Rvd25yZXYueG1sTI/BTsMwEETvSPyDtUhcUOsE&#10;kqoKcSpA9AYqFD5gGy9JRLwOsdsGvp7tCW472tHMm3I1uV4daAydZwPpPAFFXHvbcWPg/W09W4IK&#10;Edli75kMfFOAVXV+VmJh/ZFf6bCNjZIQDgUaaGMcCq1D3ZLDMPcDsfw+/OgwihwbbUc8Srjr9XWS&#10;LLTDjqWhxYEeWqo/t3snJZv4tLn6GR7XL/oLu2d7j76bjLm8mO5uQUWa4p8ZTviCDpUw7fyebVC9&#10;6CTLZEw0MFvmoE6ONL/JQO3kWqQ56KrU/0dUvwAAAP//AwBQSwECLQAUAAYACAAAACEAtoM4kv4A&#10;AADhAQAAEwAAAAAAAAAAAAAAAAAAAAAAW0NvbnRlbnRfVHlwZXNdLnhtbFBLAQItABQABgAIAAAA&#10;IQA4/SH/1gAAAJQBAAALAAAAAAAAAAAAAAAAAC8BAABfcmVscy8ucmVsc1BLAQItABQABgAIAAAA&#10;IQBIOuaOvwIAAPEFAAAOAAAAAAAAAAAAAAAAAC4CAABkcnMvZTJvRG9jLnhtbFBLAQItABQABgAI&#10;AAAAIQCf5NnJ4AAAAAwBAAAPAAAAAAAAAAAAAAAAABkFAABkcnMvZG93bnJldi54bWxQSwUGAAAA&#10;AAQABADzAAAAJgYAAAAA&#10;" fillcolor="#f2f2f2 [3052]" strokecolor="black [3213]" strokeweight="2.25pt">
                <v:stroke joinstyle="miter"/>
                <v:textbox style="layout-flow:vertical" inset="0,0,0,0">
                  <w:txbxContent>
                    <w:p w14:paraId="371D9421" w14:textId="37BCA1E4" w:rsidR="004C27CD" w:rsidRPr="005110F3" w:rsidRDefault="00D809A8" w:rsidP="005110F3">
                      <w:pPr>
                        <w:jc w:val="center"/>
                        <w:rPr>
                          <w:rFonts w:ascii="Burst My Bubble" w:hAnsi="Burst My Bubble"/>
                          <w:b/>
                          <w:color w:val="000000" w:themeColor="text1"/>
                          <w:sz w:val="44"/>
                        </w:rPr>
                      </w:pPr>
                      <w:r>
                        <w:rPr>
                          <w:rFonts w:ascii="Burst My Bubble" w:hAnsi="Burst My Bubble"/>
                          <w:b/>
                          <w:color w:val="000000" w:themeColor="text1"/>
                          <w:sz w:val="44"/>
                        </w:rPr>
                        <w:t>ULIS-</w:t>
                      </w:r>
                      <w:proofErr w:type="spellStart"/>
                      <w:r>
                        <w:rPr>
                          <w:rFonts w:ascii="Burst My Bubble" w:hAnsi="Burst My Bubble"/>
                          <w:b/>
                          <w:color w:val="000000" w:themeColor="text1"/>
                          <w:sz w:val="44"/>
                        </w:rPr>
                        <w:t>Ec</w:t>
                      </w:r>
                      <w:proofErr w:type="spellEnd"/>
                    </w:p>
                  </w:txbxContent>
                </v:textbox>
              </v:roundrect>
            </w:pict>
          </mc:Fallback>
        </mc:AlternateContent>
      </w:r>
      <w:r w:rsidR="005110F3">
        <w:rPr>
          <w:noProof/>
          <w:lang w:eastAsia="fr-FR"/>
        </w:rPr>
        <mc:AlternateContent>
          <mc:Choice Requires="wps">
            <w:drawing>
              <wp:anchor distT="0" distB="0" distL="114300" distR="114300" simplePos="0" relativeHeight="251536384" behindDoc="0" locked="0" layoutInCell="1" allowOverlap="1" wp14:anchorId="3065C740" wp14:editId="715A6F70">
                <wp:simplePos x="0" y="0"/>
                <wp:positionH relativeFrom="column">
                  <wp:posOffset>-107950</wp:posOffset>
                </wp:positionH>
                <wp:positionV relativeFrom="paragraph">
                  <wp:posOffset>-56515</wp:posOffset>
                </wp:positionV>
                <wp:extent cx="7080250" cy="1079500"/>
                <wp:effectExtent l="19050" t="19050" r="25400" b="25400"/>
                <wp:wrapNone/>
                <wp:docPr id="1" name="Rectangle à coins arrondis 1"/>
                <wp:cNvGraphicFramePr/>
                <a:graphic xmlns:a="http://schemas.openxmlformats.org/drawingml/2006/main">
                  <a:graphicData uri="http://schemas.microsoft.com/office/word/2010/wordprocessingShape">
                    <wps:wsp>
                      <wps:cNvSpPr/>
                      <wps:spPr>
                        <a:xfrm>
                          <a:off x="0" y="0"/>
                          <a:ext cx="7080250" cy="1079500"/>
                        </a:xfrm>
                        <a:prstGeom prst="roundRect">
                          <a:avLst/>
                        </a:prstGeom>
                        <a:solidFill>
                          <a:srgbClr val="7030A0"/>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7CD0C4" w14:textId="10873823" w:rsidR="004C27CD" w:rsidRPr="00F87738" w:rsidRDefault="005E4B2B" w:rsidP="004C27CD">
                            <w:pPr>
                              <w:jc w:val="center"/>
                              <w:rPr>
                                <w:rFonts w:ascii="Chinacat" w:hAnsi="Chinacat"/>
                                <w:color w:val="FFFFFF" w:themeColor="background1"/>
                                <w:sz w:val="60"/>
                                <w:szCs w:val="60"/>
                              </w:rPr>
                            </w:pPr>
                            <w:r>
                              <w:rPr>
                                <w:rFonts w:ascii="Chinacat" w:hAnsi="Chinacat"/>
                                <w:color w:val="FFFFFF" w:themeColor="background1"/>
                                <w:sz w:val="60"/>
                                <w:szCs w:val="60"/>
                              </w:rPr>
                              <w:t xml:space="preserve">Mouvements : </w:t>
                            </w:r>
                            <w:r w:rsidR="00141399">
                              <w:rPr>
                                <w:rFonts w:ascii="Chinacat" w:hAnsi="Chinacat"/>
                                <w:color w:val="FFFFFF" w:themeColor="background1"/>
                                <w:sz w:val="60"/>
                                <w:szCs w:val="60"/>
                              </w:rPr>
                              <w:t>le squelette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65C740" id="Rectangle à coins arrondis 1" o:spid="_x0000_s1034" style="position:absolute;margin-left:-8.5pt;margin-top:-4.45pt;width:557.5pt;height:85pt;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n9owAIAAOEFAAAOAAAAZHJzL2Uyb0RvYy54bWysVM1u2zAMvg/YOwi6r3ayZkmDOkXQosOA&#10;oivaDj0rspwIkEWNUhJnT7N32YuNkn+adsUOwy6yaJIfyU8kzy+a2rCdQq/BFnx0knOmrIRS23XB&#10;vz1ef5hx5oOwpTBgVcEPyvOLxft353s3V2PYgCkVMgKxfr53Bd+E4OZZ5uVG1cKfgFOWlBVgLQKJ&#10;uM5KFHtCr002zvNP2R6wdAhSeU9/r1olXyT8qlIyfK0qrwIzBafcQjoxnat4ZotzMV+jcBstuzTE&#10;P2RRC20p6AB1JYJgW9R/QNVaIniowomEOoOq0lKlGqiaUf6qmoeNcCrVQuR4N9Dk/x+svN3dIdMl&#10;vR1nVtT0RPdEmrBro9ivn0yCtp4JRLCl9mwUCds7Pye/B3eHneTpGqtvKqzjl+piTSL5MJCsmsAk&#10;/Zzms3w8obeQpBvl07NJnp4he3Z36MNnBTWLl4IjbG0Zs0oMi92NDxSX7Hu7GNKD0eW1NiYJuF5d&#10;GmQ7Qc8+zT/myz7ECzNj2b7g49lkOknQL5SpBdWAEppUO0U9siLJWEolMtJykG7hYFRMw9h7VRG5&#10;VPW4DRDb+hlTSKlsGLWqjShVmzARMlAyZJEKToARuaJCB+wO4G3slqnOPrqqNBWDc/63xFrnwSNF&#10;BhsG51pbwLcADFXVRW7te5JaaiJLoVk1qfFmfU+toDxQMyK0U+qdvNbUADfChzuBNJbUNLRqwlc6&#10;KgP0dNDdONsA/njrf7SnaSEtZ3sa84L771uBijPzxdIcnY1OT+NeSMLpZDomAY81q2ON3daXQC1F&#10;s0LZpWu0D6a/Vgj1E22kZYxKKmElxS64DNgLl6FdP7TTpFoukxntAifCjX1wMoJHnmNvPzZPAl03&#10;BYEG6Bb6lSDmr+agtY2eFpbbAJVOQxKZbnntXoD2SGqlbufFRXUsJ6vnzbz4DQAA//8DAFBLAwQU&#10;AAYACAAAACEAcUXFB90AAAALAQAADwAAAGRycy9kb3ducmV2LnhtbEyPQU/DMAyF70j8h8hI3La0&#10;SHRtaToBEuIKgwPcsia01RqnJM5W/j3eCW7P9tPz95rt4iZxtCGOHhXk6wyExc6bEXsF729PqxJE&#10;JI1GTx6tgh8bYdteXjS6Nv6Er/a4o15wCMZaKxiI5lrK2A3W6bj2s0W+ffngNPEYemmCPnG4m+RN&#10;lhXS6RH5w6Bn+zjY7rBLTsFLSB+RDt0tVZ/peUNJfz9MhVLXV8v9HQiyC/2Z4YzP6NAy094nNFFM&#10;Clb5hrsQi7ICcTZkVcmbPasiz0G2jfzfof0FAAD//wMAUEsBAi0AFAAGAAgAAAAhALaDOJL+AAAA&#10;4QEAABMAAAAAAAAAAAAAAAAAAAAAAFtDb250ZW50X1R5cGVzXS54bWxQSwECLQAUAAYACAAAACEA&#10;OP0h/9YAAACUAQAACwAAAAAAAAAAAAAAAAAvAQAAX3JlbHMvLnJlbHNQSwECLQAUAAYACAAAACEA&#10;Ee5/aMACAADhBQAADgAAAAAAAAAAAAAAAAAuAgAAZHJzL2Uyb0RvYy54bWxQSwECLQAUAAYACAAA&#10;ACEAcUXFB90AAAALAQAADwAAAAAAAAAAAAAAAAAaBQAAZHJzL2Rvd25yZXYueG1sUEsFBgAAAAAE&#10;AAQA8wAAACQGAAAAAA==&#10;" fillcolor="#7030a0" strokecolor="black [3213]" strokeweight="2.25pt">
                <v:stroke joinstyle="miter"/>
                <v:textbox>
                  <w:txbxContent>
                    <w:p w14:paraId="6F7CD0C4" w14:textId="10873823" w:rsidR="004C27CD" w:rsidRPr="00F87738" w:rsidRDefault="005E4B2B" w:rsidP="004C27CD">
                      <w:pPr>
                        <w:jc w:val="center"/>
                        <w:rPr>
                          <w:rFonts w:ascii="Chinacat" w:hAnsi="Chinacat"/>
                          <w:color w:val="FFFFFF" w:themeColor="background1"/>
                          <w:sz w:val="60"/>
                          <w:szCs w:val="60"/>
                        </w:rPr>
                      </w:pPr>
                      <w:r>
                        <w:rPr>
                          <w:rFonts w:ascii="Chinacat" w:hAnsi="Chinacat"/>
                          <w:color w:val="FFFFFF" w:themeColor="background1"/>
                          <w:sz w:val="60"/>
                          <w:szCs w:val="60"/>
                        </w:rPr>
                        <w:t xml:space="preserve">Mouvements : </w:t>
                      </w:r>
                      <w:r w:rsidR="00141399">
                        <w:rPr>
                          <w:rFonts w:ascii="Chinacat" w:hAnsi="Chinacat"/>
                          <w:color w:val="FFFFFF" w:themeColor="background1"/>
                          <w:sz w:val="60"/>
                          <w:szCs w:val="60"/>
                        </w:rPr>
                        <w:t>le squelette</w:t>
                      </w:r>
                    </w:p>
                  </w:txbxContent>
                </v:textbox>
              </v:roundrect>
            </w:pict>
          </mc:Fallback>
        </mc:AlternateContent>
      </w:r>
      <w:r w:rsidR="005110F3">
        <w:rPr>
          <w:noProof/>
          <w:lang w:eastAsia="fr-FR"/>
        </w:rPr>
        <mc:AlternateContent>
          <mc:Choice Requires="wps">
            <w:drawing>
              <wp:anchor distT="0" distB="0" distL="114300" distR="114300" simplePos="0" relativeHeight="251521024" behindDoc="0" locked="0" layoutInCell="1" allowOverlap="1" wp14:anchorId="60A9D45E" wp14:editId="35721F90">
                <wp:simplePos x="0" y="0"/>
                <wp:positionH relativeFrom="column">
                  <wp:posOffset>28575</wp:posOffset>
                </wp:positionH>
                <wp:positionV relativeFrom="paragraph">
                  <wp:posOffset>687070</wp:posOffset>
                </wp:positionV>
                <wp:extent cx="1439545" cy="912495"/>
                <wp:effectExtent l="19050" t="19050" r="27305" b="20955"/>
                <wp:wrapNone/>
                <wp:docPr id="3" name="Rectangle à coins arrondis 3"/>
                <wp:cNvGraphicFramePr/>
                <a:graphic xmlns:a="http://schemas.openxmlformats.org/drawingml/2006/main">
                  <a:graphicData uri="http://schemas.microsoft.com/office/word/2010/wordprocessingShape">
                    <wps:wsp>
                      <wps:cNvSpPr/>
                      <wps:spPr>
                        <a:xfrm>
                          <a:off x="0" y="0"/>
                          <a:ext cx="1439545" cy="912495"/>
                        </a:xfrm>
                        <a:prstGeom prst="roundRect">
                          <a:avLst/>
                        </a:prstGeom>
                        <a:solidFill>
                          <a:schemeClr val="tx1"/>
                        </a:solidFill>
                        <a:ln w="28575">
                          <a:solidFill>
                            <a:schemeClr val="bg1"/>
                          </a:solidFill>
                          <a:prstDash val="lgDashDot"/>
                        </a:ln>
                      </wps:spPr>
                      <wps:style>
                        <a:lnRef idx="2">
                          <a:schemeClr val="accent1">
                            <a:shade val="50000"/>
                          </a:schemeClr>
                        </a:lnRef>
                        <a:fillRef idx="1">
                          <a:schemeClr val="accent1"/>
                        </a:fillRef>
                        <a:effectRef idx="0">
                          <a:schemeClr val="accent1"/>
                        </a:effectRef>
                        <a:fontRef idx="minor">
                          <a:schemeClr val="lt1"/>
                        </a:fontRef>
                      </wps:style>
                      <wps:txbx>
                        <w:txbxContent>
                          <w:p w14:paraId="1AEF8476" w14:textId="41E0C52F" w:rsidR="004C27CD" w:rsidRPr="005110F3" w:rsidRDefault="004C27CD" w:rsidP="004C27CD">
                            <w:pPr>
                              <w:jc w:val="center"/>
                              <w:rPr>
                                <w:rFonts w:ascii="Pere Castor" w:hAnsi="Pere Castor"/>
                                <w:sz w:val="44"/>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A9D45E" id="Rectangle à coins arrondis 3" o:spid="_x0000_s1035" style="position:absolute;margin-left:2.25pt;margin-top:54.1pt;width:113.35pt;height:71.85pt;z-index:25152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2kyQIAAPYFAAAOAAAAZHJzL2Uyb0RvYy54bWysVMFu2zAMvQ/YPwi6r47TZG2COkXQoMOA&#10;oi3aDj0rshwLkEVNUhJnX7N/2Y+Nkmyn7YodhuWgUCL5SD6TvLhsG0V2wjoJuqD5yYgSoTmUUm8K&#10;+u3p+tM5Jc4zXTIFWhT0IBy9XHz8cLE3czGGGlQpLEEQ7eZ7U9DaezPPMsdr0TB3AkZoVFZgG+bx&#10;ajdZadke0RuVjUejz9kebGkscOEcvq6Ski4iflUJ7u+qyglPVEExNx9PG891OLPFBZtvLDO15F0a&#10;7B+yaJjUGHSAWjHPyNbKP6AayS04qPwJhyaDqpJcxBqwmnz0pprHmhkRa0FynBlocv8Plt/u7i2R&#10;ZUFPKdGswU/0gKQxvVGC/PpJOEjtCLMWdCkdOQ2E7Y2bo9+jubfdzaEYqm8r24R/rIu0keTDQLJo&#10;PeH4mE9OZ9PJlBKOulk+nsymATQ7ehvr/BcBDQlCQS1sdRmSigSz3Y3zyb63CxEdKFleS6XiJXSP&#10;uFKW7Bh+d9/mXYRXVkqTfUHH59OzaUR+pYwNeIRYb96FCBmsmKtTHLUJ8gp8F01pLCuQleiJkj8o&#10;EVJU+kFUyDsSMk7RX+fMOBfa50lVs1KkENMR/vpieo9IXgQMyBWSMGB3AL1lAumxE4udfXAVcWAG&#10;59HfEkvOg0eMDNoPzo3UYN8DUFhVFznZ9yQlagJLvl23sSdnwTK8rKE8YJ9aSAPsDL+WyP0Nc/6e&#10;WZxYnG3cQv4Oj0oBflfoJEpqsD/eew/2OEiopWSPG6Cg7vuWWUGJ+qpxxGb5ZBJWRrxMpmdjvNiX&#10;mnW84KveNleAjZbjrjM8isHWq16sLDTPuKiWISKqmOYYt6DrXrzyaSfhouNiuYxGuCAM8zf60fAA&#10;HRgO/fbUPjNrutnwOFW30O8JNn8zHck2eGpYbj1UMo7OkdGOe1wusYm6RRi218t7tDqu68VvAAAA&#10;//8DAFBLAwQUAAYACAAAACEAJxoG0N8AAAAJAQAADwAAAGRycy9kb3ducmV2LnhtbEyPwU7DMBBE&#10;70j8g7VIXBC1k9I2hDhVhYTEBQQtElc3XuJAbEex3YS/ZznBbXZnNPu22s62ZyccQ+edhGwhgKFr&#10;vO5cK+Ht8HBdAAtROa1671DCNwbY1udnlSq1n9wrnvaxZVTiQqkkmBiHkvPQGLQqLPyAjrwPP1oV&#10;aRxbrkc1UbnteS7EmlvVObpg1ID3BpuvfbISrlJhNxvDU1o+717en9afj5M4SHl5Me/ugEWc418Y&#10;fvEJHWpiOvrkdGC9hJsVBWktihwY+fkyI3EkscpugdcV//9B/QMAAP//AwBQSwECLQAUAAYACAAA&#10;ACEAtoM4kv4AAADhAQAAEwAAAAAAAAAAAAAAAAAAAAAAW0NvbnRlbnRfVHlwZXNdLnhtbFBLAQIt&#10;ABQABgAIAAAAIQA4/SH/1gAAAJQBAAALAAAAAAAAAAAAAAAAAC8BAABfcmVscy8ucmVsc1BLAQIt&#10;ABQABgAIAAAAIQBHb+2kyQIAAPYFAAAOAAAAAAAAAAAAAAAAAC4CAABkcnMvZTJvRG9jLnhtbFBL&#10;AQItABQABgAIAAAAIQAnGgbQ3wAAAAkBAAAPAAAAAAAAAAAAAAAAACMFAABkcnMvZG93bnJldi54&#10;bWxQSwUGAAAAAAQABADzAAAALwYAAAAA&#10;" fillcolor="black [3213]" strokecolor="white [3212]" strokeweight="2.25pt">
                <v:stroke dashstyle="longDashDot" joinstyle="miter"/>
                <v:textbox inset=",,,0">
                  <w:txbxContent>
                    <w:p w14:paraId="1AEF8476" w14:textId="41E0C52F" w:rsidR="004C27CD" w:rsidRPr="005110F3" w:rsidRDefault="004C27CD" w:rsidP="004C27CD">
                      <w:pPr>
                        <w:jc w:val="center"/>
                        <w:rPr>
                          <w:rFonts w:ascii="Pere Castor" w:hAnsi="Pere Castor"/>
                          <w:sz w:val="44"/>
                        </w:rPr>
                      </w:pPr>
                    </w:p>
                  </w:txbxContent>
                </v:textbox>
              </v:roundrect>
            </w:pict>
          </mc:Fallback>
        </mc:AlternateContent>
      </w:r>
      <w:r w:rsidR="005110F3">
        <w:rPr>
          <w:noProof/>
          <w:lang w:eastAsia="fr-FR"/>
        </w:rPr>
        <mc:AlternateContent>
          <mc:Choice Requires="wps">
            <w:drawing>
              <wp:anchor distT="0" distB="0" distL="114300" distR="114300" simplePos="0" relativeHeight="251526144" behindDoc="0" locked="0" layoutInCell="1" allowOverlap="1" wp14:anchorId="6750D712" wp14:editId="7631A529">
                <wp:simplePos x="0" y="0"/>
                <wp:positionH relativeFrom="column">
                  <wp:posOffset>1485900</wp:posOffset>
                </wp:positionH>
                <wp:positionV relativeFrom="paragraph">
                  <wp:posOffset>683895</wp:posOffset>
                </wp:positionV>
                <wp:extent cx="1439545" cy="912495"/>
                <wp:effectExtent l="19050" t="19050" r="27305" b="20955"/>
                <wp:wrapNone/>
                <wp:docPr id="4" name="Rectangle à coins arrondis 4"/>
                <wp:cNvGraphicFramePr/>
                <a:graphic xmlns:a="http://schemas.openxmlformats.org/drawingml/2006/main">
                  <a:graphicData uri="http://schemas.microsoft.com/office/word/2010/wordprocessingShape">
                    <wps:wsp>
                      <wps:cNvSpPr/>
                      <wps:spPr>
                        <a:xfrm>
                          <a:off x="0" y="0"/>
                          <a:ext cx="1439545" cy="912495"/>
                        </a:xfrm>
                        <a:prstGeom prst="roundRect">
                          <a:avLst/>
                        </a:prstGeom>
                        <a:solidFill>
                          <a:schemeClr val="tx1">
                            <a:lumMod val="65000"/>
                            <a:lumOff val="35000"/>
                          </a:schemeClr>
                        </a:solidFill>
                        <a:ln w="28575">
                          <a:solidFill>
                            <a:schemeClr val="bg1"/>
                          </a:solidFill>
                          <a:prstDash val="lgDashDot"/>
                        </a:ln>
                      </wps:spPr>
                      <wps:style>
                        <a:lnRef idx="2">
                          <a:schemeClr val="accent1">
                            <a:shade val="50000"/>
                          </a:schemeClr>
                        </a:lnRef>
                        <a:fillRef idx="1">
                          <a:schemeClr val="accent1"/>
                        </a:fillRef>
                        <a:effectRef idx="0">
                          <a:schemeClr val="accent1"/>
                        </a:effectRef>
                        <a:fontRef idx="minor">
                          <a:schemeClr val="lt1"/>
                        </a:fontRef>
                      </wps:style>
                      <wps:txbx>
                        <w:txbxContent>
                          <w:p w14:paraId="20139296" w14:textId="17919387" w:rsidR="004C27CD" w:rsidRPr="005110F3" w:rsidRDefault="004C27CD" w:rsidP="004C27CD">
                            <w:pPr>
                              <w:jc w:val="center"/>
                              <w:rPr>
                                <w:sz w:val="40"/>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50D712" id="Rectangle à coins arrondis 4" o:spid="_x0000_s1036" style="position:absolute;margin-left:117pt;margin-top:53.85pt;width:113.35pt;height:71.85pt;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Lie4AIAADYGAAAOAAAAZHJzL2Uyb0RvYy54bWysVF9P2zAQf5+072D5faQpKdCKFFVUTJPY&#10;QMDEs+s4jSXH59luG/Zp9l32xXa200AB7WHaS3K+P7+7+9l35xddq8hWWCdBlzQ/GlEiNIdK6nVJ&#10;vz9cfTqjxHmmK6ZAi5I+CUcv5h8/nO/MTIyhAVUJSxBEu9nOlLTx3syyzPFGtMwdgREajTXYlnk8&#10;2nVWWbZD9FZl49HoJNuBrYwFLpxD7TIZ6Tzi17Xg/qaunfBElRRr8/Fr43cVvtn8nM3WlplG8r4M&#10;9g9VtExqTDpALZlnZGPlG6hWcgsOan/Eoc2griUXsQfsJh+96ua+YUbEXpAcZwaa3P+D5d+2t5bI&#10;qqQFJZq1eEV3SBrTayXI71+Eg9SOMGtBV9KRIhC2M26Gcffm1vYnh2LovqttG/7YF+kiyU8DyaLz&#10;hKMyL46nk2JCCUfbNB8X00kAzZ6jjXX+s4CWBKGkFja6CkVFgtn22vnkv/cLGR0oWV1JpeIhvB5x&#10;qSzZMrx33+UxVG3ar1Al3clkNOpvH9X4RpL6eK/GcuIbDCixuIMESpNdScdnk9NJRD4wDnEJcrXO&#10;+/4OvELxS+aa5KTWQV6C712VxqSB58RslPyTEqE7pe9EjVeGXI5T9sN2GedC+9Sya1glUorQWez4&#10;TWsRMCDXyN+A3QO8j50uoPcPoSLO2hA8+lthKXiIiJlB+yG4lRrsewAKu+ozJ/89SYmawJLvVl18&#10;znnsNahWUD3hG7eQht8ZfiWR/Gvm/C2zOO24F3CD+Rv81ArwYqGXKGnA/nxPH/xxCNFKyQ63R0nd&#10;jw2zghL1ReN4TvOiCOsmHorJ6RgP9qVl9dKiN+0l4EPNcVcaHsXg79VerC20j7joFiErmpjmmLuk&#10;q7146dNOw0XJxWIRnXDBGOav9b3hATrQHB7dQ/fIrOlny+NUfoP9nmGzV9OVfEOkhsXGQy3j6D2z&#10;2l8ALqc4JP0iDdvv5Tl6Pa/7+R8AAAD//wMAUEsDBBQABgAIAAAAIQAToc5x4gAAAAsBAAAPAAAA&#10;ZHJzL2Rvd25yZXYueG1sTI9RS8MwFIXfBf9DuIJvLtlWO6lNhwyGIsi0G6hvaRPbYHNTmnTr/r3X&#10;J327h+9w7jn5enIdO5ohWI8S5jMBzGDttcVGwmG/vbkDFqJCrTqPRsLZBFgXlxe5yrQ/4Zs5lrFh&#10;FIIhUxLaGPuM81C3xqkw871BYl9+cCqSHBquB3WicNfxhRApd8oifWhVbzatqb/L0Ul4+vx4fe+f&#10;68ed3aYvy/NYoq02Ul5fTQ/3wKKZ4p8ZfutTdSioU+VH1IF1EhbLhLZEAmK1AkaOJBV0VIRu5wnw&#10;Iuf/NxQ/AAAA//8DAFBLAQItABQABgAIAAAAIQC2gziS/gAAAOEBAAATAAAAAAAAAAAAAAAAAAAA&#10;AABbQ29udGVudF9UeXBlc10ueG1sUEsBAi0AFAAGAAgAAAAhADj9If/WAAAAlAEAAAsAAAAAAAAA&#10;AAAAAAAALwEAAF9yZWxzLy5yZWxzUEsBAi0AFAAGAAgAAAAhAOXEuJ7gAgAANgYAAA4AAAAAAAAA&#10;AAAAAAAALgIAAGRycy9lMm9Eb2MueG1sUEsBAi0AFAAGAAgAAAAhABOhznHiAAAACwEAAA8AAAAA&#10;AAAAAAAAAAAAOgUAAGRycy9kb3ducmV2LnhtbFBLBQYAAAAABAAEAPMAAABJBgAAAAA=&#10;" fillcolor="#5a5a5a [2109]" strokecolor="white [3212]" strokeweight="2.25pt">
                <v:stroke dashstyle="longDashDot" joinstyle="miter"/>
                <v:textbox>
                  <w:txbxContent>
                    <w:p w14:paraId="20139296" w14:textId="17919387" w:rsidR="004C27CD" w:rsidRPr="005110F3" w:rsidRDefault="004C27CD" w:rsidP="004C27CD">
                      <w:pPr>
                        <w:jc w:val="center"/>
                        <w:rPr>
                          <w:sz w:val="40"/>
                        </w:rPr>
                      </w:pPr>
                    </w:p>
                  </w:txbxContent>
                </v:textbox>
              </v:roundrect>
            </w:pict>
          </mc:Fallback>
        </mc:AlternateContent>
      </w:r>
      <w:proofErr w:type="spellStart"/>
      <w:r w:rsidR="00F025EF">
        <w:t>U’il</w:t>
      </w:r>
      <w:r w:rsidR="00E57BC6">
        <w:t>s</w:t>
      </w:r>
      <w:proofErr w:type="spellEnd"/>
    </w:p>
    <w:p w14:paraId="535D3BB9" w14:textId="20A7AD35" w:rsidR="00F025EF" w:rsidRDefault="00F025EF"/>
    <w:p w14:paraId="615D6339" w14:textId="68984DD5" w:rsidR="00F025EF" w:rsidRDefault="00F025EF"/>
    <w:p w14:paraId="595660C4" w14:textId="2216728D" w:rsidR="00F025EF" w:rsidRDefault="00F025EF"/>
    <w:p w14:paraId="52355FD1" w14:textId="2D932146" w:rsidR="00F025EF" w:rsidRDefault="00F025EF"/>
    <w:p w14:paraId="24381F1A" w14:textId="6824C426" w:rsidR="00F025EF" w:rsidRDefault="00F025EF"/>
    <w:p w14:paraId="6585C1E4" w14:textId="7A925FA3" w:rsidR="00F025EF" w:rsidRDefault="00F025EF"/>
    <w:p w14:paraId="05FBB50B" w14:textId="6E210935" w:rsidR="00F025EF" w:rsidRDefault="00141399">
      <w:r>
        <w:rPr>
          <w:noProof/>
          <w:lang w:eastAsia="fr-FR"/>
        </w:rPr>
        <mc:AlternateContent>
          <mc:Choice Requires="wps">
            <w:drawing>
              <wp:anchor distT="0" distB="0" distL="114300" distR="114300" simplePos="0" relativeHeight="251598848" behindDoc="0" locked="0" layoutInCell="1" allowOverlap="1" wp14:anchorId="7627F169" wp14:editId="20C7303C">
                <wp:simplePos x="0" y="0"/>
                <wp:positionH relativeFrom="column">
                  <wp:posOffset>581660</wp:posOffset>
                </wp:positionH>
                <wp:positionV relativeFrom="paragraph">
                  <wp:posOffset>172720</wp:posOffset>
                </wp:positionV>
                <wp:extent cx="6732270" cy="2105025"/>
                <wp:effectExtent l="0" t="0" r="0" b="0"/>
                <wp:wrapNone/>
                <wp:docPr id="18" name="Zone de texte 18"/>
                <wp:cNvGraphicFramePr/>
                <a:graphic xmlns:a="http://schemas.openxmlformats.org/drawingml/2006/main">
                  <a:graphicData uri="http://schemas.microsoft.com/office/word/2010/wordprocessingShape">
                    <wps:wsp>
                      <wps:cNvSpPr txBox="1"/>
                      <wps:spPr>
                        <a:xfrm>
                          <a:off x="0" y="0"/>
                          <a:ext cx="6732270" cy="2105025"/>
                        </a:xfrm>
                        <a:prstGeom prst="rect">
                          <a:avLst/>
                        </a:prstGeom>
                        <a:noFill/>
                        <a:ln w="6350">
                          <a:noFill/>
                        </a:ln>
                      </wps:spPr>
                      <wps:txbx>
                        <w:txbxContent>
                          <w:p w14:paraId="072A8238" w14:textId="402453A8" w:rsidR="006354AA" w:rsidRDefault="00141399" w:rsidP="004D5AC7">
                            <w:pPr>
                              <w:ind w:firstLine="567"/>
                              <w:jc w:val="both"/>
                              <w:rPr>
                                <w:sz w:val="28"/>
                              </w:rPr>
                            </w:pPr>
                            <w:r>
                              <w:rPr>
                                <w:sz w:val="28"/>
                              </w:rPr>
                              <w:t xml:space="preserve">Le squelette est une structure solide et rigide qui soutient le corps des vertébrés. Chez les vertébrés, ce squelette est interne et formé d’os. </w:t>
                            </w:r>
                          </w:p>
                          <w:p w14:paraId="4CAA23FB" w14:textId="6CBEA349" w:rsidR="00141399" w:rsidRDefault="00141399" w:rsidP="004D5AC7">
                            <w:pPr>
                              <w:ind w:firstLine="567"/>
                              <w:jc w:val="both"/>
                              <w:rPr>
                                <w:sz w:val="28"/>
                              </w:rPr>
                            </w:pPr>
                            <w:r>
                              <w:rPr>
                                <w:sz w:val="28"/>
                              </w:rPr>
                              <w:t xml:space="preserve">Chez l’être humain, notre squelette est composé d’environ 206 os reliés par articulations ou des cartilages. On distingue les os paires (un à droite et un à gauche) et les os impaires (un seul os pour tout le corps). </w:t>
                            </w:r>
                          </w:p>
                          <w:p w14:paraId="688B2AB8" w14:textId="619EED4D" w:rsidR="00141399" w:rsidRPr="005C3895" w:rsidRDefault="00141399" w:rsidP="004D5AC7">
                            <w:pPr>
                              <w:ind w:firstLine="567"/>
                              <w:jc w:val="both"/>
                              <w:rPr>
                                <w:sz w:val="28"/>
                              </w:rPr>
                            </w:pPr>
                            <w:r>
                              <w:rPr>
                                <w:sz w:val="28"/>
                              </w:rPr>
                              <w:t xml:space="preserve">En plus du rôle de soutien, les os comme ceux du crâne ont aussi un rôle de protection. En effet, le crâne protège le cerveau. La colonne vertébrale protège la moelle épinière.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27F169" id="Zone de texte 18" o:spid="_x0000_s1037" type="#_x0000_t202" style="position:absolute;margin-left:45.8pt;margin-top:13.6pt;width:530.1pt;height:16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Zb+NAIAAGEEAAAOAAAAZHJzL2Uyb0RvYy54bWysVF1v2jAUfZ+0/2D5fSSk0HaIULFWTJNQ&#10;W4lOlfZmHAciJb6ebUjYr9+xAxR1e5r2Yq7vvbkf5xwzveuamu2VdRXpnA8HKWdKSyoqvcn595fF&#10;p1vOnBe6EDVplfODcvxu9vHDtDUTldGW6kJZhiLaTVqT8633ZpIkTm5VI9yAjNIIlmQb4XG1m6Sw&#10;okX1pk6yNL1OWrKFsSSVc/A+9EE+i/XLUkn/VJZOeVbnHLP5eNp4rsOZzKZisrHCbCt5HEP8wxSN&#10;qDSanks9CC/YzlZ/lGoqaclR6QeSmoTKspIq7oBthum7bVZbYVTcBeA4c4bJ/b+y8nH/bFlVgDsw&#10;pUUDjn6AKVYo5lXnFYMfILXGTZC7Msj23Rfq8MHJ7+AMu3elbcIvtmKIA+7DGWKUYhLO65urLLtB&#10;SCKWDdNxmo1DneTtc2Od/6qoYcHIuQWHEVqxXzrfp55SQjdNi6quI4+1Zi1aXI3T+ME5guK1Ro+w&#10;RD9ssHy37vrNz5usqThgQUu9TpyRiwpDLIXzz8JCGBgcYvdPOMqa0IyOFmdbsr/+5g/54AtRzloI&#10;Lefu505YxVn9TYPJz8PRKCgzXkbjmwwXexlZX0b0rrknaHmIZ2VkNEO+r09maal5xZuYh64ICS3R&#10;O+f+ZN77Xv54U1LN5zEJWjTCL/XKyFA6wBogfulehTVHHoIaHukkSTF5R0ef2xMy33kqq8hVALpH&#10;9Yg/dBzZPr658FAu7zHr7Z9h9hsAAP//AwBQSwMEFAAGAAgAAAAhAN9ZMBDiAAAACgEAAA8AAABk&#10;cnMvZG93bnJldi54bWxMjzFPwzAUhHck/oP1kNiok6C0Ic1LVUWqkBAMLV3YnNhNotrPIXbbwK/H&#10;ncp4utPdd8VqMpqd1eh6SwjxLAKmqLGypxZh/7l5yoA5L0gKbUkh/CgHq/L+rhC5tBfaqvPOtyyU&#10;kMsFQuf9kHPumk4Z4WZ2UBS8gx2N8EGOLZejuIRyo3kSRXNuRE9hoRODqjrVHHcng/BWbT7Etk5M&#10;9qur1/fDevjef6WIjw/TegnMq8nfwnDFD+hQBqbankg6phFe4nlIIiSLBNjVj9M4fKkRntNsAbws&#10;+P8L5R8AAAD//wMAUEsBAi0AFAAGAAgAAAAhALaDOJL+AAAA4QEAABMAAAAAAAAAAAAAAAAAAAAA&#10;AFtDb250ZW50X1R5cGVzXS54bWxQSwECLQAUAAYACAAAACEAOP0h/9YAAACUAQAACwAAAAAAAAAA&#10;AAAAAAAvAQAAX3JlbHMvLnJlbHNQSwECLQAUAAYACAAAACEA3PGW/jQCAABhBAAADgAAAAAAAAAA&#10;AAAAAAAuAgAAZHJzL2Uyb0RvYy54bWxQSwECLQAUAAYACAAAACEA31kwEOIAAAAKAQAADwAAAAAA&#10;AAAAAAAAAACOBAAAZHJzL2Rvd25yZXYueG1sUEsFBgAAAAAEAAQA8wAAAJ0FAAAAAA==&#10;" filled="f" stroked="f" strokeweight=".5pt">
                <v:textbox>
                  <w:txbxContent>
                    <w:p w14:paraId="072A8238" w14:textId="402453A8" w:rsidR="006354AA" w:rsidRDefault="00141399" w:rsidP="004D5AC7">
                      <w:pPr>
                        <w:ind w:firstLine="567"/>
                        <w:jc w:val="both"/>
                        <w:rPr>
                          <w:sz w:val="28"/>
                        </w:rPr>
                      </w:pPr>
                      <w:r>
                        <w:rPr>
                          <w:sz w:val="28"/>
                        </w:rPr>
                        <w:t xml:space="preserve">Le squelette est une structure solide et rigide qui soutient le corps des vertébrés. Chez les vertébrés, ce squelette est interne et formé d’os. </w:t>
                      </w:r>
                    </w:p>
                    <w:p w14:paraId="4CAA23FB" w14:textId="6CBEA349" w:rsidR="00141399" w:rsidRDefault="00141399" w:rsidP="004D5AC7">
                      <w:pPr>
                        <w:ind w:firstLine="567"/>
                        <w:jc w:val="both"/>
                        <w:rPr>
                          <w:sz w:val="28"/>
                        </w:rPr>
                      </w:pPr>
                      <w:r>
                        <w:rPr>
                          <w:sz w:val="28"/>
                        </w:rPr>
                        <w:t xml:space="preserve">Chez l’être humain, notre squelette est composé d’environ 206 os reliés par articulations ou des cartilages. On distingue les os paires (un à droite et un à gauche) et les os impaires (un seul os pour tout le corps). </w:t>
                      </w:r>
                    </w:p>
                    <w:p w14:paraId="688B2AB8" w14:textId="619EED4D" w:rsidR="00141399" w:rsidRPr="005C3895" w:rsidRDefault="00141399" w:rsidP="004D5AC7">
                      <w:pPr>
                        <w:ind w:firstLine="567"/>
                        <w:jc w:val="both"/>
                        <w:rPr>
                          <w:sz w:val="28"/>
                        </w:rPr>
                      </w:pPr>
                      <w:r>
                        <w:rPr>
                          <w:sz w:val="28"/>
                        </w:rPr>
                        <w:t xml:space="preserve">En plus du rôle de soutien, les os comme ceux du crâne ont aussi un rôle de protection. En effet, le crâne protège le cerveau. La colonne vertébrale protège la moelle épinière. </w:t>
                      </w:r>
                    </w:p>
                  </w:txbxContent>
                </v:textbox>
              </v:shape>
            </w:pict>
          </mc:Fallback>
        </mc:AlternateContent>
      </w:r>
    </w:p>
    <w:p w14:paraId="291FF92F" w14:textId="64F05A27" w:rsidR="00F025EF" w:rsidRDefault="00F025EF"/>
    <w:p w14:paraId="6C2C6193" w14:textId="3AAB8F3E" w:rsidR="00F025EF" w:rsidRDefault="00F025EF"/>
    <w:p w14:paraId="5A3528E6" w14:textId="5A6A86AB" w:rsidR="00F025EF" w:rsidRDefault="00F025EF"/>
    <w:p w14:paraId="79759E5E" w14:textId="41AA7047" w:rsidR="00F025EF" w:rsidRDefault="00F025EF"/>
    <w:p w14:paraId="0AA8E501" w14:textId="1F688341" w:rsidR="00F025EF" w:rsidRDefault="00F025EF"/>
    <w:p w14:paraId="415EEF8D" w14:textId="51BE6C56" w:rsidR="00F025EF" w:rsidRDefault="00F025EF"/>
    <w:p w14:paraId="64FE3685" w14:textId="07801D73" w:rsidR="00F025EF" w:rsidRDefault="00014DBD">
      <w:r>
        <w:rPr>
          <w:noProof/>
          <w:lang w:eastAsia="fr-FR"/>
        </w:rPr>
        <w:drawing>
          <wp:anchor distT="0" distB="0" distL="114300" distR="114300" simplePos="0" relativeHeight="251794432" behindDoc="0" locked="0" layoutInCell="1" allowOverlap="1" wp14:anchorId="5BC722CB" wp14:editId="448E723D">
            <wp:simplePos x="0" y="0"/>
            <wp:positionH relativeFrom="column">
              <wp:posOffset>3077210</wp:posOffset>
            </wp:positionH>
            <wp:positionV relativeFrom="paragraph">
              <wp:posOffset>155575</wp:posOffset>
            </wp:positionV>
            <wp:extent cx="3089599" cy="5969336"/>
            <wp:effectExtent l="0" t="0" r="0" b="0"/>
            <wp:wrapNone/>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SqueltteHumain_PrincipalesArticulations.png"/>
                    <pic:cNvPicPr/>
                  </pic:nvPicPr>
                  <pic:blipFill>
                    <a:blip r:embed="rId7">
                      <a:extLst>
                        <a:ext uri="{28A0092B-C50C-407E-A947-70E740481C1C}">
                          <a14:useLocalDpi xmlns:a14="http://schemas.microsoft.com/office/drawing/2010/main" val="0"/>
                        </a:ext>
                      </a:extLst>
                    </a:blip>
                    <a:stretch>
                      <a:fillRect/>
                    </a:stretch>
                  </pic:blipFill>
                  <pic:spPr>
                    <a:xfrm>
                      <a:off x="0" y="0"/>
                      <a:ext cx="3089599" cy="5969336"/>
                    </a:xfrm>
                    <a:prstGeom prst="rect">
                      <a:avLst/>
                    </a:prstGeom>
                  </pic:spPr>
                </pic:pic>
              </a:graphicData>
            </a:graphic>
            <wp14:sizeRelH relativeFrom="page">
              <wp14:pctWidth>0</wp14:pctWidth>
            </wp14:sizeRelH>
            <wp14:sizeRelV relativeFrom="page">
              <wp14:pctHeight>0</wp14:pctHeight>
            </wp14:sizeRelV>
          </wp:anchor>
        </w:drawing>
      </w:r>
      <w:r w:rsidR="00141399" w:rsidRPr="00D5182D">
        <w:rPr>
          <w:noProof/>
          <w:lang w:eastAsia="fr-FR"/>
        </w:rPr>
        <mc:AlternateContent>
          <mc:Choice Requires="wps">
            <w:drawing>
              <wp:anchor distT="0" distB="0" distL="114300" distR="114300" simplePos="0" relativeHeight="251693056" behindDoc="0" locked="0" layoutInCell="1" allowOverlap="1" wp14:anchorId="08168E2A" wp14:editId="5F27C6EC">
                <wp:simplePos x="0" y="0"/>
                <wp:positionH relativeFrom="column">
                  <wp:posOffset>774065</wp:posOffset>
                </wp:positionH>
                <wp:positionV relativeFrom="paragraph">
                  <wp:posOffset>243840</wp:posOffset>
                </wp:positionV>
                <wp:extent cx="5382260" cy="387985"/>
                <wp:effectExtent l="0" t="0" r="0" b="0"/>
                <wp:wrapNone/>
                <wp:docPr id="21" name="Zone de texte 21"/>
                <wp:cNvGraphicFramePr/>
                <a:graphic xmlns:a="http://schemas.openxmlformats.org/drawingml/2006/main">
                  <a:graphicData uri="http://schemas.microsoft.com/office/word/2010/wordprocessingShape">
                    <wps:wsp>
                      <wps:cNvSpPr txBox="1"/>
                      <wps:spPr>
                        <a:xfrm>
                          <a:off x="0" y="0"/>
                          <a:ext cx="5382260" cy="387985"/>
                        </a:xfrm>
                        <a:prstGeom prst="rect">
                          <a:avLst/>
                        </a:prstGeom>
                        <a:noFill/>
                        <a:ln w="6350">
                          <a:noFill/>
                        </a:ln>
                      </wps:spPr>
                      <wps:txbx>
                        <w:txbxContent>
                          <w:p w14:paraId="2434B460" w14:textId="5BB20F3A" w:rsidR="00D5182D" w:rsidRPr="005C3895" w:rsidRDefault="00141399" w:rsidP="00D5182D">
                            <w:pPr>
                              <w:rPr>
                                <w:rFonts w:ascii="Pere Castor" w:hAnsi="Pere Castor"/>
                                <w:sz w:val="36"/>
                                <w:szCs w:val="32"/>
                                <w:u w:val="single"/>
                              </w:rPr>
                            </w:pPr>
                            <w:r>
                              <w:rPr>
                                <w:rFonts w:ascii="Pere Castor" w:hAnsi="Pere Castor"/>
                                <w:sz w:val="36"/>
                                <w:szCs w:val="32"/>
                                <w:u w:val="single"/>
                              </w:rPr>
                              <w:t xml:space="preserve">Squelette humain.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8168E2A" id="Zone de texte 21" o:spid="_x0000_s1038" type="#_x0000_t202" style="position:absolute;margin-left:60.95pt;margin-top:19.2pt;width:423.8pt;height:30.55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lnqNwIAAGAEAAAOAAAAZHJzL2Uyb0RvYy54bWysVF1v2jAUfZ+0/2D5fQTCR2lEqFgrpkmo&#10;rUSrSnszjk0ixb6ebUjYr9+1Qyjq9jTtxVzfe3M/zjlmcdeqmhyFdRXonI4GQ0qE5lBUep/T15f1&#10;lzklzjNdsBq0yOlJOHq3/Pxp0ZhMpFBCXQhLsIh2WWNyWnpvsiRxvBSKuQEYoTEowSrm8Wr3SWFZ&#10;g9VVnaTD4SxpwBbGAhfOofehC9JlrC+l4P5JSic8qXOKs/l42njuwpksFyzbW2bKip/HYP8whWKV&#10;xqaXUg/MM3Kw1R+lVMUtOJB+wEElIGXFRdwBtxkNP2yzLZkRcRcEx5kLTO7/leWPx2dLqiKn6YgS&#10;zRRy9AOZIoUgXrReEPQjSI1xGeZuDWb79iu0SHbvd+gMu7fSqvCLWxGMI9ynC8RYinB0TsfzNJ1h&#10;iGNsPL+5nU9DmeT9a2Od/yZAkWDk1CKFEVl23DjfpfYpoZmGdVXXkcZakyans/F0GD+4RLB4rbFH&#10;2KGbNVi+3bVx8VHaL7KD4oT7Wehk4gxfVzjEhjn/zCzqAudGrfsnPGQN2AzOFiUl2F9/84d8pAuj&#10;lDSos5y6nwdmBSX1d41E3o4mkyDMeJlMb1K82OvI7jqiD+oeUMrIFU4XzZDv696UFtQbPolV6Ioh&#10;pjn2zqnvzXvfqR+fFBerVUxCKRrmN3preCgdYA0Qv7RvzJozD0EMj9ArkmUf6OhyO0JWBw+yilwF&#10;oDtUz/ijjCPb5ycX3sn1PWa9/zEsfwMAAP//AwBQSwMEFAAGAAgAAAAhAH5TBEbgAAAACQEAAA8A&#10;AABkcnMvZG93bnJldi54bWxMj0FPwzAMhe9I/IfISNxYusKmtjSdpkoTEhqHjV24uU3WVjROabKt&#10;8OvxTnCyn97T8+d8NdlenM3oO0cK5rMIhKHa6Y4aBYf3zUMCwgckjb0jo+DbeFgVtzc5ZtpdaGfO&#10;+9AILiGfoYI2hCGT0tetsehnbjDE3tGNFgPLsZF6xAuX217GUbSUFjviCy0OpmxN/bk/WQWv5eYN&#10;d1Vsk5++fNke18PX4WOh1P3dtH4GEcwU/sJwxWd0KJipcifSXvSs43nKUQWPyRMIDqTLdAGi4oWn&#10;LHL5/4PiFwAA//8DAFBLAQItABQABgAIAAAAIQC2gziS/gAAAOEBAAATAAAAAAAAAAAAAAAAAAAA&#10;AABbQ29udGVudF9UeXBlc10ueG1sUEsBAi0AFAAGAAgAAAAhADj9If/WAAAAlAEAAAsAAAAAAAAA&#10;AAAAAAAALwEAAF9yZWxzLy5yZWxzUEsBAi0AFAAGAAgAAAAhAKF+Weo3AgAAYAQAAA4AAAAAAAAA&#10;AAAAAAAALgIAAGRycy9lMm9Eb2MueG1sUEsBAi0AFAAGAAgAAAAhAH5TBEbgAAAACQEAAA8AAAAA&#10;AAAAAAAAAAAAkQQAAGRycy9kb3ducmV2LnhtbFBLBQYAAAAABAAEAPMAAACeBQAAAAA=&#10;" filled="f" stroked="f" strokeweight=".5pt">
                <v:textbox>
                  <w:txbxContent>
                    <w:p w14:paraId="2434B460" w14:textId="5BB20F3A" w:rsidR="00D5182D" w:rsidRPr="005C3895" w:rsidRDefault="00141399" w:rsidP="00D5182D">
                      <w:pPr>
                        <w:rPr>
                          <w:rFonts w:ascii="Pere Castor" w:hAnsi="Pere Castor"/>
                          <w:sz w:val="36"/>
                          <w:szCs w:val="32"/>
                          <w:u w:val="single"/>
                        </w:rPr>
                      </w:pPr>
                      <w:r>
                        <w:rPr>
                          <w:rFonts w:ascii="Pere Castor" w:hAnsi="Pere Castor"/>
                          <w:sz w:val="36"/>
                          <w:szCs w:val="32"/>
                          <w:u w:val="single"/>
                        </w:rPr>
                        <w:t xml:space="preserve">Squelette humain. </w:t>
                      </w:r>
                    </w:p>
                  </w:txbxContent>
                </v:textbox>
              </v:shape>
            </w:pict>
          </mc:Fallback>
        </mc:AlternateContent>
      </w:r>
      <w:r w:rsidR="00141399" w:rsidRPr="00D5182D">
        <w:rPr>
          <w:noProof/>
          <w:lang w:eastAsia="fr-FR"/>
        </w:rPr>
        <mc:AlternateContent>
          <mc:Choice Requires="wps">
            <w:drawing>
              <wp:anchor distT="0" distB="0" distL="114300" distR="114300" simplePos="0" relativeHeight="251645952" behindDoc="0" locked="0" layoutInCell="1" allowOverlap="1" wp14:anchorId="32A0DF50" wp14:editId="3F0C8A70">
                <wp:simplePos x="0" y="0"/>
                <wp:positionH relativeFrom="column">
                  <wp:posOffset>342900</wp:posOffset>
                </wp:positionH>
                <wp:positionV relativeFrom="paragraph">
                  <wp:posOffset>207645</wp:posOffset>
                </wp:positionV>
                <wp:extent cx="431800" cy="359410"/>
                <wp:effectExtent l="0" t="0" r="25400" b="21590"/>
                <wp:wrapNone/>
                <wp:docPr id="20" name="Rogner un rectangle avec un coin diagonal 15"/>
                <wp:cNvGraphicFramePr/>
                <a:graphic xmlns:a="http://schemas.openxmlformats.org/drawingml/2006/main">
                  <a:graphicData uri="http://schemas.microsoft.com/office/word/2010/wordprocessingShape">
                    <wps:wsp>
                      <wps:cNvSpPr/>
                      <wps:spPr>
                        <a:xfrm>
                          <a:off x="0" y="0"/>
                          <a:ext cx="431800" cy="35941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6C6B9F" w14:textId="3E7BC94A" w:rsidR="00D5182D" w:rsidRPr="0092728E" w:rsidRDefault="00D5182D" w:rsidP="00D5182D">
                            <w:pPr>
                              <w:jc w:val="center"/>
                              <w:rPr>
                                <w:rFonts w:ascii="Pere Castor" w:hAnsi="Pere Castor"/>
                                <w:color w:val="000000" w:themeColor="text1"/>
                                <w:sz w:val="32"/>
                              </w:rPr>
                            </w:pPr>
                            <w:r>
                              <w:rPr>
                                <w:rFonts w:ascii="Pere Castor" w:hAnsi="Pere Castor"/>
                                <w:color w:val="000000" w:themeColor="text1"/>
                                <w:sz w:val="32"/>
                              </w:rPr>
                              <w:t>2</w:t>
                            </w:r>
                            <w:r w:rsidRPr="0092728E">
                              <w:rPr>
                                <w:rFonts w:ascii="Pere Castor" w:hAnsi="Pere Castor"/>
                                <w:color w:val="000000" w:themeColor="text1"/>
                                <w:sz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A0DF50" id="_x0000_s1039" style="position:absolute;margin-left:27pt;margin-top:16.35pt;width:34pt;height:28.3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1800,3594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zzuxgIAAPMFAAAOAAAAZHJzL2Uyb0RvYy54bWysVE1v2zAMvQ/YfxB0X22nydYGdYqgRYcB&#10;RVe0HXpWZMkWIIuapCTOfv0o+SNtV+wwzAdZEslH8onkxWXXarITziswJS1OckqE4VApU5f0x9PN&#10;pzNKfGCmYhqMKOlBeHq5+vjhYm+XYgYN6Eo4giDGL/e2pE0IdpllnjeiZf4ErDAolOBaFvDo6qxy&#10;bI/orc5mef4524OrrAMuvMfb615IVwlfSsHDdym9CESXFGMLaXVp3cQ1W12wZe2YbRQfwmD/EEXL&#10;lEGnE9Q1C4xsnfoDqlXcgQcZTji0GUipuEg5YDZF/iabx4ZZkXJBcrydaPL/D5bf7e4dUVVJZ0iP&#10;YS2+0QPUBh9la4hD/piptSBsJ3i84aAMqRSrwTBNikUkcG/9EnEe7b0bTh63kY1Oujb+MU/SJdIP&#10;E+miC4Tj5fy0OMvRN0fR6eJ8XqRHyY7G1vnwVUBL4qak3ig7u8YIHjC4xDnb3fqAntFm1I1OPWhV&#10;3Sit0yEWlLjSjuwYlsKmLmLkaPFKSxuyxyo+zxd5Qn4lTDV5hAjdOxAIqA3iRkp6EtIuHLSIUWjz&#10;ICSyjWnPegevw2KcCxOKXtSwSvTRLnL8xnhHixR9AozIEvOcsAeAUbMHGbH7tAf9aCpSm0zGQ+Z/&#10;M54skmcwYTJulQH3XmYasxo89/ojST01kaXQbbpUicVpVI1XG6gOWJ4O+r71lt8oLIJb5sM9c9io&#10;WDc4fMJ3XKQGfDsYdpQ04H69dx/1sX9QSskeGx8r6ueWOUGJ/maws86L+TxOinSYL77EvnAvJZuX&#10;ErNtrwALqsAxZ3naRv2gx6100D7jjFpHryhihqPvkvLgxsNV6AcSTjku1uukhtPBsnBrHi2P4JHo&#10;WNtP3TNzduiEgC10B+OQYMs3fdDrRksD620AqVKTHHkdngAnS6qlYQrG0fXynLSOs3r1GwAA//8D&#10;AFBLAwQUAAYACAAAACEAHhhO+uEAAAAIAQAADwAAAGRycy9kb3ducmV2LnhtbEyPT0vDQBDF74Lf&#10;YRnBS2k3pra2MZMiiqAg9I+FXjfZMYnNzobsNo3f3u1Jj2/e8N7vpavBNKKnztWWEe4mEQjiwuqa&#10;S4T95+t4AcJ5xVo1lgnhhxyssuurVCXannlL/c6XIoSwSxRC5X2bSOmKioxyE9sSB+/Ldkb5ILtS&#10;6k6dQ7hpZBxFc2lUzaGhUi09V1QcdyeD8Hb49ta+HD82/ex9M8oPclRHa8Tbm+HpEYSnwf89wwU/&#10;oEMWmHJ7Yu1EgzC7D1M8wjR+AHHx4zgccoTFcgoyS+X/AdkvAAAA//8DAFBLAQItABQABgAIAAAA&#10;IQC2gziS/gAAAOEBAAATAAAAAAAAAAAAAAAAAAAAAABbQ29udGVudF9UeXBlc10ueG1sUEsBAi0A&#10;FAAGAAgAAAAhADj9If/WAAAAlAEAAAsAAAAAAAAAAAAAAAAALwEAAF9yZWxzLy5yZWxzUEsBAi0A&#10;FAAGAAgAAAAhADnfPO7GAgAA8wUAAA4AAAAAAAAAAAAAAAAALgIAAGRycy9lMm9Eb2MueG1sUEsB&#10;Ai0AFAAGAAgAAAAhAB4YTvrhAAAACAEAAA8AAAAAAAAAAAAAAAAAIAUAAGRycy9kb3ducmV2Lnht&#10;bFBLBQYAAAAABAAEAPMAAAAuBgAAAAA=&#10;" adj="-11796480,,5400" path="m,l371897,r59903,59903l431800,359410r,l59903,359410,,299507,,xe" fillcolor="white [3212]" strokecolor="black [3213]" strokeweight="1.5pt">
                <v:stroke joinstyle="miter"/>
                <v:formulas/>
                <v:path arrowok="t" o:connecttype="custom" o:connectlocs="0,0;371897,0;431800,59903;431800,359410;431800,359410;59903,359410;0,299507;0,0" o:connectangles="0,0,0,0,0,0,0,0" textboxrect="0,0,431800,359410"/>
                <v:textbox>
                  <w:txbxContent>
                    <w:p w14:paraId="726C6B9F" w14:textId="3E7BC94A" w:rsidR="00D5182D" w:rsidRPr="0092728E" w:rsidRDefault="00D5182D" w:rsidP="00D5182D">
                      <w:pPr>
                        <w:jc w:val="center"/>
                        <w:rPr>
                          <w:rFonts w:ascii="Pere Castor" w:hAnsi="Pere Castor"/>
                          <w:color w:val="000000" w:themeColor="text1"/>
                          <w:sz w:val="32"/>
                        </w:rPr>
                      </w:pPr>
                      <w:r>
                        <w:rPr>
                          <w:rFonts w:ascii="Pere Castor" w:hAnsi="Pere Castor"/>
                          <w:color w:val="000000" w:themeColor="text1"/>
                          <w:sz w:val="32"/>
                        </w:rPr>
                        <w:t>2</w:t>
                      </w:r>
                      <w:r w:rsidRPr="0092728E">
                        <w:rPr>
                          <w:rFonts w:ascii="Pere Castor" w:hAnsi="Pere Castor"/>
                          <w:color w:val="000000" w:themeColor="text1"/>
                          <w:sz w:val="32"/>
                        </w:rPr>
                        <w:t>.</w:t>
                      </w:r>
                    </w:p>
                  </w:txbxContent>
                </v:textbox>
              </v:shape>
            </w:pict>
          </mc:Fallback>
        </mc:AlternateContent>
      </w:r>
    </w:p>
    <w:p w14:paraId="1F7C6F62" w14:textId="275FA901" w:rsidR="00F025EF" w:rsidRDefault="00F025EF"/>
    <w:p w14:paraId="4BC37DC3" w14:textId="18138CB0" w:rsidR="00F025EF" w:rsidRDefault="00F025EF"/>
    <w:p w14:paraId="604280A2" w14:textId="73AA5899" w:rsidR="00F025EF" w:rsidRDefault="00F025EF"/>
    <w:p w14:paraId="6915D18D" w14:textId="3F9A6214" w:rsidR="00F025EF" w:rsidRDefault="00F025EF"/>
    <w:p w14:paraId="20B16CD0" w14:textId="78E528E8" w:rsidR="00F025EF" w:rsidRDefault="00F025EF"/>
    <w:p w14:paraId="0A5F4D16" w14:textId="4ABE847F" w:rsidR="00F025EF" w:rsidRDefault="00F025EF"/>
    <w:p w14:paraId="09EDDF1F" w14:textId="2C1D6099" w:rsidR="00F025EF" w:rsidRDefault="00F025EF"/>
    <w:p w14:paraId="4A39B36C" w14:textId="5C7F3E79" w:rsidR="00F025EF" w:rsidRDefault="00F025EF"/>
    <w:p w14:paraId="0BE61F1C" w14:textId="5A5E490F" w:rsidR="00F025EF" w:rsidRDefault="00F025EF"/>
    <w:p w14:paraId="4CFCC335" w14:textId="517BC5C0" w:rsidR="00F025EF" w:rsidRDefault="00F025EF"/>
    <w:p w14:paraId="52E66B6A" w14:textId="4E2E1765" w:rsidR="00F025EF" w:rsidRDefault="00F025EF"/>
    <w:p w14:paraId="01532932" w14:textId="36EF5209" w:rsidR="00F025EF" w:rsidRDefault="00F025EF"/>
    <w:p w14:paraId="181573E4" w14:textId="7E0FA0D3" w:rsidR="00F025EF" w:rsidRDefault="00B66E02">
      <w:r>
        <w:rPr>
          <w:noProof/>
          <w:lang w:eastAsia="fr-FR"/>
        </w:rPr>
        <mc:AlternateContent>
          <mc:Choice Requires="wps">
            <w:drawing>
              <wp:anchor distT="0" distB="0" distL="114300" distR="114300" simplePos="0" relativeHeight="251798528" behindDoc="0" locked="0" layoutInCell="1" allowOverlap="1" wp14:anchorId="219D4936" wp14:editId="2FA2F625">
                <wp:simplePos x="0" y="0"/>
                <wp:positionH relativeFrom="column">
                  <wp:posOffset>724535</wp:posOffset>
                </wp:positionH>
                <wp:positionV relativeFrom="paragraph">
                  <wp:posOffset>13335</wp:posOffset>
                </wp:positionV>
                <wp:extent cx="2352675" cy="1066800"/>
                <wp:effectExtent l="0" t="0" r="0" b="0"/>
                <wp:wrapNone/>
                <wp:docPr id="29" name="Zone de texte 29"/>
                <wp:cNvGraphicFramePr/>
                <a:graphic xmlns:a="http://schemas.openxmlformats.org/drawingml/2006/main">
                  <a:graphicData uri="http://schemas.microsoft.com/office/word/2010/wordprocessingShape">
                    <wps:wsp>
                      <wps:cNvSpPr txBox="1"/>
                      <wps:spPr>
                        <a:xfrm>
                          <a:off x="0" y="0"/>
                          <a:ext cx="2352675" cy="1066800"/>
                        </a:xfrm>
                        <a:prstGeom prst="rect">
                          <a:avLst/>
                        </a:prstGeom>
                        <a:noFill/>
                        <a:ln w="6350">
                          <a:noFill/>
                        </a:ln>
                      </wps:spPr>
                      <wps:txbx>
                        <w:txbxContent>
                          <w:p w14:paraId="046DE003" w14:textId="6C29E61F" w:rsidR="00014DBD" w:rsidRPr="00B66E02" w:rsidRDefault="00B66E02" w:rsidP="00B66E02">
                            <w:pPr>
                              <w:jc w:val="center"/>
                              <w:rPr>
                                <w:i/>
                                <w:sz w:val="28"/>
                                <w:u w:val="single"/>
                              </w:rPr>
                            </w:pPr>
                            <w:r w:rsidRPr="00B66E02">
                              <w:rPr>
                                <w:i/>
                                <w:sz w:val="28"/>
                                <w:u w:val="single"/>
                              </w:rPr>
                              <w:t xml:space="preserve">Face avant de squelette humain avec mise en évidence </w:t>
                            </w:r>
                            <w:r w:rsidRPr="00B66E02">
                              <w:rPr>
                                <w:b/>
                                <w:i/>
                                <w:color w:val="FF0000"/>
                                <w:sz w:val="28"/>
                                <w:u w:val="single"/>
                              </w:rPr>
                              <w:t>des principales articulations</w:t>
                            </w:r>
                            <w:r w:rsidRPr="00B66E02">
                              <w:rPr>
                                <w:i/>
                                <w:sz w:val="28"/>
                                <w:u w:val="single"/>
                              </w:rPr>
                              <w:t xml:space="preserve"> (à connaitre).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19D4936" id="Zone de texte 29" o:spid="_x0000_s1040" type="#_x0000_t202" style="position:absolute;margin-left:57.05pt;margin-top:1.05pt;width:185.25pt;height:84pt;z-index:251798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OaaOgIAAGEEAAAOAAAAZHJzL2Uyb0RvYy54bWysVMFu2zAMvQ/YPwi6L3bcJG2NOEXWIsOA&#10;oC2QFgV2U2Q5NiCJmqTEzr5+lBynQbfTsItMkRTF9x7l+V2nJDkI6xrQBR2PUkqE5lA2elfQ15fV&#10;lxtKnGe6ZBK0KOhROHq3+Pxp3ppcZFCDLIUlWES7vDUFrb03eZI4XgvF3AiM0BiswCrmcWt3SWlZ&#10;i9WVTLI0nSUt2NJY4MI59D70QbqI9atKcP9UVU54IguKvfm42rhuw5os5izfWWbqhp/aYP/QhWKN&#10;xkvPpR6YZ2Rvmz9KqYZbcFD5EQeVQFU1XEQMiGacfkCzqZkREQuS48yZJvf/yvLHw7MlTVnQ7JYS&#10;zRRq9AOVIqUgXnReEPQjSa1xOeZuDGb77it0KPbgd+gM2LvKqvBFVATjSPfxTDGWIhyd2dU0m11P&#10;KeEYG6ez2U0aRUjejxvr/DcBigSjoBY1jNSyw9p5bAVTh5Rwm4ZVI2XUUWrSFnR2NU3jgXMET0iN&#10;BwOIvtlg+W7bReTjyYBkC+URAVro58QZvmqwiTVz/plZHAzEhMPun3CpJOBlcLIoqcH++ps/5KNe&#10;GKWkxUErqPu5Z1ZQIr9rVPJ2PJmEyYybyfQ6w429jGwvI3qv7gFneYzPyvBohnwvB7OyoN7wTSzD&#10;rRhimuPdBfWDee/78cc3xcVyGZNwFg3za70xPJQOtAaKX7o3Zs1JhzANjzCMJMs/yNHn9oIs9x6q&#10;JmoViO5ZPfGPcxwlPL258FAu9zHr/c+w+A0AAP//AwBQSwMEFAAGAAgAAAAhAMHQZibgAAAACQEA&#10;AA8AAABkcnMvZG93bnJldi54bWxMj0FLw0AQhe9C/8MyBW92kxBriNmUEiiC6KG1F2+b7DQJZmdj&#10;dttGf73jSU/D43u8ea/YzHYQF5x870hBvIpAIDXO9NQqOL7t7jIQPmgyenCECr7Qw6Zc3BQ6N+5K&#10;e7wcQis4hHyuFXQhjLmUvunQar9yIxKzk5usDiynVppJXzncDjKJorW0uif+0OkRqw6bj8PZKniu&#10;dq96Xyc2+x6qp5fTdvw8vt8rdbuct48gAs7hzwy/9bk6lNypdmcyXgys4zRmq4KED/M0S9cgagYP&#10;UQyyLOT/BeUPAAAA//8DAFBLAQItABQABgAIAAAAIQC2gziS/gAAAOEBAAATAAAAAAAAAAAAAAAA&#10;AAAAAABbQ29udGVudF9UeXBlc10ueG1sUEsBAi0AFAAGAAgAAAAhADj9If/WAAAAlAEAAAsAAAAA&#10;AAAAAAAAAAAALwEAAF9yZWxzLy5yZWxzUEsBAi0AFAAGAAgAAAAhAMk45po6AgAAYQQAAA4AAAAA&#10;AAAAAAAAAAAALgIAAGRycy9lMm9Eb2MueG1sUEsBAi0AFAAGAAgAAAAhAMHQZibgAAAACQEAAA8A&#10;AAAAAAAAAAAAAAAAlAQAAGRycy9kb3ducmV2LnhtbFBLBQYAAAAABAAEAPMAAAChBQAAAAA=&#10;" filled="f" stroked="f" strokeweight=".5pt">
                <v:textbox>
                  <w:txbxContent>
                    <w:p w14:paraId="046DE003" w14:textId="6C29E61F" w:rsidR="00014DBD" w:rsidRPr="00B66E02" w:rsidRDefault="00B66E02" w:rsidP="00B66E02">
                      <w:pPr>
                        <w:jc w:val="center"/>
                        <w:rPr>
                          <w:i/>
                          <w:sz w:val="28"/>
                          <w:u w:val="single"/>
                        </w:rPr>
                      </w:pPr>
                      <w:r w:rsidRPr="00B66E02">
                        <w:rPr>
                          <w:i/>
                          <w:sz w:val="28"/>
                          <w:u w:val="single"/>
                        </w:rPr>
                        <w:t xml:space="preserve">Face avant de squelette humain avec mise en évidence </w:t>
                      </w:r>
                      <w:r w:rsidRPr="00B66E02">
                        <w:rPr>
                          <w:b/>
                          <w:i/>
                          <w:color w:val="FF0000"/>
                          <w:sz w:val="28"/>
                          <w:u w:val="single"/>
                        </w:rPr>
                        <w:t>des principales articulations</w:t>
                      </w:r>
                      <w:r w:rsidRPr="00B66E02">
                        <w:rPr>
                          <w:i/>
                          <w:sz w:val="28"/>
                          <w:u w:val="single"/>
                        </w:rPr>
                        <w:t xml:space="preserve"> (à connaitre).</w:t>
                      </w:r>
                    </w:p>
                  </w:txbxContent>
                </v:textbox>
              </v:shape>
            </w:pict>
          </mc:Fallback>
        </mc:AlternateContent>
      </w:r>
    </w:p>
    <w:p w14:paraId="024FCE3E" w14:textId="7497CD2B" w:rsidR="00F025EF" w:rsidRDefault="00F025EF"/>
    <w:p w14:paraId="7EA6DF22" w14:textId="1AEC6909" w:rsidR="00F025EF" w:rsidRDefault="00F025EF"/>
    <w:p w14:paraId="7A8630C5" w14:textId="7E272941" w:rsidR="00F025EF" w:rsidRDefault="00F025EF"/>
    <w:p w14:paraId="3F66AE0E" w14:textId="4A4698CE" w:rsidR="00F025EF" w:rsidRDefault="00F025EF"/>
    <w:p w14:paraId="1160FA0B" w14:textId="20D9EC73" w:rsidR="00F025EF" w:rsidRDefault="00F025EF"/>
    <w:p w14:paraId="6350BDFC" w14:textId="46E1EAA9" w:rsidR="00F025EF" w:rsidRDefault="00F025EF"/>
    <w:p w14:paraId="63F43DC5" w14:textId="74F20311" w:rsidR="00F025EF" w:rsidRDefault="00F025EF"/>
    <w:p w14:paraId="036C9C7D" w14:textId="071CA1E6" w:rsidR="00F025EF" w:rsidRDefault="00F025EF"/>
    <w:sectPr w:rsidR="00F025EF" w:rsidSect="00A9403E">
      <w:footerReference w:type="default" r:id="rId8"/>
      <w:pgSz w:w="11906" w:h="16838"/>
      <w:pgMar w:top="284" w:right="284" w:bottom="284" w:left="284"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45F48B" w14:textId="77777777" w:rsidR="00A9403E" w:rsidRDefault="00A9403E" w:rsidP="00A9403E">
      <w:pPr>
        <w:spacing w:after="0" w:line="240" w:lineRule="auto"/>
      </w:pPr>
      <w:r>
        <w:separator/>
      </w:r>
    </w:p>
  </w:endnote>
  <w:endnote w:type="continuationSeparator" w:id="0">
    <w:p w14:paraId="3C87E941" w14:textId="77777777" w:rsidR="00A9403E" w:rsidRDefault="00A9403E" w:rsidP="00A94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ere Castor">
    <w:panose1 w:val="00000400000000000000"/>
    <w:charset w:val="00"/>
    <w:family w:val="auto"/>
    <w:pitch w:val="variable"/>
    <w:sig w:usb0="00000003" w:usb1="00000000" w:usb2="00000000" w:usb3="00000000" w:csb0="00000001" w:csb1="00000000"/>
  </w:font>
  <w:font w:name="Borealis">
    <w:panose1 w:val="00000000000000000000"/>
    <w:charset w:val="00"/>
    <w:family w:val="auto"/>
    <w:pitch w:val="variable"/>
    <w:sig w:usb0="00000003" w:usb1="00000000" w:usb2="00000000" w:usb3="00000000" w:csb0="00000001" w:csb1="00000000"/>
  </w:font>
  <w:font w:name="Chinacat">
    <w:panose1 w:val="00000400000000000000"/>
    <w:charset w:val="00"/>
    <w:family w:val="auto"/>
    <w:pitch w:val="variable"/>
    <w:sig w:usb0="00000083" w:usb1="00000000" w:usb2="00000000" w:usb3="00000000" w:csb0="00000009" w:csb1="00000000"/>
  </w:font>
  <w:font w:name="Burst My Bubble">
    <w:panose1 w:val="02000000000000000000"/>
    <w:charset w:val="00"/>
    <w:family w:val="auto"/>
    <w:pitch w:val="variable"/>
    <w:sig w:usb0="A00002AF" w:usb1="500078FB" w:usb2="0000000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B3A91" w14:textId="04B9D9BF" w:rsidR="00A9403E" w:rsidRDefault="00A9403E" w:rsidP="00A9403E">
    <w:pPr>
      <w:pStyle w:val="Pieddepage"/>
      <w:jc w:val="center"/>
    </w:pPr>
    <w:r>
      <w:t>http://www.bancdecole.fr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92B5B2" w14:textId="77777777" w:rsidR="00A9403E" w:rsidRDefault="00A9403E" w:rsidP="00A9403E">
      <w:pPr>
        <w:spacing w:after="0" w:line="240" w:lineRule="auto"/>
      </w:pPr>
      <w:r>
        <w:separator/>
      </w:r>
    </w:p>
  </w:footnote>
  <w:footnote w:type="continuationSeparator" w:id="0">
    <w:p w14:paraId="6CD8EED0" w14:textId="77777777" w:rsidR="00A9403E" w:rsidRDefault="00A9403E" w:rsidP="00A9403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7CD"/>
    <w:rsid w:val="000010D8"/>
    <w:rsid w:val="0000486D"/>
    <w:rsid w:val="00014DBD"/>
    <w:rsid w:val="000A0670"/>
    <w:rsid w:val="00141399"/>
    <w:rsid w:val="001C0E43"/>
    <w:rsid w:val="001C1344"/>
    <w:rsid w:val="002C437B"/>
    <w:rsid w:val="002D4A1C"/>
    <w:rsid w:val="004857D6"/>
    <w:rsid w:val="004B5514"/>
    <w:rsid w:val="004C27CD"/>
    <w:rsid w:val="004D5AC7"/>
    <w:rsid w:val="004F359F"/>
    <w:rsid w:val="005110F3"/>
    <w:rsid w:val="00533194"/>
    <w:rsid w:val="005C3895"/>
    <w:rsid w:val="005E4B2B"/>
    <w:rsid w:val="006354AA"/>
    <w:rsid w:val="00846FFD"/>
    <w:rsid w:val="008C314B"/>
    <w:rsid w:val="0092728E"/>
    <w:rsid w:val="00A9403E"/>
    <w:rsid w:val="00AB2455"/>
    <w:rsid w:val="00B05665"/>
    <w:rsid w:val="00B437DD"/>
    <w:rsid w:val="00B66E02"/>
    <w:rsid w:val="00BC6D3F"/>
    <w:rsid w:val="00BE7C64"/>
    <w:rsid w:val="00C56948"/>
    <w:rsid w:val="00CC0AC8"/>
    <w:rsid w:val="00D5182D"/>
    <w:rsid w:val="00D809A8"/>
    <w:rsid w:val="00DD58E5"/>
    <w:rsid w:val="00E2184A"/>
    <w:rsid w:val="00E57BC6"/>
    <w:rsid w:val="00E60DE1"/>
    <w:rsid w:val="00EC3309"/>
    <w:rsid w:val="00F025EF"/>
    <w:rsid w:val="00F475EF"/>
    <w:rsid w:val="00F87738"/>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8541A"/>
  <w15:chartTrackingRefBased/>
  <w15:docId w15:val="{CC468C66-12F3-4FCA-8AB1-1EC7242D6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D5AC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4D5A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A9403E"/>
    <w:pPr>
      <w:tabs>
        <w:tab w:val="center" w:pos="4536"/>
        <w:tab w:val="right" w:pos="9072"/>
      </w:tabs>
      <w:spacing w:after="0" w:line="240" w:lineRule="auto"/>
    </w:pPr>
  </w:style>
  <w:style w:type="character" w:customStyle="1" w:styleId="En-tteCar">
    <w:name w:val="En-tête Car"/>
    <w:basedOn w:val="Policepardfaut"/>
    <w:link w:val="En-tte"/>
    <w:uiPriority w:val="99"/>
    <w:rsid w:val="00A9403E"/>
  </w:style>
  <w:style w:type="paragraph" w:styleId="Pieddepage">
    <w:name w:val="footer"/>
    <w:basedOn w:val="Normal"/>
    <w:link w:val="PieddepageCar"/>
    <w:uiPriority w:val="99"/>
    <w:unhideWhenUsed/>
    <w:rsid w:val="00A9403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40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52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9E9DB-F857-445A-9DE7-7A67D7A95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Words>
  <Characters>52</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Guillaume</dc:creator>
  <cp:keywords>Découverte du monde;DDM</cp:keywords>
  <dc:description/>
  <cp:lastModifiedBy>Guillaume Devaux</cp:lastModifiedBy>
  <cp:revision>2</cp:revision>
  <dcterms:created xsi:type="dcterms:W3CDTF">2017-01-28T18:30:00Z</dcterms:created>
  <dcterms:modified xsi:type="dcterms:W3CDTF">2017-01-28T18:30:00Z</dcterms:modified>
</cp:coreProperties>
</file>